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622E" w14:textId="4DBD19B0" w:rsidR="00813A07" w:rsidRPr="00813A07" w:rsidRDefault="00813A07" w:rsidP="00813A07">
      <w:pPr>
        <w:tabs>
          <w:tab w:val="left" w:pos="3261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13A07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583E0BAA" wp14:editId="45684F75">
            <wp:extent cx="762000" cy="762000"/>
            <wp:effectExtent l="0" t="0" r="0" b="0"/>
            <wp:docPr id="2" name="Рисунок 2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6E5A" w14:textId="77777777" w:rsidR="00813A07" w:rsidRPr="00813A07" w:rsidRDefault="00813A07" w:rsidP="00813A07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13A07">
        <w:rPr>
          <w:rFonts w:ascii="Times New Roman" w:eastAsia="Times New Roman" w:hAnsi="Times New Roman" w:cs="Times New Roman"/>
          <w:b/>
          <w:sz w:val="48"/>
          <w:szCs w:val="48"/>
        </w:rPr>
        <w:t>РЕСПУБЛИКА ДАГЕСТАН</w:t>
      </w:r>
    </w:p>
    <w:p w14:paraId="2ACF6543" w14:textId="77777777" w:rsidR="00813A07" w:rsidRPr="00813A07" w:rsidRDefault="00813A07" w:rsidP="00813A0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13A07">
        <w:rPr>
          <w:rFonts w:ascii="Times New Roman" w:eastAsia="Times New Roman" w:hAnsi="Times New Roman" w:cs="Times New Roman"/>
          <w:b/>
          <w:sz w:val="48"/>
          <w:szCs w:val="48"/>
        </w:rPr>
        <w:t>Муниципальное образование</w:t>
      </w:r>
    </w:p>
    <w:p w14:paraId="716C8AD6" w14:textId="77777777" w:rsidR="00813A07" w:rsidRPr="00813A07" w:rsidRDefault="00813A07" w:rsidP="00813A0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813A07">
        <w:rPr>
          <w:rFonts w:ascii="Times New Roman" w:eastAsia="Times New Roman" w:hAnsi="Times New Roman" w:cs="Times New Roman"/>
          <w:b/>
          <w:sz w:val="48"/>
          <w:szCs w:val="48"/>
        </w:rPr>
        <w:t>«Бабаюртовский район»</w:t>
      </w:r>
    </w:p>
    <w:p w14:paraId="6C17293A" w14:textId="77777777" w:rsidR="00813A07" w:rsidRPr="00813A07" w:rsidRDefault="00813A07" w:rsidP="00813A07">
      <w:pPr>
        <w:pBdr>
          <w:bottom w:val="single" w:sz="6" w:space="1" w:color="auto"/>
        </w:pBd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13A07">
        <w:rPr>
          <w:rFonts w:ascii="Times New Roman" w:eastAsia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14:paraId="4F958F14" w14:textId="77777777" w:rsidR="00813A07" w:rsidRPr="00813A07" w:rsidRDefault="00813A07" w:rsidP="00813A07">
      <w:pPr>
        <w:tabs>
          <w:tab w:val="left" w:pos="7245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A0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379ED998" w14:textId="77777777" w:rsidR="00813A07" w:rsidRPr="00813A07" w:rsidRDefault="00813A07" w:rsidP="00813A0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60910D" w14:textId="77777777" w:rsidR="00A87D4F" w:rsidRPr="00A87D4F" w:rsidRDefault="00A87D4F" w:rsidP="00A87D4F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  <w:r w:rsidRPr="00A87D4F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14:paraId="16DA3165" w14:textId="77777777" w:rsidR="00813A07" w:rsidRPr="00813A07" w:rsidRDefault="00813A07" w:rsidP="00813A07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3C81E9BD" w14:textId="77777777" w:rsidR="00813A07" w:rsidRPr="00813A07" w:rsidRDefault="00813A07" w:rsidP="00813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A0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помещения жилым помещением, </w:t>
      </w:r>
    </w:p>
    <w:p w14:paraId="5EF0D17F" w14:textId="77777777" w:rsidR="00813A07" w:rsidRPr="00813A07" w:rsidRDefault="00813A07" w:rsidP="00813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A07">
        <w:rPr>
          <w:rFonts w:ascii="Times New Roman" w:hAnsi="Times New Roman" w:cs="Times New Roman"/>
          <w:b/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реконструкции»</w:t>
      </w:r>
    </w:p>
    <w:p w14:paraId="38C902AF" w14:textId="77777777" w:rsidR="00813A07" w:rsidRPr="00813A07" w:rsidRDefault="00813A07" w:rsidP="00813A07">
      <w:pPr>
        <w:widowControl w:val="0"/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1278D6DB" w14:textId="77777777" w:rsidR="00813A07" w:rsidRPr="00813A07" w:rsidRDefault="00813A07" w:rsidP="00813A07">
      <w:pPr>
        <w:widowControl w:val="0"/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</w:t>
      </w:r>
      <w:r w:rsidRPr="00813A07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руководствуясь уставом муниципального района «Бабаюртовский район,</w:t>
      </w: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администрация муниципального района </w:t>
      </w:r>
      <w:r w:rsidRPr="00813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14:paraId="40D75CE3" w14:textId="496E490D" w:rsidR="00813A07" w:rsidRPr="00813A07" w:rsidRDefault="00813A07" w:rsidP="00813A07">
      <w:pPr>
        <w:widowControl w:val="0"/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 Утвердить прилагаемый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Признание помещения жилым помещением</w:t>
      </w: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жилого помещения непригодным для проживания</w:t>
      </w: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многоквартирного дома аварийным и подлежащим сносу или реконструкции</w:t>
      </w: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».</w:t>
      </w:r>
    </w:p>
    <w:p w14:paraId="21133553" w14:textId="0C4E1EF9" w:rsidR="00813A07" w:rsidRPr="00813A07" w:rsidRDefault="00813A07" w:rsidP="00813A07">
      <w:pPr>
        <w:widowControl w:val="0"/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color w:val="010302"/>
          <w:sz w:val="28"/>
          <w:szCs w:val="28"/>
          <w:lang w:eastAsia="en-US"/>
        </w:rPr>
      </w:pP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813A07">
        <w:rPr>
          <w:rFonts w:ascii="Times New Roman" w:eastAsia="Times New Roman" w:hAnsi="Times New Roman" w:cs="Times New Roman"/>
          <w:color w:val="010302"/>
          <w:sz w:val="28"/>
          <w:szCs w:val="28"/>
          <w:lang w:eastAsia="en-US"/>
        </w:rPr>
        <w:t xml:space="preserve">Назначить уполномоченным органом </w:t>
      </w:r>
      <w:r w:rsidRPr="00813A07">
        <w:rPr>
          <w:rFonts w:ascii="Times New Roman" w:eastAsia="MS Mincho" w:hAnsi="Times New Roman" w:cs="Times New Roman"/>
          <w:sz w:val="28"/>
          <w:szCs w:val="28"/>
        </w:rPr>
        <w:t xml:space="preserve">предоставления муниципальной услуги </w:t>
      </w: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Признание помещения жилым помещением</w:t>
      </w: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жилого помещения непригодным для проживания</w:t>
      </w: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многоквартирного дома аварийным и подлежащим сносу или реконструкции»</w:t>
      </w:r>
      <w:r w:rsidRPr="00813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Pr="00813A07">
        <w:rPr>
          <w:rFonts w:ascii="Times New Roman" w:eastAsia="Times New Roman" w:hAnsi="Times New Roman" w:cs="Times New Roman"/>
          <w:color w:val="010302"/>
          <w:sz w:val="28"/>
          <w:szCs w:val="28"/>
          <w:lang w:eastAsia="en-US"/>
        </w:rPr>
        <w:t xml:space="preserve">– Отдел архитектуры, земельных </w:t>
      </w:r>
      <w:r w:rsidRPr="00813A07">
        <w:rPr>
          <w:rFonts w:ascii="Times New Roman" w:eastAsia="Times New Roman" w:hAnsi="Times New Roman" w:cs="Times New Roman"/>
          <w:color w:val="010302"/>
          <w:sz w:val="28"/>
          <w:szCs w:val="28"/>
          <w:lang w:eastAsia="en-US"/>
        </w:rPr>
        <w:lastRenderedPageBreak/>
        <w:t>отношений и муниципального контроля МКУ «УКСА и ЖКХ» МР «Бабаюртовский район».</w:t>
      </w:r>
    </w:p>
    <w:p w14:paraId="78F18837" w14:textId="77777777" w:rsidR="00813A07" w:rsidRPr="00813A07" w:rsidRDefault="00813A07" w:rsidP="00813A07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14:paraId="6503A8BA" w14:textId="77777777" w:rsidR="00813A07" w:rsidRPr="00813A07" w:rsidRDefault="00813A07" w:rsidP="00813A07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r w:rsidRPr="00813A07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постановление на официальном сайте администрации МР «Бабаюртовский район» </w:t>
      </w:r>
      <w:hyperlink r:id="rId7" w:history="1">
        <w:r w:rsidRPr="00813A07">
          <w:rPr>
            <w:rFonts w:ascii="Times New Roman" w:eastAsia="Tahoma" w:hAnsi="Times New Roman" w:cs="Times New Roman"/>
            <w:color w:val="0000FF"/>
            <w:sz w:val="28"/>
            <w:szCs w:val="28"/>
            <w:u w:val="single"/>
            <w:lang w:val="en-US" w:bidi="ru-RU"/>
          </w:rPr>
          <w:t>https</w:t>
        </w:r>
        <w:r w:rsidRPr="00813A07">
          <w:rPr>
            <w:rFonts w:ascii="Times New Roman" w:eastAsia="Tahoma" w:hAnsi="Times New Roman" w:cs="Times New Roman"/>
            <w:color w:val="0000FF"/>
            <w:sz w:val="28"/>
            <w:szCs w:val="28"/>
            <w:u w:val="single"/>
            <w:lang w:bidi="ru-RU"/>
          </w:rPr>
          <w:t>://бабаюртовскийрайон.рф/</w:t>
        </w:r>
      </w:hyperlink>
      <w:r w:rsidRPr="00813A07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.</w:t>
      </w:r>
    </w:p>
    <w:p w14:paraId="586CE66C" w14:textId="77777777" w:rsidR="00813A07" w:rsidRPr="00813A07" w:rsidRDefault="00813A07" w:rsidP="00813A07">
      <w:pPr>
        <w:widowControl w:val="0"/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color w:val="010302"/>
          <w:sz w:val="28"/>
          <w:szCs w:val="28"/>
          <w:lang w:eastAsia="en-US"/>
        </w:rPr>
      </w:pPr>
      <w:r w:rsidRPr="00813A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5. 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64D0AAED" w14:textId="77777777" w:rsidR="00813A07" w:rsidRPr="00813A07" w:rsidRDefault="00813A07" w:rsidP="00813A07">
      <w:pPr>
        <w:widowControl w:val="0"/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43A434E" w14:textId="77777777" w:rsidR="00813A07" w:rsidRPr="00813A07" w:rsidRDefault="00813A07" w:rsidP="00813A07">
      <w:pPr>
        <w:widowControl w:val="0"/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A34CED1" w14:textId="77777777" w:rsidR="00813A07" w:rsidRPr="00813A07" w:rsidRDefault="00813A07" w:rsidP="00813A07">
      <w:pPr>
        <w:widowControl w:val="0"/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6EF0CB5" w14:textId="6E73B9A6" w:rsidR="00813A07" w:rsidRPr="00813A07" w:rsidRDefault="00813A07" w:rsidP="00813A07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  <w:sectPr w:rsidR="00813A07" w:rsidRPr="00813A07" w:rsidSect="00E01A0F">
          <w:headerReference w:type="first" r:id="rId8"/>
          <w:pgSz w:w="11915" w:h="16848" w:code="9"/>
          <w:pgMar w:top="1134" w:right="850" w:bottom="1134" w:left="1701" w:header="709" w:footer="709" w:gutter="0"/>
          <w:cols w:space="720"/>
          <w:titlePg/>
          <w:docGrid w:linePitch="360"/>
        </w:sectPr>
      </w:pPr>
      <w:r w:rsidRPr="00813A07">
        <w:rPr>
          <w:rFonts w:ascii="Times New Roman" w:eastAsia="Times New Roman" w:hAnsi="Times New Roman" w:cs="Times New Roman"/>
          <w:b/>
          <w:sz w:val="32"/>
          <w:szCs w:val="32"/>
        </w:rPr>
        <w:t xml:space="preserve">Глава муниципального района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Д.П. Исламов</w:t>
      </w:r>
    </w:p>
    <w:p w14:paraId="2976DE56" w14:textId="77777777" w:rsidR="00813A07" w:rsidRPr="00813A07" w:rsidRDefault="00813A07" w:rsidP="00813A07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3A07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Утверждено</w:t>
      </w:r>
    </w:p>
    <w:p w14:paraId="503C5239" w14:textId="77777777" w:rsidR="00813A07" w:rsidRPr="00813A07" w:rsidRDefault="00813A07" w:rsidP="00813A07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3A07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14:paraId="352B4267" w14:textId="77777777" w:rsidR="00813A07" w:rsidRPr="00813A07" w:rsidRDefault="00813A07" w:rsidP="00813A07">
      <w:pPr>
        <w:widowControl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3A07">
        <w:rPr>
          <w:rFonts w:ascii="Times New Roman" w:eastAsia="Times New Roman" w:hAnsi="Times New Roman" w:cs="Times New Roman"/>
          <w:sz w:val="26"/>
          <w:szCs w:val="26"/>
        </w:rPr>
        <w:t>МР «Бабаюртовский район»</w:t>
      </w:r>
    </w:p>
    <w:p w14:paraId="4D42E0C0" w14:textId="14709E2F" w:rsidR="00FD7DEA" w:rsidRPr="00FD7DEA" w:rsidRDefault="00A87D4F" w:rsidP="00FD7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87D4F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14:paraId="7D8CE358" w14:textId="77777777" w:rsidR="00FD7DEA" w:rsidRPr="00FD7DEA" w:rsidRDefault="00FD7DEA" w:rsidP="00FD7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9B4FCD2" w14:textId="77777777" w:rsidR="00FD7DEA" w:rsidRPr="0013649B" w:rsidRDefault="00FD7DEA" w:rsidP="00FD7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9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4F53BA50" w14:textId="77777777" w:rsidR="00FD7DEA" w:rsidRPr="0013649B" w:rsidRDefault="00FD7DEA" w:rsidP="00FD7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9B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"Признание помещения </w:t>
      </w:r>
    </w:p>
    <w:p w14:paraId="53D683E2" w14:textId="77777777" w:rsidR="001B60D6" w:rsidRPr="0013649B" w:rsidRDefault="00FD7DEA" w:rsidP="00FD7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9B">
        <w:rPr>
          <w:rFonts w:ascii="Times New Roman" w:hAnsi="Times New Roman" w:cs="Times New Roman"/>
          <w:b/>
          <w:sz w:val="28"/>
          <w:szCs w:val="28"/>
        </w:rPr>
        <w:t xml:space="preserve">жилым помещением, жилого помещения непригодным для проживания, </w:t>
      </w:r>
    </w:p>
    <w:p w14:paraId="5A1F677A" w14:textId="2205CEAD" w:rsidR="00FD7DEA" w:rsidRPr="0013649B" w:rsidRDefault="00FD7DEA" w:rsidP="00FD7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9B">
        <w:rPr>
          <w:rFonts w:ascii="Times New Roman" w:hAnsi="Times New Roman" w:cs="Times New Roman"/>
          <w:b/>
          <w:sz w:val="28"/>
          <w:szCs w:val="28"/>
        </w:rPr>
        <w:t>многоквартирного дома аварийным и подлежащим сносу или реконструкции"</w:t>
      </w:r>
    </w:p>
    <w:p w14:paraId="01D19A0D" w14:textId="77777777" w:rsidR="00FD7DEA" w:rsidRPr="00FD7DEA" w:rsidRDefault="00FD7DEA" w:rsidP="00FD7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F9952" w14:textId="77777777" w:rsidR="00FD7DEA" w:rsidRPr="00FD7DEA" w:rsidRDefault="00FD7DEA" w:rsidP="00FD7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E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2E79CC43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9DFF48" w14:textId="23E31479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1.</w:t>
      </w:r>
      <w:r w:rsidR="00813A07" w:rsidRPr="00FD7DEA">
        <w:rPr>
          <w:rFonts w:ascii="Times New Roman" w:hAnsi="Times New Roman" w:cs="Times New Roman"/>
          <w:sz w:val="24"/>
          <w:szCs w:val="24"/>
        </w:rPr>
        <w:t>1. Настоящий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</w:t>
      </w:r>
      <w:r w:rsidR="001B60D6">
        <w:rPr>
          <w:rFonts w:ascii="Times New Roman" w:hAnsi="Times New Roman" w:cs="Times New Roman"/>
          <w:sz w:val="24"/>
          <w:szCs w:val="24"/>
        </w:rPr>
        <w:t>А</w:t>
      </w:r>
      <w:r w:rsidRPr="00FD7DEA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 (далее- Административный регламент),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813A07">
        <w:rPr>
          <w:rFonts w:ascii="Times New Roman" w:hAnsi="Times New Roman" w:cs="Times New Roman"/>
          <w:sz w:val="24"/>
          <w:szCs w:val="24"/>
        </w:rPr>
        <w:t>МР «Бабаюртовский район»</w:t>
      </w:r>
      <w:r w:rsidR="00813A07" w:rsidRPr="00813A07">
        <w:rPr>
          <w:rFonts w:ascii="Times New Roman" w:hAnsi="Times New Roman" w:cs="Times New Roman"/>
          <w:sz w:val="24"/>
          <w:szCs w:val="24"/>
        </w:rPr>
        <w:t>.</w:t>
      </w:r>
      <w:r w:rsidRPr="00FD7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737EF" w14:textId="3CEC8089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1.</w:t>
      </w:r>
      <w:r w:rsidR="00813A07" w:rsidRPr="00FD7DEA">
        <w:rPr>
          <w:rFonts w:ascii="Times New Roman" w:hAnsi="Times New Roman" w:cs="Times New Roman"/>
          <w:sz w:val="24"/>
          <w:szCs w:val="24"/>
        </w:rPr>
        <w:t>2. Заявителями</w:t>
      </w:r>
      <w:r w:rsidRPr="00FD7DEA"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 являются: </w:t>
      </w:r>
    </w:p>
    <w:p w14:paraId="2E09B04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-физические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помещений;</w:t>
      </w:r>
    </w:p>
    <w:p w14:paraId="44BD6A2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-предприятие (учреждение), подведомственное государственному органу Российской Федерации, если указанному предприятию (учреждению) оцениваемое имущество принадлежит на соответствующем вещном праве (далее – Правообладатель); </w:t>
      </w:r>
    </w:p>
    <w:p w14:paraId="319DBDB2" w14:textId="403CAE75" w:rsidR="00FD7DEA" w:rsidRPr="00813A07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-граждане, являющиеся нанимателями жилых помещений, в отношении оцениваемых помещений, жилых помещений муниципального жилищного фонда, частных жилых помещений и многоквартирных жилых домов, расположенных на территории </w:t>
      </w:r>
      <w:r w:rsidR="00813A07">
        <w:rPr>
          <w:rFonts w:ascii="Times New Roman" w:hAnsi="Times New Roman" w:cs="Times New Roman"/>
          <w:sz w:val="24"/>
          <w:szCs w:val="24"/>
        </w:rPr>
        <w:t>МР «Бабаюртовский район».</w:t>
      </w:r>
    </w:p>
    <w:p w14:paraId="0B832E9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-законные представители или представители по доверенности лиц, указанных в абзацах втором– четвертом настоящего пункта Административного регламента. </w:t>
      </w:r>
    </w:p>
    <w:p w14:paraId="429FBB16" w14:textId="29784BB2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1.</w:t>
      </w:r>
      <w:r w:rsidR="00813A07" w:rsidRPr="00FD7DEA">
        <w:rPr>
          <w:rFonts w:ascii="Times New Roman" w:hAnsi="Times New Roman" w:cs="Times New Roman"/>
          <w:sz w:val="24"/>
          <w:szCs w:val="24"/>
        </w:rPr>
        <w:t>3. Порядок</w:t>
      </w:r>
      <w:r w:rsidRPr="00FD7DEA">
        <w:rPr>
          <w:rFonts w:ascii="Times New Roman" w:hAnsi="Times New Roman" w:cs="Times New Roman"/>
          <w:sz w:val="24"/>
          <w:szCs w:val="24"/>
        </w:rPr>
        <w:t xml:space="preserve"> информирования лиц, указанных в пункте 1.2 настоящего Административного регламента (далее– Заявители), о предоставлении муниципальной услуги. </w:t>
      </w:r>
    </w:p>
    <w:p w14:paraId="04D91F7A" w14:textId="0FB1783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1.3.</w:t>
      </w:r>
      <w:r w:rsidR="00813A07" w:rsidRPr="00FD7DEA">
        <w:rPr>
          <w:rFonts w:ascii="Times New Roman" w:hAnsi="Times New Roman" w:cs="Times New Roman"/>
          <w:sz w:val="24"/>
          <w:szCs w:val="24"/>
        </w:rPr>
        <w:t>1. Сведения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о месте нахождения, контактных телефонах и графике работы администрации </w:t>
      </w:r>
      <w:r w:rsidR="00813A07" w:rsidRPr="00813A07">
        <w:rPr>
          <w:rFonts w:ascii="Times New Roman" w:hAnsi="Times New Roman" w:cs="Times New Roman"/>
          <w:color w:val="000000"/>
          <w:sz w:val="24"/>
          <w:szCs w:val="24"/>
        </w:rPr>
        <w:t>МР «Бабаюртовский район</w:t>
      </w:r>
      <w:r w:rsidRPr="00813A07">
        <w:rPr>
          <w:rFonts w:ascii="Times New Roman" w:hAnsi="Times New Roman" w:cs="Times New Roman"/>
          <w:sz w:val="24"/>
          <w:szCs w:val="24"/>
        </w:rPr>
        <w:t>»,</w:t>
      </w:r>
      <w:r w:rsidRPr="00FD7DEA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многофункционального центра (далее – МФЦ): </w:t>
      </w:r>
    </w:p>
    <w:p w14:paraId="5A3FF5E5" w14:textId="10B487ED" w:rsidR="00813A07" w:rsidRPr="0013649B" w:rsidRDefault="00FD7DEA" w:rsidP="00813A0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3649B">
        <w:rPr>
          <w:rFonts w:ascii="Times New Roman" w:hAnsi="Times New Roman" w:cs="Times New Roman"/>
          <w:sz w:val="24"/>
          <w:szCs w:val="24"/>
        </w:rPr>
        <w:t xml:space="preserve">Место нахождение администрации </w:t>
      </w:r>
      <w:r w:rsidR="00813A07" w:rsidRPr="0013649B">
        <w:rPr>
          <w:rFonts w:ascii="Times New Roman" w:hAnsi="Times New Roman" w:cs="Times New Roman"/>
          <w:color w:val="000000"/>
          <w:sz w:val="24"/>
          <w:szCs w:val="24"/>
        </w:rPr>
        <w:t>МР «Бабаюртовский район</w:t>
      </w:r>
      <w:r w:rsidR="00813A07" w:rsidRPr="0013649B">
        <w:rPr>
          <w:rFonts w:ascii="Times New Roman" w:hAnsi="Times New Roman" w:cs="Times New Roman"/>
          <w:sz w:val="24"/>
          <w:szCs w:val="24"/>
        </w:rPr>
        <w:t xml:space="preserve">»: </w:t>
      </w:r>
      <w:r w:rsidR="00813A07" w:rsidRPr="001364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368060, РД, </w:t>
      </w:r>
      <w:r w:rsidR="00813A07" w:rsidRPr="0013649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Бабаюртовский район, с. Бабаюрт, ул.Ленина, № 29.Тел., Тел.: (87247) 2-19-88 факс 2-17-67.</w:t>
      </w:r>
      <w:r w:rsidR="00813A07" w:rsidRPr="001364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Е-</w:t>
      </w:r>
      <w:r w:rsidR="00813A07" w:rsidRPr="0013649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="00813A07" w:rsidRPr="001364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813A07" w:rsidRPr="0013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izobab</w:t>
        </w:r>
        <w:r w:rsidR="00813A07" w:rsidRPr="0013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="00813A07" w:rsidRPr="0013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="00813A07" w:rsidRPr="0013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813A07" w:rsidRPr="001364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="00813A07" w:rsidRPr="0013649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62C93552" w14:textId="06AC7659" w:rsidR="00813A07" w:rsidRPr="0013649B" w:rsidRDefault="00813A07" w:rsidP="0081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649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работы: понедельник</w:t>
      </w:r>
      <w:r w:rsidRPr="0013649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 пятница - с 8.00 до 17.00 час., перерыв на обед - с 12.00 до 13.00 час, суббота, воскресенье - выходные дни: </w:t>
      </w:r>
      <w:r w:rsidRPr="001364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 устном обращении - лично или по телефону;  </w:t>
      </w:r>
    </w:p>
    <w:p w14:paraId="5E639D18" w14:textId="0309E860" w:rsidR="00813A07" w:rsidRPr="0013649B" w:rsidRDefault="00813A07" w:rsidP="001364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49B">
        <w:rPr>
          <w:rFonts w:ascii="Times New Roman" w:hAnsi="Times New Roman" w:cs="Times New Roman"/>
          <w:sz w:val="24"/>
          <w:szCs w:val="24"/>
        </w:rPr>
        <w:tab/>
        <w:t>В предпраздничные дни рабочее время сокращается на один час.</w:t>
      </w:r>
    </w:p>
    <w:p w14:paraId="6F2A0A1B" w14:textId="180C49BB" w:rsidR="00FD7DEA" w:rsidRPr="0013649B" w:rsidRDefault="00FD7DEA" w:rsidP="001364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49B">
        <w:rPr>
          <w:rFonts w:ascii="Times New Roman" w:hAnsi="Times New Roman" w:cs="Times New Roman"/>
          <w:sz w:val="24"/>
          <w:szCs w:val="24"/>
        </w:rPr>
        <w:tab/>
        <w:t xml:space="preserve">Информация о месте нахождения, графике работы администрации, размещается </w:t>
      </w:r>
      <w:r w:rsidR="00813A07" w:rsidRPr="0013649B">
        <w:rPr>
          <w:rFonts w:ascii="Times New Roman" w:hAnsi="Times New Roman" w:cs="Times New Roman"/>
          <w:sz w:val="24"/>
          <w:szCs w:val="24"/>
        </w:rPr>
        <w:t>на официальном сайте Администрации МР «Бабаюртовский район» (</w:t>
      </w:r>
      <w:r w:rsidR="00813A07" w:rsidRPr="0013649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813A07" w:rsidRPr="0013649B">
        <w:rPr>
          <w:rFonts w:ascii="Times New Roman" w:hAnsi="Times New Roman" w:cs="Times New Roman"/>
          <w:sz w:val="24"/>
          <w:szCs w:val="24"/>
        </w:rPr>
        <w:t>://бабаюртовскийрайон.рф/); в</w:t>
      </w:r>
      <w:r w:rsidRPr="0013649B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"Интернет", а также предоставляется по телефону, почте, электронной почте. </w:t>
      </w:r>
    </w:p>
    <w:p w14:paraId="37CB0C0A" w14:textId="447B6EC1" w:rsidR="00E01A0F" w:rsidRPr="0013649B" w:rsidRDefault="00FD7DEA" w:rsidP="001364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49B">
        <w:rPr>
          <w:rFonts w:ascii="Times New Roman" w:hAnsi="Times New Roman" w:cs="Times New Roman"/>
          <w:sz w:val="24"/>
          <w:szCs w:val="24"/>
        </w:rPr>
        <w:t>МФЦ</w:t>
      </w:r>
      <w:r w:rsidR="00813A07" w:rsidRPr="0013649B">
        <w:rPr>
          <w:rFonts w:ascii="Times New Roman" w:hAnsi="Times New Roman" w:cs="Times New Roman"/>
          <w:sz w:val="24"/>
          <w:szCs w:val="24"/>
        </w:rPr>
        <w:t xml:space="preserve"> МР «Бабаюртовский район»</w:t>
      </w:r>
      <w:r w:rsidRPr="0013649B">
        <w:rPr>
          <w:rFonts w:ascii="Times New Roman" w:hAnsi="Times New Roman" w:cs="Times New Roman"/>
          <w:sz w:val="24"/>
          <w:szCs w:val="24"/>
        </w:rPr>
        <w:t xml:space="preserve">, </w:t>
      </w:r>
      <w:r w:rsidR="00813A07" w:rsidRPr="00136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Бабаюрт, ул.Ленина, д. 29</w:t>
      </w:r>
      <w:r w:rsidR="00813A07" w:rsidRPr="0013649B">
        <w:rPr>
          <w:rFonts w:ascii="Times New Roman" w:hAnsi="Times New Roman" w:cs="Times New Roman"/>
          <w:sz w:val="24"/>
          <w:szCs w:val="24"/>
        </w:rPr>
        <w:t xml:space="preserve"> </w:t>
      </w:r>
      <w:r w:rsidRPr="0013649B">
        <w:rPr>
          <w:rFonts w:ascii="Times New Roman" w:hAnsi="Times New Roman" w:cs="Times New Roman"/>
          <w:sz w:val="24"/>
          <w:szCs w:val="24"/>
        </w:rPr>
        <w:t xml:space="preserve">«А»; телефон </w:t>
      </w:r>
      <w:r w:rsidR="00E01A0F" w:rsidRPr="00136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+7(938) 205-00-56</w:t>
      </w:r>
    </w:p>
    <w:p w14:paraId="3B48AA6E" w14:textId="12391900" w:rsidR="00FD7DEA" w:rsidRPr="0013649B" w:rsidRDefault="00FD7DEA" w:rsidP="001364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49B">
        <w:rPr>
          <w:rFonts w:ascii="Times New Roman" w:hAnsi="Times New Roman" w:cs="Times New Roman"/>
          <w:sz w:val="24"/>
          <w:szCs w:val="24"/>
        </w:rPr>
        <w:t>График работы МФЦ: П</w:t>
      </w:r>
      <w:r w:rsidR="00E01A0F" w:rsidRPr="0013649B">
        <w:rPr>
          <w:rFonts w:ascii="Times New Roman" w:hAnsi="Times New Roman" w:cs="Times New Roman"/>
          <w:sz w:val="24"/>
          <w:szCs w:val="24"/>
        </w:rPr>
        <w:t>онедельник- пятница с 8.00 до 18</w:t>
      </w:r>
      <w:r w:rsidRPr="0013649B">
        <w:rPr>
          <w:rFonts w:ascii="Times New Roman" w:hAnsi="Times New Roman" w:cs="Times New Roman"/>
          <w:sz w:val="24"/>
          <w:szCs w:val="24"/>
        </w:rPr>
        <w:t>.00. Суббота</w:t>
      </w:r>
      <w:r w:rsidR="0013649B">
        <w:rPr>
          <w:rFonts w:ascii="Times New Roman" w:hAnsi="Times New Roman" w:cs="Times New Roman"/>
          <w:sz w:val="24"/>
          <w:szCs w:val="24"/>
        </w:rPr>
        <w:t xml:space="preserve"> </w:t>
      </w:r>
      <w:r w:rsidRPr="0013649B">
        <w:rPr>
          <w:rFonts w:ascii="Times New Roman" w:hAnsi="Times New Roman" w:cs="Times New Roman"/>
          <w:sz w:val="24"/>
          <w:szCs w:val="24"/>
        </w:rPr>
        <w:t xml:space="preserve">– с </w:t>
      </w:r>
      <w:r w:rsidR="00E01A0F" w:rsidRPr="0013649B">
        <w:rPr>
          <w:rFonts w:ascii="Times New Roman" w:hAnsi="Times New Roman" w:cs="Times New Roman"/>
          <w:sz w:val="24"/>
          <w:szCs w:val="24"/>
        </w:rPr>
        <w:t>09</w:t>
      </w:r>
      <w:r w:rsidRPr="0013649B">
        <w:rPr>
          <w:rFonts w:ascii="Times New Roman" w:hAnsi="Times New Roman" w:cs="Times New Roman"/>
          <w:sz w:val="24"/>
          <w:szCs w:val="24"/>
        </w:rPr>
        <w:t xml:space="preserve">.00 до 18.00. Воскресенье– выходной день. </w:t>
      </w:r>
    </w:p>
    <w:p w14:paraId="6DBF0C5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Республики Дагестан" (</w:t>
      </w:r>
      <w:hyperlink r:id="rId10" w:history="1">
        <w:r w:rsidRPr="00FD7DEA">
          <w:rPr>
            <w:rStyle w:val="a4"/>
            <w:rFonts w:ascii="Times New Roman" w:hAnsi="Times New Roman" w:cs="Times New Roman"/>
            <w:sz w:val="24"/>
            <w:szCs w:val="24"/>
          </w:rPr>
          <w:t>https://mfcrd.ru</w:t>
        </w:r>
      </w:hyperlink>
      <w:r w:rsidRPr="00FD7DEA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554918EE" w14:textId="5392539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>1.3.</w:t>
      </w:r>
      <w:r w:rsidR="00E01A0F" w:rsidRPr="00FD7DEA">
        <w:rPr>
          <w:rFonts w:ascii="Times New Roman" w:hAnsi="Times New Roman" w:cs="Times New Roman"/>
          <w:sz w:val="24"/>
          <w:szCs w:val="24"/>
        </w:rPr>
        <w:t>2. Информацию</w:t>
      </w:r>
      <w:r w:rsidRPr="00FD7DEA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 Заявитель может получить: </w:t>
      </w:r>
    </w:p>
    <w:p w14:paraId="704E4CA2" w14:textId="0D1F1F13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непосредственно в администрации </w:t>
      </w:r>
      <w:r w:rsidR="00E01A0F">
        <w:rPr>
          <w:rFonts w:ascii="Times New Roman" w:hAnsi="Times New Roman" w:cs="Times New Roman"/>
          <w:sz w:val="24"/>
          <w:szCs w:val="24"/>
        </w:rPr>
        <w:t xml:space="preserve">МР «Бабаюртовский район» </w:t>
      </w:r>
      <w:r w:rsidRPr="00FD7DEA">
        <w:rPr>
          <w:rFonts w:ascii="Times New Roman" w:hAnsi="Times New Roman" w:cs="Times New Roman"/>
          <w:sz w:val="24"/>
          <w:szCs w:val="24"/>
        </w:rPr>
        <w:t xml:space="preserve">(информационные стенды, устное информирование по телефону, а также на личном приеме муниципальными служащими </w:t>
      </w:r>
      <w:r w:rsidR="00E01A0F">
        <w:rPr>
          <w:rFonts w:ascii="Times New Roman" w:hAnsi="Times New Roman" w:cs="Times New Roman"/>
          <w:sz w:val="24"/>
          <w:szCs w:val="24"/>
        </w:rPr>
        <w:t>МР «Бабаюртовский район</w:t>
      </w:r>
      <w:r w:rsidRPr="00FD7DEA">
        <w:rPr>
          <w:rFonts w:ascii="Times New Roman" w:hAnsi="Times New Roman" w:cs="Times New Roman"/>
          <w:sz w:val="24"/>
          <w:szCs w:val="24"/>
        </w:rPr>
        <w:t xml:space="preserve">»); </w:t>
      </w:r>
    </w:p>
    <w:p w14:paraId="06DECB75" w14:textId="313D7F3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по почте, в том числе электронной (</w:t>
      </w:r>
      <w:hyperlink r:id="rId11" w:history="1">
        <w:r w:rsidR="00E01A0F" w:rsidRPr="00E01A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izobab</w:t>
        </w:r>
        <w:r w:rsidR="00E01A0F" w:rsidRPr="00E01A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="00E01A0F" w:rsidRPr="00E01A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mail</w:t>
        </w:r>
        <w:r w:rsidR="00E01A0F" w:rsidRPr="00E01A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="00E01A0F" w:rsidRPr="00E01A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="00E01A0F" w:rsidRPr="00E01A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D7DEA">
        <w:rPr>
          <w:rFonts w:ascii="Times New Roman" w:hAnsi="Times New Roman" w:cs="Times New Roman"/>
          <w:sz w:val="24"/>
          <w:szCs w:val="24"/>
        </w:rPr>
        <w:t xml:space="preserve">), в случае письменного обращения Заявителя; </w:t>
      </w:r>
    </w:p>
    <w:p w14:paraId="7B79A68C" w14:textId="0AB1C36F" w:rsidR="00E01A0F" w:rsidRPr="00FD7DEA" w:rsidRDefault="00FD7DEA" w:rsidP="00E01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</w:r>
      <w:r w:rsidRPr="00E01A0F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администрации </w:t>
      </w:r>
      <w:r w:rsidR="00E01A0F" w:rsidRPr="00E01A0F">
        <w:rPr>
          <w:rFonts w:ascii="Times New Roman" w:hAnsi="Times New Roman" w:cs="Times New Roman"/>
          <w:sz w:val="24"/>
          <w:szCs w:val="24"/>
        </w:rPr>
        <w:t xml:space="preserve">МР «Бабаюртовский район» </w:t>
      </w:r>
      <w:r w:rsidRPr="00E01A0F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E01A0F" w:rsidRPr="00E01A0F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val="en-US" w:bidi="ru-RU"/>
          </w:rPr>
          <w:t>https</w:t>
        </w:r>
        <w:r w:rsidR="00E01A0F" w:rsidRPr="00E01A0F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bidi="ru-RU"/>
          </w:rPr>
          <w:t>://бабаюртовскийрайон.рф/</w:t>
        </w:r>
      </w:hyperlink>
      <w:r w:rsidR="00E01A0F" w:rsidRPr="00E01A0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.</w:t>
      </w:r>
      <w:r w:rsidR="00E01A0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)</w:t>
      </w:r>
      <w:r w:rsidR="00E01A0F" w:rsidRPr="00FD7DEA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(www.gosuslugi.ru) [далее – Единый портал государственных и муниципальных услуг]. </w:t>
      </w:r>
    </w:p>
    <w:p w14:paraId="32305EEF" w14:textId="1FE20197" w:rsidR="00E01A0F" w:rsidRPr="00E01A0F" w:rsidRDefault="00E01A0F" w:rsidP="00E01A0F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3DD4F" w14:textId="34B60DAE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1.</w:t>
      </w:r>
      <w:r w:rsidR="00E01A0F" w:rsidRPr="00FD7DEA">
        <w:rPr>
          <w:rFonts w:ascii="Times New Roman" w:hAnsi="Times New Roman" w:cs="Times New Roman"/>
          <w:sz w:val="24"/>
          <w:szCs w:val="24"/>
        </w:rPr>
        <w:t>4. Понятия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и термины, используемые в настоящем административном регламенте, применяются в значениях, определенных законодательством Российской Федерации.</w:t>
      </w:r>
    </w:p>
    <w:p w14:paraId="7A7D4DE4" w14:textId="77777777" w:rsidR="00FD7DEA" w:rsidRPr="00FD7DEA" w:rsidRDefault="00FD7DEA" w:rsidP="00FD7D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4221D70" w14:textId="77777777" w:rsidR="00FD7DEA" w:rsidRPr="00FD7DEA" w:rsidRDefault="00FD7DEA" w:rsidP="00FD7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EA">
        <w:rPr>
          <w:rFonts w:ascii="Times New Roman" w:hAnsi="Times New Roman" w:cs="Times New Roman"/>
          <w:b/>
          <w:sz w:val="24"/>
          <w:szCs w:val="24"/>
        </w:rPr>
        <w:t>2.Стандарт предоставления муниципальной услуги</w:t>
      </w:r>
    </w:p>
    <w:p w14:paraId="1BD02409" w14:textId="77777777" w:rsidR="00FD7DEA" w:rsidRPr="00FD7DEA" w:rsidRDefault="00FD7DEA" w:rsidP="00FD7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338A6" w14:textId="163EC880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1. Наименование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муниципальной услуги: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реконструкции". </w:t>
      </w:r>
    </w:p>
    <w:p w14:paraId="65A107CD" w14:textId="461DB248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2.2.</w:t>
      </w:r>
      <w:r w:rsidR="00E01A0F" w:rsidRPr="00FD7DEA">
        <w:rPr>
          <w:rFonts w:ascii="Times New Roman" w:hAnsi="Times New Roman" w:cs="Times New Roman"/>
          <w:sz w:val="24"/>
          <w:szCs w:val="24"/>
        </w:rPr>
        <w:t>1. Муниципальная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услуга предоставляется Администрацией </w:t>
      </w:r>
      <w:r w:rsidR="00E01A0F">
        <w:rPr>
          <w:rFonts w:ascii="Times New Roman" w:hAnsi="Times New Roman" w:cs="Times New Roman"/>
          <w:sz w:val="24"/>
          <w:szCs w:val="24"/>
        </w:rPr>
        <w:t xml:space="preserve">МР «Бабаюртовский район» </w:t>
      </w:r>
      <w:r w:rsidRPr="00FD7DEA">
        <w:rPr>
          <w:rFonts w:ascii="Times New Roman" w:hAnsi="Times New Roman" w:cs="Times New Roman"/>
          <w:sz w:val="24"/>
          <w:szCs w:val="24"/>
        </w:rPr>
        <w:t>(далее</w:t>
      </w:r>
      <w:r w:rsidR="0013649B">
        <w:rPr>
          <w:rFonts w:ascii="Times New Roman" w:hAnsi="Times New Roman" w:cs="Times New Roman"/>
          <w:sz w:val="24"/>
          <w:szCs w:val="24"/>
        </w:rPr>
        <w:t xml:space="preserve"> </w:t>
      </w:r>
      <w:r w:rsidRPr="00FD7DEA">
        <w:rPr>
          <w:rFonts w:ascii="Times New Roman" w:hAnsi="Times New Roman" w:cs="Times New Roman"/>
          <w:sz w:val="24"/>
          <w:szCs w:val="24"/>
        </w:rPr>
        <w:t>– Уполномоченный орган)</w:t>
      </w:r>
      <w:r w:rsidR="0013649B">
        <w:rPr>
          <w:rFonts w:ascii="Times New Roman" w:hAnsi="Times New Roman" w:cs="Times New Roman"/>
          <w:sz w:val="24"/>
          <w:szCs w:val="24"/>
        </w:rPr>
        <w:t xml:space="preserve">, </w:t>
      </w:r>
      <w:r w:rsidR="0013649B" w:rsidRPr="0013649B">
        <w:rPr>
          <w:rFonts w:ascii="Times New Roman" w:hAnsi="Times New Roman" w:cs="Times New Roman"/>
          <w:sz w:val="24"/>
          <w:szCs w:val="24"/>
        </w:rPr>
        <w:t>в лице структурного подразделения Отдела архитектуры, земельных отношений и муниципального контроля МКУ «УКСА и ЖКХ» МР «Бабаюртовский район»</w:t>
      </w:r>
      <w:r w:rsidRPr="00FD7DEA">
        <w:rPr>
          <w:rFonts w:ascii="Times New Roman" w:hAnsi="Times New Roman" w:cs="Times New Roman"/>
          <w:sz w:val="24"/>
          <w:szCs w:val="24"/>
        </w:rPr>
        <w:t xml:space="preserve">. Уполномоченный орган создает в установленном им порядке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</w:t>
      </w:r>
      <w:r w:rsidR="00E01A0F">
        <w:rPr>
          <w:rFonts w:ascii="Times New Roman" w:hAnsi="Times New Roman" w:cs="Times New Roman"/>
          <w:sz w:val="24"/>
          <w:szCs w:val="24"/>
        </w:rPr>
        <w:t xml:space="preserve">МР «Бабаюртовский район» </w:t>
      </w:r>
      <w:r w:rsidRPr="00FD7DEA">
        <w:rPr>
          <w:rFonts w:ascii="Times New Roman" w:hAnsi="Times New Roman" w:cs="Times New Roman"/>
          <w:sz w:val="24"/>
          <w:szCs w:val="24"/>
        </w:rPr>
        <w:t xml:space="preserve">Республики Дагестан [далее – Межведомственная комиссия] (за исключением случаев, когда необходима оценка и обследование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эксплуатацию). </w:t>
      </w:r>
    </w:p>
    <w:p w14:paraId="6DB538F5" w14:textId="298945ED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и проводятся на предмет соответствия указанных помещений и дома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</w:t>
      </w:r>
      <w:r w:rsidR="00BB0A9C">
        <w:rPr>
          <w:rFonts w:ascii="Times New Roman" w:hAnsi="Times New Roman" w:cs="Times New Roman"/>
          <w:sz w:val="24"/>
          <w:szCs w:val="24"/>
        </w:rPr>
        <w:t>ё</w:t>
      </w:r>
      <w:r w:rsidRPr="00FD7DEA">
        <w:rPr>
          <w:rFonts w:ascii="Times New Roman" w:hAnsi="Times New Roman" w:cs="Times New Roman"/>
          <w:sz w:val="24"/>
          <w:szCs w:val="24"/>
        </w:rPr>
        <w:t xml:space="preserve">нным постановлением Правительства Российской Федерации от 28.01.2006 №47 (далее-Положение), требованиям. </w:t>
      </w:r>
    </w:p>
    <w:p w14:paraId="5C570803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2.2.2.При предоставлении муниципальной услуги Уполномоченный орган, Межведомственная комиссия взаимодействуют с органами государственной власти, 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органами государственной власти Республики Дагестан, органами местного самоуправления и организациями в порядке, предусмотренном законодательством Российской Федерации. </w:t>
      </w:r>
    </w:p>
    <w:p w14:paraId="11DB426B" w14:textId="78852D4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>2.2.</w:t>
      </w:r>
      <w:r w:rsidR="00E01A0F" w:rsidRPr="00FD7DEA">
        <w:rPr>
          <w:rFonts w:ascii="Times New Roman" w:hAnsi="Times New Roman" w:cs="Times New Roman"/>
          <w:sz w:val="24"/>
          <w:szCs w:val="24"/>
        </w:rPr>
        <w:t>3. Информационное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взаимодействие при предоставлении муниципальной услуги осуществляется в соответствии с требованиями к межведомственному информационному взаимодействию, установленными Федеральным законом от 27.07.2010 №210-ФЗ "Об организации предоставления государственных и муниципальных услуг" (далее - Федеральный закон №210-ФЗ). </w:t>
      </w:r>
    </w:p>
    <w:p w14:paraId="238FC8DB" w14:textId="7285B471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3. Результатом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является: -принятие Уполномоченным органом решения по итогам работы Межведомственной комиссии, издание Уполномоченным органом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</w:t>
      </w:r>
      <w:r w:rsidR="00E01A0F" w:rsidRPr="00FD7DEA">
        <w:rPr>
          <w:rFonts w:ascii="Times New Roman" w:hAnsi="Times New Roman" w:cs="Times New Roman"/>
          <w:sz w:val="24"/>
          <w:szCs w:val="24"/>
        </w:rPr>
        <w:t>реконструкции,</w:t>
      </w:r>
      <w:r w:rsidRPr="00FD7DEA">
        <w:rPr>
          <w:rFonts w:ascii="Times New Roman" w:hAnsi="Times New Roman" w:cs="Times New Roman"/>
          <w:sz w:val="24"/>
          <w:szCs w:val="24"/>
        </w:rPr>
        <w:t xml:space="preserve"> или о признании необходимости проведения ремонтно-восстановительных работ; -отказ в предоставлении муниципальной услуги; </w:t>
      </w:r>
    </w:p>
    <w:p w14:paraId="5E19460F" w14:textId="6EE856E3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4. Срок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 Максимальный срок предоставления услуги составляет 68 календарных дней с даты регистрации заявления Заявителя, а в случае обследования Межведомственной комиссией жилых помещений, получивших повреждения в результате чрезвычайной ситуации– 38 календарных дней с даты регистрации заявления Заявителя. </w:t>
      </w:r>
    </w:p>
    <w:p w14:paraId="0AA198C0" w14:textId="0F5B5D8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5. Правовыми</w:t>
      </w:r>
      <w:r w:rsidRPr="00FD7DEA">
        <w:rPr>
          <w:rFonts w:ascii="Times New Roman" w:hAnsi="Times New Roman" w:cs="Times New Roman"/>
          <w:sz w:val="24"/>
          <w:szCs w:val="24"/>
        </w:rPr>
        <w:t xml:space="preserve"> основаниями для предоставления муниципальной услуги являются следующие нормативные правовые акты: </w:t>
      </w:r>
    </w:p>
    <w:p w14:paraId="746DB56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Конституция Российской Федерации; </w:t>
      </w:r>
    </w:p>
    <w:p w14:paraId="2FD5C88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Жилищный кодекс Российской Федерации; </w:t>
      </w:r>
    </w:p>
    <w:p w14:paraId="3779AF7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27.07.2010 №210-ФЗ "Об организации предоставления государственных и муниципальных услуг»; </w:t>
      </w:r>
    </w:p>
    <w:p w14:paraId="524C4CD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06.10.2003 №131-ФЗ "Об общих принципах организации местного самоуправления в Российской Федерации"; </w:t>
      </w:r>
    </w:p>
    <w:p w14:paraId="542C457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27.07.2006 №152-ФЗ "О персональных данных"; </w:t>
      </w:r>
    </w:p>
    <w:p w14:paraId="4172E2D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09.02.2009 №8-ФЗ "Об обеспечении доступа к информации о деятельности государственных органов и органов местного самоуправления"; </w:t>
      </w:r>
    </w:p>
    <w:p w14:paraId="6F762E4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Постановление Правительства Российской Федерации от 28.01.2006 №47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 </w:t>
      </w:r>
    </w:p>
    <w:p w14:paraId="23DAF6A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Постановление Правительства Российской Федерации от 25.06.2012 №634 "О видах электронной подписи, использование которых допускается при обращении за получением государственных и муниципальных услуг"; </w:t>
      </w:r>
    </w:p>
    <w:p w14:paraId="2235EF0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Постановление Правительства Российской Федерации от 25.08.2012 №852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 </w:t>
      </w:r>
    </w:p>
    <w:p w14:paraId="0A20223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Постановление Правительства Российской Федерации от 26.03.2016 №236 "О требованиях к предоставлению в электронной форме государственных и муниципальных услуг"; </w:t>
      </w:r>
    </w:p>
    <w:p w14:paraId="0DCD215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Постановление Правительства Российской Федерации от 09.07.2016 №649 "О мерах по приспособлению жилых помещений и общего имущества в многоквартирном доме с учетом потребностей инвалидов"; </w:t>
      </w:r>
    </w:p>
    <w:p w14:paraId="118521DC" w14:textId="7FE644B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-Устав</w:t>
      </w:r>
      <w:r w:rsidR="00E01A0F">
        <w:rPr>
          <w:rFonts w:ascii="Times New Roman" w:hAnsi="Times New Roman" w:cs="Times New Roman"/>
          <w:sz w:val="24"/>
          <w:szCs w:val="24"/>
        </w:rPr>
        <w:t xml:space="preserve"> </w:t>
      </w:r>
      <w:r w:rsidR="001364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01A0F">
        <w:rPr>
          <w:rFonts w:ascii="Times New Roman" w:hAnsi="Times New Roman" w:cs="Times New Roman"/>
          <w:sz w:val="24"/>
          <w:szCs w:val="24"/>
        </w:rPr>
        <w:t>МР «Бабаюртовский район</w:t>
      </w:r>
      <w:r w:rsidRPr="00FD7DE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B70B62F" w14:textId="69AACB3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6. Исчерпывающий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для предоставления муниципальной услуги. </w:t>
      </w:r>
    </w:p>
    <w:p w14:paraId="6E0A0AEE" w14:textId="0C72DF01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2.6.</w:t>
      </w:r>
      <w:r w:rsidR="00E01A0F" w:rsidRPr="00FD7DEA">
        <w:rPr>
          <w:rFonts w:ascii="Times New Roman" w:hAnsi="Times New Roman" w:cs="Times New Roman"/>
          <w:sz w:val="24"/>
          <w:szCs w:val="24"/>
        </w:rPr>
        <w:t>1. Для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Заявитель или его уполномоченный представитель самостоятельно представляет: </w:t>
      </w:r>
    </w:p>
    <w:p w14:paraId="12522ED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1)заявление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– Заявление); </w:t>
      </w:r>
    </w:p>
    <w:p w14:paraId="75DBDAF9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2)копии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14:paraId="0E6C7FB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3)в отношении нежилого помещения для признания его в дальнейшем жилым помещением - проект реконструкции нежилого помещения; </w:t>
      </w:r>
    </w:p>
    <w:p w14:paraId="736D441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4)заключение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проводившего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14:paraId="41DAC6D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случае, если в соответствии с подпунктом 3.3.3.2 пункта 3.3.3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требованиям, Заявителем предоставляется такое заключение. </w:t>
      </w:r>
    </w:p>
    <w:p w14:paraId="010A9926" w14:textId="7AF6537A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2.6.</w:t>
      </w:r>
      <w:r w:rsidR="00E01A0F" w:rsidRPr="00FD7DEA">
        <w:rPr>
          <w:rFonts w:ascii="Times New Roman" w:hAnsi="Times New Roman" w:cs="Times New Roman"/>
          <w:sz w:val="24"/>
          <w:szCs w:val="24"/>
        </w:rPr>
        <w:t>2. Перечень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документов (сведений), которые Заявитель или его уполномоченный представитель вправе представить по собственной инициативе: </w:t>
      </w:r>
    </w:p>
    <w:p w14:paraId="0EA1EA06" w14:textId="4E1924C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</w:r>
      <w:r w:rsidR="00E01A0F" w:rsidRPr="00FD7DEA">
        <w:rPr>
          <w:rFonts w:ascii="Times New Roman" w:hAnsi="Times New Roman" w:cs="Times New Roman"/>
          <w:sz w:val="24"/>
          <w:szCs w:val="24"/>
        </w:rPr>
        <w:t>а) сведения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недвижимости; </w:t>
      </w:r>
    </w:p>
    <w:p w14:paraId="749BA9E4" w14:textId="7FCA183F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</w:r>
      <w:r w:rsidR="00E01A0F" w:rsidRPr="00FD7DEA">
        <w:rPr>
          <w:rFonts w:ascii="Times New Roman" w:hAnsi="Times New Roman" w:cs="Times New Roman"/>
          <w:sz w:val="24"/>
          <w:szCs w:val="24"/>
        </w:rPr>
        <w:t>б) технический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паспорт жилого помещения, а для нежилых помещений- технический план; </w:t>
      </w:r>
    </w:p>
    <w:p w14:paraId="12D180A3" w14:textId="28094B39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</w:r>
      <w:r w:rsidR="00E01A0F" w:rsidRPr="00FD7DEA">
        <w:rPr>
          <w:rFonts w:ascii="Times New Roman" w:hAnsi="Times New Roman" w:cs="Times New Roman"/>
          <w:sz w:val="24"/>
          <w:szCs w:val="24"/>
        </w:rPr>
        <w:t>в) заключения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3.3.3 настоящего Административного регламента признано Межведомственной комиссией необходимым для принятия решения о признании жилого помещения соответствующим (не соответствующим) установленным в Положении требованиям; </w:t>
      </w:r>
    </w:p>
    <w:p w14:paraId="0A409F32" w14:textId="32007D13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</w:r>
      <w:r w:rsidR="00E01A0F" w:rsidRPr="00FD7DEA">
        <w:rPr>
          <w:rFonts w:ascii="Times New Roman" w:hAnsi="Times New Roman" w:cs="Times New Roman"/>
          <w:sz w:val="24"/>
          <w:szCs w:val="24"/>
        </w:rPr>
        <w:t>г) заявления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, письма, жалобы граждан на неудовлетворительные условия проживания; </w:t>
      </w:r>
    </w:p>
    <w:p w14:paraId="6C27FA8F" w14:textId="130A21DE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д)заключение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созданной администрацией</w:t>
      </w:r>
      <w:r w:rsidR="00E01A0F">
        <w:rPr>
          <w:rFonts w:ascii="Times New Roman" w:hAnsi="Times New Roman" w:cs="Times New Roman"/>
          <w:sz w:val="24"/>
          <w:szCs w:val="24"/>
        </w:rPr>
        <w:t xml:space="preserve"> МР «Бабаюртовский район</w:t>
      </w:r>
      <w:r w:rsidRPr="00FD7DEA">
        <w:rPr>
          <w:rFonts w:ascii="Times New Roman" w:hAnsi="Times New Roman" w:cs="Times New Roman"/>
          <w:sz w:val="24"/>
          <w:szCs w:val="24"/>
        </w:rPr>
        <w:t xml:space="preserve">», (далее – Муниципальная комиссия)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подачи Заявления лицом,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защиты). </w:t>
      </w:r>
    </w:p>
    <w:p w14:paraId="54C41F08" w14:textId="112B20C1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2.6.</w:t>
      </w:r>
      <w:r w:rsidR="00E01A0F" w:rsidRPr="00FD7DEA">
        <w:rPr>
          <w:rFonts w:ascii="Times New Roman" w:hAnsi="Times New Roman" w:cs="Times New Roman"/>
          <w:sz w:val="24"/>
          <w:szCs w:val="24"/>
        </w:rPr>
        <w:t>3. Заявитель</w:t>
      </w:r>
      <w:r w:rsidRPr="00FD7DEA">
        <w:rPr>
          <w:rFonts w:ascii="Times New Roman" w:hAnsi="Times New Roman" w:cs="Times New Roman"/>
          <w:sz w:val="24"/>
          <w:szCs w:val="24"/>
        </w:rPr>
        <w:t xml:space="preserve">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государственных и муниципальных услуг или посредством МФЦ. </w:t>
      </w:r>
    </w:p>
    <w:p w14:paraId="02E7631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Заявление в форме электронного документа подписывается по выбору Заявителя: </w:t>
      </w:r>
    </w:p>
    <w:p w14:paraId="01D0C2B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-простой электронной подписью Заявителя (представителя Заявителя); </w:t>
      </w:r>
    </w:p>
    <w:p w14:paraId="40C9E4A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-усиленной (квалифицированной, неквалифицированной) электронной подписью Заявителя (представителя Заявителя). </w:t>
      </w:r>
    </w:p>
    <w:p w14:paraId="1C54EDA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 </w:t>
      </w:r>
    </w:p>
    <w:p w14:paraId="012D9A2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Электронные документы, прилагаемые к заявлению в форме электронного документа, должны быть подписаны должностными лицами органов (организаций), выдавших эти документы, </w:t>
      </w:r>
      <w:r w:rsidRPr="00FD7DEA">
        <w:rPr>
          <w:rFonts w:ascii="Times New Roman" w:hAnsi="Times New Roman" w:cs="Times New Roman"/>
          <w:sz w:val="24"/>
          <w:szCs w:val="24"/>
        </w:rPr>
        <w:lastRenderedPageBreak/>
        <w:t xml:space="preserve">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 </w:t>
      </w:r>
    </w:p>
    <w:p w14:paraId="4D7E8688" w14:textId="1BDE892A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2.6.</w:t>
      </w:r>
      <w:r w:rsidR="00E01A0F" w:rsidRPr="00FD7DEA">
        <w:rPr>
          <w:rFonts w:ascii="Times New Roman" w:hAnsi="Times New Roman" w:cs="Times New Roman"/>
          <w:sz w:val="24"/>
          <w:szCs w:val="24"/>
        </w:rPr>
        <w:t>4. Уполномоченный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орган не вправе требовать от Заявителя: </w:t>
      </w:r>
    </w:p>
    <w:p w14:paraId="09FBDF2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14:paraId="43692750" w14:textId="355A4AC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2)представления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актами, за исключением документов, включенных в определенный частью 6 статьи 7 Федерального закона №210-ФЗ перечень документов. Заявитель вправе представить указанные документы и информацию по собственной инициативе;  </w:t>
      </w:r>
    </w:p>
    <w:p w14:paraId="3415FFBB" w14:textId="103A0D49" w:rsidR="00FD7DEA" w:rsidRPr="00FD7DEA" w:rsidRDefault="00E01A0F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FD7DEA" w:rsidRPr="00FD7DEA">
        <w:rPr>
          <w:rFonts w:ascii="Times New Roman" w:hAnsi="Times New Roman" w:cs="Times New Roman"/>
          <w:sz w:val="24"/>
          <w:szCs w:val="24"/>
        </w:rPr>
        <w:t xml:space="preserve">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4B007057" w14:textId="2A11B9A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</w:r>
      <w:r w:rsidR="00E01A0F" w:rsidRPr="00FD7DEA">
        <w:rPr>
          <w:rFonts w:ascii="Times New Roman" w:hAnsi="Times New Roman" w:cs="Times New Roman"/>
          <w:sz w:val="24"/>
          <w:szCs w:val="24"/>
        </w:rPr>
        <w:t>а) изменение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6AE2976A" w14:textId="383448B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</w:r>
      <w:r w:rsidR="00E01A0F" w:rsidRPr="00FD7DEA">
        <w:rPr>
          <w:rFonts w:ascii="Times New Roman" w:hAnsi="Times New Roman" w:cs="Times New Roman"/>
          <w:sz w:val="24"/>
          <w:szCs w:val="24"/>
        </w:rPr>
        <w:t>б) наличие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11D7A73C" w14:textId="569A8AF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</w:r>
      <w:r w:rsidR="00E01A0F" w:rsidRPr="00FD7DEA">
        <w:rPr>
          <w:rFonts w:ascii="Times New Roman" w:hAnsi="Times New Roman" w:cs="Times New Roman"/>
          <w:sz w:val="24"/>
          <w:szCs w:val="24"/>
        </w:rPr>
        <w:t>в) истечение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193767A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г)выявление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неудобства; </w:t>
      </w:r>
    </w:p>
    <w:p w14:paraId="7D90A77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5)предоставления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14:paraId="31748D37" w14:textId="25F67EA8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7. Исчерпывающий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в приеме документов, необходимых для предоставления муниципальной услуги. </w:t>
      </w:r>
    </w:p>
    <w:p w14:paraId="5F5A57D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Основанием для отказа в приеме документов, предусмотренных пунктом 2.6.1 настоящего Административного регламента, и необходимых для предоставления муниципальной услуги являются: </w:t>
      </w:r>
    </w:p>
    <w:p w14:paraId="27E98DC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-установление факта подписания Заявления лицом, не имеющим полномочий на его подписание; </w:t>
      </w:r>
    </w:p>
    <w:p w14:paraId="45F1ED7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-подача Заявления лицом, не относящимся к перечню лиц, установленных пунктом 1.2 настоящего Административного регламента; </w:t>
      </w:r>
    </w:p>
    <w:p w14:paraId="6D3052C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-выявление в результате проверки усиленной квалифицированной электронной подписи, которой подписаны документы, (далее – квалифицированная подпись) несоблюдения установленных статьей 11 Федерального закона от 06.04.2011 №63-ФЗ "Об электронной подписи" (далее – Федеральный закон №63-ФЗ) условий признания ее действительности (в случае обращения за предоставлением муниципальной услуги в электронной форме). </w:t>
      </w:r>
    </w:p>
    <w:p w14:paraId="71E3DCD3" w14:textId="322153B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8. Исчерпывающий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перечень оснований для приостановления или отказа в предоставлении муниципальной услуги. </w:t>
      </w:r>
    </w:p>
    <w:p w14:paraId="4D9B90B3" w14:textId="51254959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2.8.</w:t>
      </w:r>
      <w:r w:rsidR="00E01A0F" w:rsidRPr="00FD7DEA">
        <w:rPr>
          <w:rFonts w:ascii="Times New Roman" w:hAnsi="Times New Roman" w:cs="Times New Roman"/>
          <w:sz w:val="24"/>
          <w:szCs w:val="24"/>
        </w:rPr>
        <w:t>1. Основания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приостановления муниципальной услуги отсутствуют. </w:t>
      </w:r>
    </w:p>
    <w:p w14:paraId="640AFB37" w14:textId="4C033B8A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2.8.</w:t>
      </w:r>
      <w:r w:rsidR="00E01A0F" w:rsidRPr="00FD7DEA">
        <w:rPr>
          <w:rFonts w:ascii="Times New Roman" w:hAnsi="Times New Roman" w:cs="Times New Roman"/>
          <w:sz w:val="24"/>
          <w:szCs w:val="24"/>
        </w:rPr>
        <w:t>2. Основания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услуги: </w:t>
      </w:r>
    </w:p>
    <w:p w14:paraId="1454652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-обращение в Межведомственную комиссию в отношении жилого помещения, расположенного в объекте капитального строительства, ввод в эксплуатацию которого и постановка на государственный учет не осуществлены в соответствии с Градостроительным кодексом Российской Федерации; </w:t>
      </w:r>
    </w:p>
    <w:p w14:paraId="04B9E39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-установление факта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 </w:t>
      </w:r>
    </w:p>
    <w:p w14:paraId="6A5CB779" w14:textId="0DCEEFAE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9. Перечень</w:t>
      </w:r>
      <w:r w:rsidRPr="00FD7DEA">
        <w:rPr>
          <w:rFonts w:ascii="Times New Roman" w:hAnsi="Times New Roman" w:cs="Times New Roman"/>
          <w:sz w:val="24"/>
          <w:szCs w:val="24"/>
        </w:rPr>
        <w:t xml:space="preserve">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</w:t>
      </w:r>
      <w:r w:rsidR="00E01A0F" w:rsidRPr="00FD7DEA">
        <w:rPr>
          <w:rFonts w:ascii="Times New Roman" w:hAnsi="Times New Roman" w:cs="Times New Roman"/>
          <w:sz w:val="24"/>
          <w:szCs w:val="24"/>
        </w:rPr>
        <w:t>услуги.</w:t>
      </w:r>
      <w:r w:rsidRPr="00FD7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78FD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 </w:t>
      </w:r>
    </w:p>
    <w:p w14:paraId="11555697" w14:textId="20641E35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10. Муниципальная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услуга предоставляется без взимания платы. </w:t>
      </w:r>
    </w:p>
    <w:p w14:paraId="11E79688" w14:textId="30084F5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11. Максимальное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подаче заявления и при получении результата предоставления муниципальной услуги составляет 15 минут. </w:t>
      </w:r>
    </w:p>
    <w:p w14:paraId="7C86A84F" w14:textId="7C577DB8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12. Срок</w:t>
      </w:r>
      <w:r w:rsidRPr="00FD7DEA">
        <w:rPr>
          <w:rFonts w:ascii="Times New Roman" w:hAnsi="Times New Roman" w:cs="Times New Roman"/>
          <w:sz w:val="24"/>
          <w:szCs w:val="24"/>
        </w:rPr>
        <w:t xml:space="preserve"> регистрации заявления и прилагаемых к нему документов составляет: -при личном приеме– не более 15 минут. -при поступлении заявления и документов по почте, посредством МФЦ или Единого портала государственных и муниципальных услуг- 1 календарный день. </w:t>
      </w:r>
    </w:p>
    <w:p w14:paraId="54F3D4C9" w14:textId="039A7424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E01A0F" w:rsidRPr="00FD7DEA">
        <w:rPr>
          <w:rFonts w:ascii="Times New Roman" w:hAnsi="Times New Roman" w:cs="Times New Roman"/>
          <w:sz w:val="24"/>
          <w:szCs w:val="24"/>
        </w:rPr>
        <w:t>13. Требования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14:paraId="2937070D" w14:textId="0FF644B9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2.13.</w:t>
      </w:r>
      <w:r w:rsidR="00E01A0F" w:rsidRPr="00FD7DEA">
        <w:rPr>
          <w:rFonts w:ascii="Times New Roman" w:hAnsi="Times New Roman" w:cs="Times New Roman"/>
          <w:sz w:val="24"/>
          <w:szCs w:val="24"/>
        </w:rPr>
        <w:t>1. Требования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к помещениям, в которых предоставляется муниципальная услуга. </w:t>
      </w:r>
    </w:p>
    <w:p w14:paraId="3F16440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 </w:t>
      </w:r>
    </w:p>
    <w:p w14:paraId="543BC2BD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Помещения уполномоченного органа должны соответствовать санитарным правилам СП 2.2.3670-20 "Санитарно-эпидемиологические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02.12.2020 №40, и быть оборудованы средствами пожаротушения. </w:t>
      </w:r>
    </w:p>
    <w:p w14:paraId="13AAA77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Вход и выход из помещений оборудуются соответствующими указателями. </w:t>
      </w:r>
    </w:p>
    <w:p w14:paraId="14E7AC7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Вход в уполномоченный орган оборудуется информационной табличкой (вывеской), содержащей информацию о наименовании, месте нахождения и режиме работы. </w:t>
      </w:r>
    </w:p>
    <w:p w14:paraId="16D127F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 </w:t>
      </w:r>
    </w:p>
    <w:p w14:paraId="70F68EBC" w14:textId="215FD83D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>2.13.</w:t>
      </w:r>
      <w:r w:rsidR="00E01A0F" w:rsidRPr="00FD7DEA">
        <w:rPr>
          <w:rFonts w:ascii="Times New Roman" w:hAnsi="Times New Roman" w:cs="Times New Roman"/>
          <w:sz w:val="24"/>
          <w:szCs w:val="24"/>
        </w:rPr>
        <w:t>2. Требования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к местам ожидания. Места ожидания должны соответствовать комфортным условиям для Заявителей и оптимальным условиям работы специалистов уполномоченного органа. Места ожидания должны быть оборудованы стульями, кресельными секциями, скамьями. </w:t>
      </w:r>
    </w:p>
    <w:p w14:paraId="3DCEACFF" w14:textId="5F7CFFC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2.13.</w:t>
      </w:r>
      <w:r w:rsidR="00D54183" w:rsidRPr="00FD7DEA">
        <w:rPr>
          <w:rFonts w:ascii="Times New Roman" w:hAnsi="Times New Roman" w:cs="Times New Roman"/>
          <w:sz w:val="24"/>
          <w:szCs w:val="24"/>
        </w:rPr>
        <w:t>3. Требования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к местам приема Заявителей. </w:t>
      </w:r>
    </w:p>
    <w:p w14:paraId="3CCF7F4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Прием Заявителей осуществляется в специально выделенных для этих целей помещениях. </w:t>
      </w:r>
    </w:p>
    <w:p w14:paraId="7F530CC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 </w:t>
      </w:r>
    </w:p>
    <w:p w14:paraId="301D1DE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 </w:t>
      </w:r>
    </w:p>
    <w:p w14:paraId="6811265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 </w:t>
      </w:r>
    </w:p>
    <w:p w14:paraId="74F9E339" w14:textId="045F83E4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2.13.</w:t>
      </w:r>
      <w:r w:rsidR="00D54183" w:rsidRPr="00FD7DEA">
        <w:rPr>
          <w:rFonts w:ascii="Times New Roman" w:hAnsi="Times New Roman" w:cs="Times New Roman"/>
          <w:sz w:val="24"/>
          <w:szCs w:val="24"/>
        </w:rPr>
        <w:t>4. Требования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к информационным стендам. </w:t>
      </w:r>
    </w:p>
    <w:p w14:paraId="318F044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 </w:t>
      </w:r>
    </w:p>
    <w:p w14:paraId="56A5154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На информационных стендах, официальном сайте Уполномоченного органа размещаются следующие информационные материалы: </w:t>
      </w:r>
    </w:p>
    <w:p w14:paraId="162D2E3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извлечения из законодательных и нормативных правовых актов, содержащих нормы, регулирующие деятельность по исполнению муниципальной услуги; </w:t>
      </w:r>
    </w:p>
    <w:p w14:paraId="5E51BD87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текст настоящего Административного регламента; </w:t>
      </w:r>
    </w:p>
    <w:p w14:paraId="00E0D8E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информация о порядке исполнения муниципальной услуги; </w:t>
      </w:r>
    </w:p>
    <w:p w14:paraId="4CEF0A1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перечень документов, необходимых для предоставления муниципальной услуги; </w:t>
      </w:r>
    </w:p>
    <w:p w14:paraId="0962CFD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формы и образцы документов для заполнения; </w:t>
      </w:r>
    </w:p>
    <w:p w14:paraId="2ECCA5A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сведения о месте нахождения и графике работы Уполномоченного органа и МФЦ; </w:t>
      </w:r>
    </w:p>
    <w:p w14:paraId="7BFCC29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справочные телефоны; </w:t>
      </w:r>
    </w:p>
    <w:p w14:paraId="2AC359B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адреса электронной почты и адреса Интернет-сайтов; </w:t>
      </w:r>
    </w:p>
    <w:p w14:paraId="23561A1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информация о месте личного приема, а также об установленных для личного приема днях и часах. </w:t>
      </w:r>
    </w:p>
    <w:p w14:paraId="39340FA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При изменении информации по исполнению муниципальной услуги осуществляется ее периодическое обновление. </w:t>
      </w:r>
    </w:p>
    <w:p w14:paraId="2DD53D0B" w14:textId="715B4140" w:rsidR="00D54183" w:rsidRPr="00D54183" w:rsidRDefault="00FD7DEA" w:rsidP="00D54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Уполномоченного органа </w:t>
      </w:r>
      <w:r w:rsidRPr="0013649B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D54183" w:rsidRPr="001364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54183" w:rsidRPr="0013649B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://бабаюртовскийрайон.рф/</w:t>
        </w:r>
      </w:hyperlink>
      <w:r w:rsidR="00D54183" w:rsidRPr="0013649B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D54183" w:rsidRPr="0013649B">
        <w:rPr>
          <w:rFonts w:ascii="Times New Roman" w:hAnsi="Times New Roman" w:cs="Times New Roman"/>
          <w:sz w:val="24"/>
          <w:szCs w:val="24"/>
        </w:rPr>
        <w:t>).</w:t>
      </w:r>
      <w:r w:rsidR="00D54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96B49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 </w:t>
      </w:r>
    </w:p>
    <w:p w14:paraId="7D058EFB" w14:textId="270C7BD5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2.13.</w:t>
      </w:r>
      <w:r w:rsidR="00D54183" w:rsidRPr="00FD7DEA">
        <w:rPr>
          <w:rFonts w:ascii="Times New Roman" w:hAnsi="Times New Roman" w:cs="Times New Roman"/>
          <w:sz w:val="24"/>
          <w:szCs w:val="24"/>
        </w:rPr>
        <w:t>5. Требования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к обеспечению доступности предоставления муниципальной услуги для инвалидов. </w:t>
      </w:r>
    </w:p>
    <w:p w14:paraId="594B2D9D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условий доступности для инвалидов муниципальной услуги должно быть обеспечено: </w:t>
      </w:r>
    </w:p>
    <w:p w14:paraId="3421D8B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-оказание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 </w:t>
      </w:r>
    </w:p>
    <w:p w14:paraId="1184E2C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-беспрепятственный вход инвалидов в помещение и выход из него; </w:t>
      </w:r>
    </w:p>
    <w:p w14:paraId="31FC48B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-возможность самостоятельного передвижения инвалидов по территории организации, помещения, в которых оказывается муниципальная услуга; </w:t>
      </w:r>
    </w:p>
    <w:p w14:paraId="367DF08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 </w:t>
      </w:r>
    </w:p>
    <w:p w14:paraId="1880CA9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 </w:t>
      </w:r>
    </w:p>
    <w:p w14:paraId="1FE936D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50E96EC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-допуск сурдопереводчика и тифлосурдопереводчика; </w:t>
      </w:r>
      <w:r w:rsidRPr="00FD7D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64AD91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-предоставление при необходимости услуги по месту жительства инвалида или в дистанционном режиме; </w:t>
      </w:r>
    </w:p>
    <w:p w14:paraId="20777F0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-оказание иной необходимой помощи инвалидам в преодолении барьеров, препятствующих получению ими услуг наравне с другими лицами. </w:t>
      </w:r>
    </w:p>
    <w:p w14:paraId="23502AE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2.14.Показателями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органа, Межведомственной комиссии и должностных лиц Уполномоченного органа, Межведомственной комиссии. </w:t>
      </w:r>
    </w:p>
    <w:p w14:paraId="558B663E" w14:textId="31A393E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2.</w:t>
      </w:r>
      <w:r w:rsidR="00D54183" w:rsidRPr="00FD7DEA">
        <w:rPr>
          <w:rFonts w:ascii="Times New Roman" w:hAnsi="Times New Roman" w:cs="Times New Roman"/>
          <w:sz w:val="24"/>
          <w:szCs w:val="24"/>
        </w:rPr>
        <w:t>15. Иные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требования, в том числе учитывающие особенности предоставления муниципальных услуг в электронной форме и МФЦ. </w:t>
      </w:r>
    </w:p>
    <w:p w14:paraId="5FDE2F7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Особенности осуществления отдельных административных процедур, действий, выполнение которых обеспечивается Заявителю при предоставлении муниципальной услуги в электронной форме, и предоставления муниципальной услуги посредством МФЦ установлены в разделе 3 настоящего Административного регламента.</w:t>
      </w:r>
    </w:p>
    <w:p w14:paraId="3E219F28" w14:textId="77777777" w:rsidR="00FD7DEA" w:rsidRPr="00FD7DEA" w:rsidRDefault="00FD7DEA" w:rsidP="00FD7D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AE3A783" w14:textId="77777777" w:rsidR="00FD7DEA" w:rsidRPr="00FD7DEA" w:rsidRDefault="00FD7DEA" w:rsidP="00FD7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EA">
        <w:rPr>
          <w:rFonts w:ascii="Times New Roman" w:hAnsi="Times New Roman" w:cs="Times New Roman"/>
          <w:b/>
          <w:sz w:val="24"/>
          <w:szCs w:val="24"/>
        </w:rPr>
        <w:t>3.Состав, последовательность и сроки выполнения административных</w:t>
      </w:r>
    </w:p>
    <w:p w14:paraId="6CD489E7" w14:textId="1E5D1DF6" w:rsidR="00FD7DEA" w:rsidRPr="00FD7DEA" w:rsidRDefault="00FD7DEA" w:rsidP="00FD7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EA">
        <w:rPr>
          <w:rFonts w:ascii="Times New Roman" w:hAnsi="Times New Roman" w:cs="Times New Roman"/>
          <w:b/>
          <w:sz w:val="24"/>
          <w:szCs w:val="24"/>
        </w:rPr>
        <w:t>процедур, требования к порядку их выполнения,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DEA">
        <w:rPr>
          <w:rFonts w:ascii="Times New Roman" w:hAnsi="Times New Roman" w:cs="Times New Roman"/>
          <w:b/>
          <w:sz w:val="24"/>
          <w:szCs w:val="24"/>
        </w:rPr>
        <w:t>в том числе особенности выполнения административных процедур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DEA">
        <w:rPr>
          <w:rFonts w:ascii="Times New Roman" w:hAnsi="Times New Roman" w:cs="Times New Roman"/>
          <w:b/>
          <w:sz w:val="24"/>
          <w:szCs w:val="24"/>
        </w:rPr>
        <w:t>в электронной форме, а также особенности выполнения административных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DEA">
        <w:rPr>
          <w:rFonts w:ascii="Times New Roman" w:hAnsi="Times New Roman" w:cs="Times New Roman"/>
          <w:b/>
          <w:sz w:val="24"/>
          <w:szCs w:val="24"/>
        </w:rPr>
        <w:t>процедур в МФЦ</w:t>
      </w:r>
    </w:p>
    <w:p w14:paraId="30BB50B0" w14:textId="77777777" w:rsidR="00FD7DEA" w:rsidRPr="00FD7DEA" w:rsidRDefault="00FD7DEA" w:rsidP="00FD7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34DD3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Предоставление муниципальной услуги включает в себя следующие административные процедуры: </w:t>
      </w:r>
    </w:p>
    <w:p w14:paraId="089D61F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1)прием (отказ в приеме) и регистрация Заявления, в том числе поступившего в электронной форме, и прилагаемых к нему документов; </w:t>
      </w:r>
    </w:p>
    <w:p w14:paraId="18C4BB3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2)формирование и направление Межведомственной комиссией межведомственных запросов о предоставлении документов (информации), необходимых для рассмотрения Заявления; </w:t>
      </w:r>
    </w:p>
    <w:p w14:paraId="4E4F0F7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3)рассмотрение Межведомственной комиссией Заявления и прилагаемых к нему документов; </w:t>
      </w:r>
    </w:p>
    <w:p w14:paraId="4A100917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4)проведение Межведомственной комиссией дополнительного обследования оцениваемого помещения (в случае принятия Межведомственной комиссией решения о необходимости проведения обследования); </w:t>
      </w:r>
    </w:p>
    <w:p w14:paraId="6439832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5)составление Межведомственной комиссией заключения об оценке соответствия помещения (многоквартирного дома) требованиям, установленным в Положении; </w:t>
      </w:r>
    </w:p>
    <w:p w14:paraId="0D6A750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6)принятие Уполномоченным органом решения по итогам работы Межведомственной комиссии, направление (вручение) результата предоставления муниципальной услуги. </w:t>
      </w:r>
      <w:r w:rsidRPr="00FD7DEA">
        <w:rPr>
          <w:rFonts w:ascii="Times New Roman" w:hAnsi="Times New Roman" w:cs="Times New Roman"/>
          <w:sz w:val="24"/>
          <w:szCs w:val="24"/>
        </w:rPr>
        <w:tab/>
      </w:r>
    </w:p>
    <w:p w14:paraId="48181D94" w14:textId="7EFDE1D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Прием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(отказ в приеме) и регистрация Заявления, в том числе поступившего в электронной форме, и прилагаемых к нему документов. </w:t>
      </w:r>
    </w:p>
    <w:p w14:paraId="60338BA8" w14:textId="0906A10E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>3.1.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Основанием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является поступление в Межведомственную комиссию или МФЦ Заявления и прилагаемых к нему документов, предусмотренных пунктом 2.6.1 настоящего Административного регламента (далее– Заявление и Документы). </w:t>
      </w:r>
    </w:p>
    <w:p w14:paraId="3481A484" w14:textId="0932F3F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3.1.</w:t>
      </w:r>
      <w:r w:rsidR="00D54183" w:rsidRPr="00FD7DEA">
        <w:rPr>
          <w:rFonts w:ascii="Times New Roman" w:hAnsi="Times New Roman" w:cs="Times New Roman"/>
          <w:sz w:val="24"/>
          <w:szCs w:val="24"/>
        </w:rPr>
        <w:t>2. Прием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Заявления и документов осуществляют должностное лицо Межведомственной комиссии, работник МФЦ. </w:t>
      </w:r>
    </w:p>
    <w:p w14:paraId="6C9138C9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Поступившему в Межведомственную комиссию, МФЦ Заявлению и Документам присваивается входящий номер. </w:t>
      </w:r>
    </w:p>
    <w:p w14:paraId="1A3C793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номера. </w:t>
      </w:r>
    </w:p>
    <w:p w14:paraId="1D04340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подачи Заявления и Документов непосредственно в МФЦ работник МФЦ: </w:t>
      </w:r>
    </w:p>
    <w:p w14:paraId="454D286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 день их подачи выдает Заявителю расписку о поступлении Заявления и Документов с указанием даты поступления и присвоенного входящего номера; </w:t>
      </w:r>
    </w:p>
    <w:p w14:paraId="3C1460F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 течение 1 календарного дня со дня подачи Заявления направляет поступившие Заявление и Документы в Межведомственную комиссию письмом МФЦ за подписью руководителя МФЦ или передает поступившие Заявление и Документы в Межведомственную комиссию нарочно. </w:t>
      </w:r>
    </w:p>
    <w:p w14:paraId="74D8EA99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подачи Заявления в Межведомственную комиссию посредством почтового отправления, должностное лицо Межведомственной комиссии в течение 2 календарных дней со дня поступления Заявления в Межведомственную комиссию вручает под подпись лично Заявителю или направляет Заявителю посредством почтовой связи по адресу, указанному в Заявлении, расписку о поступлении Заявления с указанием даты поступления Заявления и присвоенного Заявлению входящего регистрационного номера. </w:t>
      </w:r>
    </w:p>
    <w:p w14:paraId="40ACEDFD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подачи Заявления в Межведомственную комиссию с использованием Единого портала государственных и муниципальных услуг, должностное лицо Межведомственной комиссии в течение 1 календарного дня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Заявителя. </w:t>
      </w:r>
    </w:p>
    <w:p w14:paraId="4532C6DF" w14:textId="64B4DA3F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3.1.</w:t>
      </w:r>
      <w:r w:rsidR="00D54183" w:rsidRPr="00FD7DEA">
        <w:rPr>
          <w:rFonts w:ascii="Times New Roman" w:hAnsi="Times New Roman" w:cs="Times New Roman"/>
          <w:sz w:val="24"/>
          <w:szCs w:val="24"/>
        </w:rPr>
        <w:t>3. Должностное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лицо Межведомственной комиссии, уполномоченное на рассмотрение Заявлений (далее – Уполномоченное лицо), в течение 3 календарных дней проверяет наличие оснований для отказа в приеме документов, предусмотренных пунктом 2.7 настоящего Административного регламента, </w:t>
      </w:r>
    </w:p>
    <w:p w14:paraId="4804292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При поступлении Заявления и Документов в электронной форме Уполномоченное лицо, не позднее 3 календарных дней со дня поступления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 </w:t>
      </w:r>
    </w:p>
    <w:p w14:paraId="62ACD78C" w14:textId="4800300F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В случае, если в результате проверки квалифицированной подписи будет выявлено несоблюдение установленных условий признания ее действительности, Межведомственная комиссия в течение 3 календарных дней со дня завершения проведения такой проверки принимает решение об отказе в при</w:t>
      </w:r>
      <w:r w:rsidR="00BB0A9C">
        <w:rPr>
          <w:rFonts w:ascii="Times New Roman" w:hAnsi="Times New Roman" w:cs="Times New Roman"/>
          <w:sz w:val="24"/>
          <w:szCs w:val="24"/>
        </w:rPr>
        <w:t>ё</w:t>
      </w:r>
      <w:r w:rsidRPr="00FD7DEA">
        <w:rPr>
          <w:rFonts w:ascii="Times New Roman" w:hAnsi="Times New Roman" w:cs="Times New Roman"/>
          <w:sz w:val="24"/>
          <w:szCs w:val="24"/>
        </w:rPr>
        <w:t xml:space="preserve">ме Заявления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председателя Межведомственной комиссии или уполномоченного им должностного лица и направляется по адресу электронной почты Заявителя (в случае указания адреса электронной почты в Заявлении) посредством Единого портала государственных и муниципальных услуг в личный кабинет Заявителя. </w:t>
      </w:r>
    </w:p>
    <w:p w14:paraId="1BD61025" w14:textId="27B69BB4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>3.1.</w:t>
      </w:r>
      <w:r w:rsidR="00D54183" w:rsidRPr="00FD7DEA">
        <w:rPr>
          <w:rFonts w:ascii="Times New Roman" w:hAnsi="Times New Roman" w:cs="Times New Roman"/>
          <w:sz w:val="24"/>
          <w:szCs w:val="24"/>
        </w:rPr>
        <w:t>4. При</w:t>
      </w:r>
      <w:r w:rsidRPr="00FD7DEA">
        <w:rPr>
          <w:rFonts w:ascii="Times New Roman" w:hAnsi="Times New Roman" w:cs="Times New Roman"/>
          <w:sz w:val="24"/>
          <w:szCs w:val="24"/>
        </w:rPr>
        <w:t xml:space="preserve"> наличии иных оснований для отказа в приеме Заявления и Документов, предусмотренных пунктом 2.7 настоящего Административного регламента, Уполномоченное лицо в течение 1 календарного дня с даты поступления Заявления и Документов в Межведомственную комиссию, готовит проект уведомления об отказе в приеме Заявления и Документов. </w:t>
      </w:r>
    </w:p>
    <w:p w14:paraId="7E361FB3" w14:textId="300DB60E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Уведомление об отказе в при</w:t>
      </w:r>
      <w:r w:rsidR="00BB0A9C">
        <w:rPr>
          <w:rFonts w:ascii="Times New Roman" w:hAnsi="Times New Roman" w:cs="Times New Roman"/>
          <w:sz w:val="24"/>
          <w:szCs w:val="24"/>
        </w:rPr>
        <w:t>ё</w:t>
      </w:r>
      <w:r w:rsidRPr="00FD7DEA">
        <w:rPr>
          <w:rFonts w:ascii="Times New Roman" w:hAnsi="Times New Roman" w:cs="Times New Roman"/>
          <w:sz w:val="24"/>
          <w:szCs w:val="24"/>
        </w:rPr>
        <w:t xml:space="preserve">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комиссии (лицом, осуществляющим полномочия председателя Межведомственной комиссии) [далее – председатель Межведомственной комиссии] в течение 1 календарного дня с даты поступления Заявления и Документов в Межведомственную комиссию. </w:t>
      </w:r>
    </w:p>
    <w:p w14:paraId="7D6B021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Уполномоченное лицо информирует Заявителя о принятом решении об отказе в приеме Заявления и Документов в течение 1 календарного дня с даты поступления Заявления и Документов в Межведомственную комиссию: </w:t>
      </w:r>
    </w:p>
    <w:p w14:paraId="0D3B6A0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приеме Заявления вручается под подпись лично Заявителю или направляется Заявителю посредством почтового отправления; </w:t>
      </w:r>
    </w:p>
    <w:p w14:paraId="3B600B6D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 случае подачи Заявления в Межведомственную комиссию посредством Единого портала государственных и муниципальных услуг, уведомление об отказе в приеме Заявления направляется Уполномоченным лицом Заявителю посредством Единого портала государственных и муниципальных услуг в личный кабинет Заявителя. </w:t>
      </w:r>
    </w:p>
    <w:p w14:paraId="6EA32FDC" w14:textId="12E50AD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3.1.</w:t>
      </w:r>
      <w:r w:rsidR="00D54183" w:rsidRPr="00FD7DEA">
        <w:rPr>
          <w:rFonts w:ascii="Times New Roman" w:hAnsi="Times New Roman" w:cs="Times New Roman"/>
          <w:sz w:val="24"/>
          <w:szCs w:val="24"/>
        </w:rPr>
        <w:t>5. При</w:t>
      </w:r>
      <w:r w:rsidRPr="00FD7DEA">
        <w:rPr>
          <w:rFonts w:ascii="Times New Roman" w:hAnsi="Times New Roman" w:cs="Times New Roman"/>
          <w:sz w:val="24"/>
          <w:szCs w:val="24"/>
        </w:rPr>
        <w:t xml:space="preserve"> отсутствии оснований для отказа в приеме Заявления и прилагаемых к нему документов, предусмотренных пунктом 2.7 настоящего административного регламента, Уполномоченное лицо осуществляет регистрацию Заявления и прилагаемых к нему документов в течение 3 календарных дней с даты их поступления. </w:t>
      </w:r>
    </w:p>
    <w:p w14:paraId="056FEDE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3.1.6.В случае если в Заявлении указано о проведении оценки жилых помещений жилищного фонда Российской Федерации или многоквартирного дома, находящегося в федеральной собственности Уполномоченное лицо в течение 1 календарного дня со дня регистрации Заявления готовит проект письма в Уполномоченный орган о необходимости направления в федеральный орган исполнительной власти Российской Федерации, осуществляющий полномочия собственника в отношении оцениваемого имущества (далее– Федеральный орган), и правообладателю такого имущества уведомление о дате начала работы Межведомственной комиссии (далее– Уведомление). </w:t>
      </w:r>
    </w:p>
    <w:p w14:paraId="32068EC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Письмо, предусмотренное абзацем первым настоящего пункта Административного регламента: </w:t>
      </w:r>
    </w:p>
    <w:p w14:paraId="40A17783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-подписывается председателем Межведомственной комиссии в день его представления Уполномоченным лицом на подписание; </w:t>
      </w:r>
    </w:p>
    <w:p w14:paraId="0D72AE0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-направляется в Уполномоченный орган посредством почтового отправления либо представляется в Уполномоченный орган нарочно в день его подписания. </w:t>
      </w:r>
    </w:p>
    <w:p w14:paraId="038B7A1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Уполномоченный орган в течение 1 календарного дня со дня поступления письма, предусмотренного абзацем вторым настоящего подпункта пункта 3.1.6 Административного регламента, и не позднее чем за 20 календарных дней до дня начала работы Межведомственной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Межведомственной комиссии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услуг направляет в Федеральный орган и правообладателю такого имущества Уведомление, а также размещает Уведомление на межведомственном портале по управлению государственной собственностью в информационно-телекоммуникационной сети "Интернет". </w:t>
      </w:r>
    </w:p>
    <w:p w14:paraId="18D8AB7D" w14:textId="00A622B8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3.1.</w:t>
      </w:r>
      <w:r w:rsidR="00D54183" w:rsidRPr="00FD7DEA">
        <w:rPr>
          <w:rFonts w:ascii="Times New Roman" w:hAnsi="Times New Roman" w:cs="Times New Roman"/>
          <w:sz w:val="24"/>
          <w:szCs w:val="24"/>
        </w:rPr>
        <w:t>7. Максимальный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процедуры– 3 календарных дня с даты поступления Заявления и Документов. Уведомление об отказе в приеме Заявления и Документов, в случае выявления в ходе проверки квалифицированной подписи Заявителя </w:t>
      </w:r>
      <w:r w:rsidRPr="00FD7DEA">
        <w:rPr>
          <w:rFonts w:ascii="Times New Roman" w:hAnsi="Times New Roman" w:cs="Times New Roman"/>
          <w:sz w:val="24"/>
          <w:szCs w:val="24"/>
        </w:rPr>
        <w:lastRenderedPageBreak/>
        <w:t xml:space="preserve">несоблюдения установленных условий признания ее действительности, направляется в течение 3 календарных дней со дня завершения проведения такой проверки. </w:t>
      </w:r>
    </w:p>
    <w:p w14:paraId="4B37A50A" w14:textId="2E3DBC18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3.1.</w:t>
      </w:r>
      <w:r w:rsidR="00D54183" w:rsidRPr="00FD7DEA">
        <w:rPr>
          <w:rFonts w:ascii="Times New Roman" w:hAnsi="Times New Roman" w:cs="Times New Roman"/>
          <w:sz w:val="24"/>
          <w:szCs w:val="24"/>
        </w:rPr>
        <w:t>8. Результатом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является: </w:t>
      </w:r>
    </w:p>
    <w:p w14:paraId="30C3472D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-прием и регистрация Заявления и Документов, выдача (направление) Заявителю расписки о поступлении Заявления и Документов; </w:t>
      </w:r>
    </w:p>
    <w:p w14:paraId="4E8E5B5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-выдача (направление) уведомления Заявителю об отказе в приеме Заявления и Документов. </w:t>
      </w:r>
    </w:p>
    <w:p w14:paraId="465227B0" w14:textId="11624140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</w:t>
      </w:r>
      <w:r w:rsidR="00D54183" w:rsidRPr="00FD7DEA">
        <w:rPr>
          <w:rFonts w:ascii="Times New Roman" w:hAnsi="Times New Roman" w:cs="Times New Roman"/>
          <w:sz w:val="24"/>
          <w:szCs w:val="24"/>
        </w:rPr>
        <w:t>2. Формирование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и направление Межведомственной комиссией межведомственных запросов о предоставлении документов (информации), необходимых для рассмотрения Заявления. </w:t>
      </w:r>
    </w:p>
    <w:p w14:paraId="58C96F0A" w14:textId="58B9C8E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3.2.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Основанием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является получение Уполномоченным лицом зарегистрированных в установленном порядке Заявления и Документов. </w:t>
      </w:r>
    </w:p>
    <w:p w14:paraId="42B5C63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3.2.2.Уполномоченное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власти, органы государственного надзора (контроля), органы государственной власти Республики Дагестан, органы местного самоуправления и организации, в распоряжении которых находятся документы и сведения, перечисленные в пункте 2.6.2 настоящего Административного регламента в случае, если Заявитель не представил данные документы по собственной инициативе. </w:t>
      </w:r>
    </w:p>
    <w:p w14:paraId="5283432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Межведомственные запросы, предусмотренные абзацем первым настоящего пункта Административного регламента: </w:t>
      </w:r>
    </w:p>
    <w:p w14:paraId="10B3974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-подписываются председателем Межведомственной комиссии в течение 1 календарного дня со дня их представления Уполномоченным лицом; </w:t>
      </w:r>
    </w:p>
    <w:p w14:paraId="54BEE7B7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-направляются адресатам в день их подписания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14:paraId="3ACC336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если Заявителем представлены документы, указанные в пункте 2.6.2 настоящего Административного регламента, Уполномоченное лицо переходит к исполнению следующей административной процедуры, предусмотренной пунктом 3.3 настоящего Административного регламента. </w:t>
      </w:r>
    </w:p>
    <w:p w14:paraId="46DD64D7" w14:textId="38E9956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3.2.</w:t>
      </w:r>
      <w:r w:rsidR="00D54183" w:rsidRPr="00FD7DEA">
        <w:rPr>
          <w:rFonts w:ascii="Times New Roman" w:hAnsi="Times New Roman" w:cs="Times New Roman"/>
          <w:sz w:val="24"/>
          <w:szCs w:val="24"/>
        </w:rPr>
        <w:t>3. Максимальный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процедуры– 2 календарных дня со дня регистрации Заявления. </w:t>
      </w:r>
    </w:p>
    <w:p w14:paraId="36726532" w14:textId="171AA168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3.2.</w:t>
      </w:r>
      <w:r w:rsidR="00D54183" w:rsidRPr="00FD7DEA">
        <w:rPr>
          <w:rFonts w:ascii="Times New Roman" w:hAnsi="Times New Roman" w:cs="Times New Roman"/>
          <w:sz w:val="24"/>
          <w:szCs w:val="24"/>
        </w:rPr>
        <w:t>4. Результатом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исполнения административной процедуры является формирование и направление межведомственных запросов о предоставлении документов (информации). </w:t>
      </w:r>
    </w:p>
    <w:p w14:paraId="5DA107E1" w14:textId="0F5AC2E2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</w:t>
      </w:r>
      <w:r w:rsidR="00D54183" w:rsidRPr="00FD7DEA">
        <w:rPr>
          <w:rFonts w:ascii="Times New Roman" w:hAnsi="Times New Roman" w:cs="Times New Roman"/>
          <w:sz w:val="24"/>
          <w:szCs w:val="24"/>
        </w:rPr>
        <w:t>3. Рассмотрение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 </w:t>
      </w:r>
    </w:p>
    <w:p w14:paraId="05B81EFB" w14:textId="437A8F01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Основанием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является получение Уполномоченным лицом Заявления и Документов, в том числе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14:paraId="0389274E" w14:textId="112987C4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</w:t>
      </w:r>
      <w:r w:rsidR="00D54183" w:rsidRPr="00FD7DEA">
        <w:rPr>
          <w:rFonts w:ascii="Times New Roman" w:hAnsi="Times New Roman" w:cs="Times New Roman"/>
          <w:sz w:val="24"/>
          <w:szCs w:val="24"/>
        </w:rPr>
        <w:t>2. Уполномоченное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лицо: </w:t>
      </w:r>
    </w:p>
    <w:p w14:paraId="3FB57D94" w14:textId="78D7C662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3.3.2.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Проверяет</w:t>
      </w:r>
      <w:r w:rsidRPr="00FD7DEA">
        <w:rPr>
          <w:rFonts w:ascii="Times New Roman" w:hAnsi="Times New Roman" w:cs="Times New Roman"/>
          <w:sz w:val="24"/>
          <w:szCs w:val="24"/>
        </w:rPr>
        <w:t xml:space="preserve"> наличие оснований для отказа в предоставлении муниципальной услуги, предусмотренных пунктом 2.8.2 настоящего Административного регламента. </w:t>
      </w:r>
    </w:p>
    <w:p w14:paraId="309F70F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При установлении наличия основания для отказа в предоставлении муниципальной услуги, предусмотренного пунктом 2.8.2 настоящего Административного регламента, Уполномоченное лицо в течение 1 календарного дня с даты регистрации Заявления и Документов в Межведомственной комиссии, готовит проект письма в Уполномоченный орган о выявлении основания для отказа в предоставлении муниципальной услуги. </w:t>
      </w:r>
    </w:p>
    <w:p w14:paraId="6FBE1B5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Письмо, предусмотренное абзацем первым настоящего пункта Административного регламента: </w:t>
      </w:r>
    </w:p>
    <w:p w14:paraId="6B2B770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-подписывается председателем Межведомственной комиссии в день его представления Уполномоченным лицом на подписание; </w:t>
      </w:r>
    </w:p>
    <w:p w14:paraId="7D8217C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-направляется в Уполномоченный орган посредством почтового отправления либо представляется в Уполномоченный орган нарочно в день его подписания. </w:t>
      </w:r>
    </w:p>
    <w:p w14:paraId="02D78EE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Уполномоченный орган в течение 1 календарного дня со дня поступления письма, предусмотренного абзацем вторым настоящего пункта Административного регламента, принимает решение об отказе Заявителю в предоставлении муниципальной услуги и уведомляет Заявителя о принятом решении с указанием основания принятия данного решения: </w:t>
      </w:r>
    </w:p>
    <w:p w14:paraId="22920AC3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отправления; </w:t>
      </w:r>
    </w:p>
    <w:p w14:paraId="57B3A253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 случае подачи Заявления в Межведомственную комиссию посредством Единого портала государственных и муниципальных услуг, уведомление об отказе в предоставлении муниципальной услуги направляется Заявителю посредством Единого портала государственных и муниципальных услуг в личный кабинет Заявителя. </w:t>
      </w:r>
    </w:p>
    <w:p w14:paraId="21671F93" w14:textId="13802275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3.3.2.</w:t>
      </w:r>
      <w:r w:rsidR="00D54183" w:rsidRPr="00FD7DEA">
        <w:rPr>
          <w:rFonts w:ascii="Times New Roman" w:hAnsi="Times New Roman" w:cs="Times New Roman"/>
          <w:sz w:val="24"/>
          <w:szCs w:val="24"/>
        </w:rPr>
        <w:t>2. Проверяет</w:t>
      </w:r>
      <w:r w:rsidRPr="00FD7DEA">
        <w:rPr>
          <w:rFonts w:ascii="Times New Roman" w:hAnsi="Times New Roman" w:cs="Times New Roman"/>
          <w:sz w:val="24"/>
          <w:szCs w:val="24"/>
        </w:rPr>
        <w:t xml:space="preserve"> наличие в Межведомственной комиссии документов, предусмотренных пунктами 2.6.1 и 2.6.2 настоящего Административного регламента, в том числе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14:paraId="0C33009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непредставления Заявителем документов, предусмотренных пунктом 2.6.1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Уполномоченное лицо готовит проект письма о возвращении Заявителю без рассмотрения Заявления и соответствующих документов в течение 10 календарных дней со дня истечения следующих сроков: </w:t>
      </w:r>
    </w:p>
    <w:p w14:paraId="1BA9EDC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-30 календарных дней со дня регистрации Заявления, за исключением случая, установленного абзацем четвертым настоящего подпункта пункта 3.3.2 настоящего Административного регламента; </w:t>
      </w:r>
    </w:p>
    <w:p w14:paraId="6112E399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-20 календарных дней (в случае поступления Заявления от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сформированный и утвержденный Республикой Дагестан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 (жилых помещений), находящихся в границах зоны чрезвычайной ситуации (далее- Сводный перечень)). </w:t>
      </w:r>
    </w:p>
    <w:p w14:paraId="2CB2404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Письмо, предусмотренное абзацем вторым настоящего подпункта пункта 3.3.2 Административного регламента: </w:t>
      </w:r>
    </w:p>
    <w:p w14:paraId="4D5963AC" w14:textId="149206E2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</w:r>
      <w:r w:rsidR="00D54183" w:rsidRPr="00FD7DEA">
        <w:rPr>
          <w:rFonts w:ascii="Times New Roman" w:hAnsi="Times New Roman" w:cs="Times New Roman"/>
          <w:sz w:val="24"/>
          <w:szCs w:val="24"/>
        </w:rPr>
        <w:t>а) подписывается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председателем Межведомственной комиссии в течение 1 календарного дня со дня представления Уполномоченным лицом проекта соответствующего письма; </w:t>
      </w:r>
    </w:p>
    <w:p w14:paraId="7951A2EF" w14:textId="289E84F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</w:r>
      <w:r w:rsidR="00D54183" w:rsidRPr="00FD7DEA">
        <w:rPr>
          <w:rFonts w:ascii="Times New Roman" w:hAnsi="Times New Roman" w:cs="Times New Roman"/>
          <w:sz w:val="24"/>
          <w:szCs w:val="24"/>
        </w:rPr>
        <w:t>б) направляется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Заявителю в день его подписания: </w:t>
      </w:r>
    </w:p>
    <w:p w14:paraId="4BE4A8C7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-почтовым отправлением (в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МФЦ); </w:t>
      </w:r>
    </w:p>
    <w:p w14:paraId="1E2BC12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-посредством Единого портала государственных и муниципальных услуг в личный кабинет Заявителя (в случае подачи Заявления в Межведомственную комиссию посредством Единого портала государственных и муниципальных услуг). </w:t>
      </w:r>
    </w:p>
    <w:p w14:paraId="0F9E7786" w14:textId="3CB182A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3.3.2.</w:t>
      </w:r>
      <w:r w:rsidR="00D54183" w:rsidRPr="00FD7DEA">
        <w:rPr>
          <w:rFonts w:ascii="Times New Roman" w:hAnsi="Times New Roman" w:cs="Times New Roman"/>
          <w:sz w:val="24"/>
          <w:szCs w:val="24"/>
        </w:rPr>
        <w:t>3. Формирует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проект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требованиям. </w:t>
      </w:r>
    </w:p>
    <w:p w14:paraId="4D5C0E8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Уполномоченное лицо готовит: </w:t>
      </w:r>
    </w:p>
    <w:p w14:paraId="5FA6D38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-проекта запроса в адрес соответствующих органов государственного надзора (контроля), в распоряжении которых находятся дополнительные документы, указанные в абзаце первом настоящего подпункта пункта 3.3.2 Административного регламента; </w:t>
      </w:r>
    </w:p>
    <w:p w14:paraId="1E0E6EA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-письмо Заявителю о предоставлении заключения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 и подлежащим сносу или реконструкции). </w:t>
      </w:r>
    </w:p>
    <w:p w14:paraId="2AB82A3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Запрос и письмо, предусмотренные абзацами третьим и четвертым настоящего подпункта пункта 3.3.2 Административного регламента: </w:t>
      </w:r>
    </w:p>
    <w:p w14:paraId="7637DA7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подписываются председателем Межведомственной комиссии в день их представления Уполномоченным лицом на подписание: </w:t>
      </w:r>
    </w:p>
    <w:p w14:paraId="57C3FAD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направляются Уполномоченным лицом адресатам в день их подписания. </w:t>
      </w:r>
    </w:p>
    <w:p w14:paraId="1479EEC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3.3.2.4.Определяет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(далее – Эксперты)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(далее– Состав экспертов) и готовит проекты писем в адрес Экспертов, содержащих предложение Экспертам принять участие в работе Межведомственной комиссии. </w:t>
      </w:r>
    </w:p>
    <w:p w14:paraId="24CA33B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Письма, предусмотренные абзацем первым настоящего подпункта пункта 3.3.2 Административного регламента: </w:t>
      </w:r>
    </w:p>
    <w:p w14:paraId="7C2FC5A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подписываются председателем Межведомственной комиссии в день их представления Уполномоченным лицом на подписание; </w:t>
      </w:r>
    </w:p>
    <w:p w14:paraId="4FBDA7E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направляются Экспертам в день их подписания. </w:t>
      </w:r>
    </w:p>
    <w:p w14:paraId="39DE15E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После поступления в Межведомственную комиссию писем Экспертов о согласии принять участие в работе Межведомственной комиссии, Уполномоченное лицо в течение 1 календарного дня со дня регистрации в Межведомственной комиссии писем, указанных в настоящем абзаце, представляет председателю Межведомственной комиссии перечень Экспертов для утверждения Состава экспертов на заседании Межведомственной комиссии. </w:t>
      </w:r>
    </w:p>
    <w:p w14:paraId="17FB8E2C" w14:textId="4172C1E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3.3.2.</w:t>
      </w:r>
      <w:r w:rsidR="00D54183" w:rsidRPr="00FD7DEA">
        <w:rPr>
          <w:rFonts w:ascii="Times New Roman" w:hAnsi="Times New Roman" w:cs="Times New Roman"/>
          <w:sz w:val="24"/>
          <w:szCs w:val="24"/>
        </w:rPr>
        <w:t>5. Организует</w:t>
      </w:r>
      <w:r w:rsidRPr="00FD7DEA">
        <w:rPr>
          <w:rFonts w:ascii="Times New Roman" w:hAnsi="Times New Roman" w:cs="Times New Roman"/>
          <w:sz w:val="24"/>
          <w:szCs w:val="24"/>
        </w:rPr>
        <w:t xml:space="preserve"> уведомление собственника помещения (уполномоченного им лица) о времени и месте заседания Межведомственной комиссии. </w:t>
      </w:r>
    </w:p>
    <w:p w14:paraId="2889F17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Уполномоченное лицо не позднее чем за 10 календарных дней до даты заседания Межведомственной комиссии готовит проект письма в адрес собственника помещения (уполномоченного им лица) с указанием о времени, месте заседания и повестке заседания Межведомственной комиссии. </w:t>
      </w:r>
    </w:p>
    <w:p w14:paraId="4F0261DD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Письмо, предусмотренное абзацем вторым настоящего подпункта пункта 3.3.2 Административного регламента: </w:t>
      </w:r>
    </w:p>
    <w:p w14:paraId="2971352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-подписывается председателем Межведомственной комиссии в день его представления Уполномоченным лицом на подписание; </w:t>
      </w:r>
    </w:p>
    <w:p w14:paraId="770FDE4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-направляется собственнику помещения (уполномоченному им лицу) в день его подписания заказным письмом с уведомлением о вручении посредством почтовой связи по адресу, указанному в Заявлении, либо в случае отсутствия почтового адреса в Заявлении, по адресу местонахождения помещения. </w:t>
      </w:r>
    </w:p>
    <w:p w14:paraId="36CFE300" w14:textId="4ACC3241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3.3.2.</w:t>
      </w:r>
      <w:r w:rsidR="00D54183" w:rsidRPr="00FD7DEA">
        <w:rPr>
          <w:rFonts w:ascii="Times New Roman" w:hAnsi="Times New Roman" w:cs="Times New Roman"/>
          <w:sz w:val="24"/>
          <w:szCs w:val="24"/>
        </w:rPr>
        <w:t>6. Организует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указанием о времени, месте заседания и повестке заседания Межведомственной комиссии. </w:t>
      </w:r>
    </w:p>
    <w:p w14:paraId="6044454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Письмо, предусмотренное абзацем первым настоящего подпункта пункта 3.3.2 Административного регламента: </w:t>
      </w:r>
    </w:p>
    <w:p w14:paraId="36236DB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-подписывается председателем Межведомственной комиссии в день его представления Уполномоченным лицом на подписание; </w:t>
      </w:r>
    </w:p>
    <w:p w14:paraId="08340D8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-направляется членам Межведомственной комиссии посредством использования систем электронного документооборота, электронной почты, направления факсограмм либо </w:t>
      </w:r>
      <w:r w:rsidRPr="00FD7DEA">
        <w:rPr>
          <w:rFonts w:ascii="Times New Roman" w:hAnsi="Times New Roman" w:cs="Times New Roman"/>
          <w:sz w:val="24"/>
          <w:szCs w:val="24"/>
        </w:rPr>
        <w:lastRenderedPageBreak/>
        <w:t xml:space="preserve">телефонограмм или заказным письмом с уведомлением о вручении посредством почтовой связи (при отсутствии возможности направления посредством использования систем электронного документооборота, электронной почты, направления факсограмм либо телефонограмм). </w:t>
      </w:r>
    </w:p>
    <w:p w14:paraId="4FF78893" w14:textId="42DA8AB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</w:t>
      </w:r>
      <w:r w:rsidR="00D54183" w:rsidRPr="00FD7DEA">
        <w:rPr>
          <w:rFonts w:ascii="Times New Roman" w:hAnsi="Times New Roman" w:cs="Times New Roman"/>
          <w:sz w:val="24"/>
          <w:szCs w:val="24"/>
        </w:rPr>
        <w:t>3. Межведомственная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комиссия: </w:t>
      </w:r>
    </w:p>
    <w:p w14:paraId="663F4066" w14:textId="4427D18F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3.3.3.</w:t>
      </w:r>
      <w:r w:rsidR="00D54183" w:rsidRPr="00FD7DEA">
        <w:rPr>
          <w:rFonts w:ascii="Times New Roman" w:hAnsi="Times New Roman" w:cs="Times New Roman"/>
          <w:sz w:val="24"/>
          <w:szCs w:val="24"/>
        </w:rPr>
        <w:t>1. утверждает</w:t>
      </w:r>
      <w:r w:rsidRPr="00FD7DEA">
        <w:rPr>
          <w:rFonts w:ascii="Times New Roman" w:hAnsi="Times New Roman" w:cs="Times New Roman"/>
          <w:sz w:val="24"/>
          <w:szCs w:val="24"/>
        </w:rPr>
        <w:t xml:space="preserve"> Состав экспертов; </w:t>
      </w:r>
    </w:p>
    <w:p w14:paraId="23967075" w14:textId="6E0D5892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3.3.3.</w:t>
      </w:r>
      <w:r w:rsidR="00D54183" w:rsidRPr="00FD7DEA">
        <w:rPr>
          <w:rFonts w:ascii="Times New Roman" w:hAnsi="Times New Roman" w:cs="Times New Roman"/>
          <w:sz w:val="24"/>
          <w:szCs w:val="24"/>
        </w:rPr>
        <w:t>2. определяет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перечень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требованиям; </w:t>
      </w:r>
    </w:p>
    <w:p w14:paraId="5D650574" w14:textId="655BF7A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3.3.3.</w:t>
      </w:r>
      <w:r w:rsidR="00D54183" w:rsidRPr="00FD7DEA">
        <w:rPr>
          <w:rFonts w:ascii="Times New Roman" w:hAnsi="Times New Roman" w:cs="Times New Roman"/>
          <w:sz w:val="24"/>
          <w:szCs w:val="24"/>
        </w:rPr>
        <w:t>3. проводит</w:t>
      </w:r>
      <w:r w:rsidRPr="00FD7DEA">
        <w:rPr>
          <w:rFonts w:ascii="Times New Roman" w:hAnsi="Times New Roman" w:cs="Times New Roman"/>
          <w:sz w:val="24"/>
          <w:szCs w:val="24"/>
        </w:rPr>
        <w:t xml:space="preserve"> оценку соответствия помещения установленным в Положении требованиям. </w:t>
      </w:r>
    </w:p>
    <w:p w14:paraId="078F21E3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состояние. При этом Межведомственной комиссией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 </w:t>
      </w:r>
    </w:p>
    <w:p w14:paraId="1913C6C7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 </w:t>
      </w:r>
    </w:p>
    <w:p w14:paraId="26BD7472" w14:textId="20DB0EBF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3.3.3.</w:t>
      </w:r>
      <w:r w:rsidR="00D54183" w:rsidRPr="00FD7DEA">
        <w:rPr>
          <w:rFonts w:ascii="Times New Roman" w:hAnsi="Times New Roman" w:cs="Times New Roman"/>
          <w:sz w:val="24"/>
          <w:szCs w:val="24"/>
        </w:rPr>
        <w:t>4. принимает</w:t>
      </w:r>
      <w:r w:rsidRPr="00FD7DEA">
        <w:rPr>
          <w:rFonts w:ascii="Times New Roman" w:hAnsi="Times New Roman" w:cs="Times New Roman"/>
          <w:sz w:val="24"/>
          <w:szCs w:val="24"/>
        </w:rPr>
        <w:t xml:space="preserve"> одно из решений, предусмотренное абзацем вторым-восьмым подпункта 2 пункта 3.3.6 настоящего Административного регламента либо решение о проведении дополнительного обследования оцениваемого помещения (далее– Дополнительное обследование). </w:t>
      </w:r>
    </w:p>
    <w:p w14:paraId="4D28FD13" w14:textId="64C3D34D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Дата проведения Дополнительного обследования, дата заседания Межведомственной комиссии по результатам провед</w:t>
      </w:r>
      <w:r w:rsidR="00BB0A9C">
        <w:rPr>
          <w:rFonts w:ascii="Times New Roman" w:hAnsi="Times New Roman" w:cs="Times New Roman"/>
          <w:sz w:val="24"/>
          <w:szCs w:val="24"/>
        </w:rPr>
        <w:t>ё</w:t>
      </w:r>
      <w:r w:rsidRPr="00FD7DEA">
        <w:rPr>
          <w:rFonts w:ascii="Times New Roman" w:hAnsi="Times New Roman" w:cs="Times New Roman"/>
          <w:sz w:val="24"/>
          <w:szCs w:val="24"/>
        </w:rPr>
        <w:t xml:space="preserve">нного Дополнительного обследования определяются Межведомственной комиссией при принятии решения о проведении Дополнительного обследования. </w:t>
      </w:r>
    </w:p>
    <w:p w14:paraId="38819C91" w14:textId="25C6764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</w:t>
      </w:r>
      <w:r w:rsidR="00D54183" w:rsidRPr="00FD7DEA">
        <w:rPr>
          <w:rFonts w:ascii="Times New Roman" w:hAnsi="Times New Roman" w:cs="Times New Roman"/>
          <w:sz w:val="24"/>
          <w:szCs w:val="24"/>
        </w:rPr>
        <w:t>4. Решения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принимаются на заседаниях Межведомственной комиссии. </w:t>
      </w:r>
    </w:p>
    <w:p w14:paraId="5F60384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Межведомственной комиссии. </w:t>
      </w:r>
    </w:p>
    <w:p w14:paraId="095BA7D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Решения Межведомственной комиссии принимаются путем открытого голосования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форме, которое прилагается к заключению Межведомственной комиссии. </w:t>
      </w:r>
    </w:p>
    <w:p w14:paraId="1C43288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если уполномоченные представители Федерального органа, правообладателя не принимали участие в работе Межведомственной комиссии (при условии соблюдения установленного подпунктом 3.3.2.6 пункта 3.3.2 настоящего Административного регламента порядка их уведомления о дате начала работы Межведомственной комиссии), Межведомственная комиссия принимает решение в отсутствие указанных представителей. </w:t>
      </w:r>
    </w:p>
    <w:p w14:paraId="577727D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Итоги каждого заседания Межведомственной комиссии оформляются протоколом заседания Межведомственной комиссии (далее - Протокол), подписываемым председателем Межведомственной комиссии и секретарем Межведомственной Комиссии. </w:t>
      </w:r>
    </w:p>
    <w:p w14:paraId="11418BE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Протокол оформляется Уполномоченным лицом в течение 1 календарного дня со дня проведения заседания Межведомственной комиссии. </w:t>
      </w:r>
    </w:p>
    <w:p w14:paraId="1A9FDF8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Копия Протокола выдается Уполномоченным лицом собственнику помещения по его запросу в течение 3 календарных дней после изготовления и подписания Протокола. </w:t>
      </w:r>
    </w:p>
    <w:p w14:paraId="024E0426" w14:textId="5F657D0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</w:t>
      </w:r>
      <w:r w:rsidR="00D54183" w:rsidRPr="00FD7DEA">
        <w:rPr>
          <w:rFonts w:ascii="Times New Roman" w:hAnsi="Times New Roman" w:cs="Times New Roman"/>
          <w:sz w:val="24"/>
          <w:szCs w:val="24"/>
        </w:rPr>
        <w:t>5. Максимальный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процедуры– 20 календарных дней со дня поступления Заявления и Документов, в том числе полученных в рамках межведомственного информационного взаимодействия, а в случае обследования Межведомственной комиссией жилых помещений, получивших повреждения в результате чрезвычайной ситуации– 10 календарных дней2 со дня поступления Заявления и Документов, в том числе полученных в рамках межведомственного информационного взаимодействия. </w:t>
      </w:r>
    </w:p>
    <w:p w14:paraId="0601E6B2" w14:textId="3BEC8CBE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3.3.</w:t>
      </w:r>
      <w:r w:rsidR="00D54183" w:rsidRPr="00FD7DEA">
        <w:rPr>
          <w:rFonts w:ascii="Times New Roman" w:hAnsi="Times New Roman" w:cs="Times New Roman"/>
          <w:sz w:val="24"/>
          <w:szCs w:val="24"/>
        </w:rPr>
        <w:t>6. Результатом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исполнения административной процедуры является: </w:t>
      </w:r>
    </w:p>
    <w:p w14:paraId="11FBF9A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1)выдача (направление) Уполномоченным органом уведомления Заявителю об отказе в предоставлении муниципальной услуги (в случае установления основания для отказа в предоставлении муниципальной услуги, предусмотренного пунктом 2.8.2 настоящего Административного регламента); </w:t>
      </w:r>
    </w:p>
    <w:p w14:paraId="0AA66FD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2)принятие на заседании Межведомственной комиссии решения о проведении Дополнительного обследования либо одного из следующих решений об оценке соответствия помещений и многоквартирных домов установленным в Положении требованиям: </w:t>
      </w:r>
    </w:p>
    <w:p w14:paraId="2E1CEAA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соответствии помещения требованиям, предъявляемым к жилому помещению, и его пригодности для проживания; </w:t>
      </w:r>
    </w:p>
    <w:p w14:paraId="2661CCB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 </w:t>
      </w:r>
    </w:p>
    <w:p w14:paraId="10F7366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выявлении оснований для признания помещения непригодным для проживания; </w:t>
      </w:r>
    </w:p>
    <w:p w14:paraId="76EDD14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-об отсутствии оснований для признания жилого помещения непригодным для проживания; </w:t>
      </w:r>
    </w:p>
    <w:p w14:paraId="1C83B063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выявлении оснований для признания многоквартирного дома аварийным и подлежащим реконструкции; </w:t>
      </w:r>
    </w:p>
    <w:p w14:paraId="0312786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выявлении оснований для признания многоквартирного дома аварийным и подлежащим сносу; </w:t>
      </w:r>
    </w:p>
    <w:p w14:paraId="76A1778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-об отсутствии оснований для признания многоквартирного дома аварийным и подлежащим сносу или реконструкции; </w:t>
      </w:r>
    </w:p>
    <w:p w14:paraId="2B73892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3)оформление Протокола. </w:t>
      </w:r>
    </w:p>
    <w:p w14:paraId="0A6096F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3.3.7.Отдельные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"О мерах по приспособлению жилых помещений и общего имущества в многоквартирном доме с учетом потребностей инвалидов". </w:t>
      </w:r>
    </w:p>
    <w:p w14:paraId="368C9C1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3.3.8.В случае принятия Межведомственной комиссией решения, указанного в абзацах втором-восьмом подпункта 2 пункта 3.3.6 настоящего Административного регламента, Уполномоченное лицо переходит к исполнению административной процедуры, предусмотренной пунктом 3.5 настоящего Административного регламента. </w:t>
      </w:r>
    </w:p>
    <w:p w14:paraId="4B4CB25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случае принятия Межведомственной комиссией решения о проведении дополнительного обследования Уполномоченное лицо переходит к исполнению административной процедуры, предусмотренной пунктом 3.4 настоящего Административного регламента. </w:t>
      </w:r>
    </w:p>
    <w:p w14:paraId="5863605E" w14:textId="3A6C7D21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</w:t>
      </w:r>
      <w:r w:rsidR="00D54183" w:rsidRPr="00FD7DEA">
        <w:rPr>
          <w:rFonts w:ascii="Times New Roman" w:hAnsi="Times New Roman" w:cs="Times New Roman"/>
          <w:sz w:val="24"/>
          <w:szCs w:val="24"/>
        </w:rPr>
        <w:t>4. Проведение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Межведомственной комиссией Дополнительного обследования оцениваемого помещения (в случае принятия Межведомственной комиссией решения о необходимости проведения обследования). </w:t>
      </w:r>
    </w:p>
    <w:p w14:paraId="7774D408" w14:textId="2DE3CEE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3.4.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Основанием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является принятие на заседании Межведомственной комиссии решения о проведении Дополнительного обследования. </w:t>
      </w:r>
    </w:p>
    <w:p w14:paraId="57F72799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3.4.2.Уполномоченное лицо в день принятия Межведомственной комиссией решения о проведении Дополнительного обследования направляет лицам, указанным в абзаце четвертом пункта 7 Положения (в случае их включения в состав Межведомственной комиссии) уведомление о дате и времени проведения Дополнительного обследования посредством использования систем электронного документооборота, электронной почты, направления факсограмм либо телефонограмм или заказным письмом с уведомлением о вручении посредством почтовой связи (при отсутствии возможности направления посредством использования систем электронного документооборота, электронной почты, направления факсограмм либо телефонограмм). </w:t>
      </w:r>
    </w:p>
    <w:p w14:paraId="3FB6F99D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Участие в Дополнительном обследовании помещения лиц, указанных в абзаце четвертом пункта 7 Положения, в случае их включения в состав Межведомственной комиссии является обязательным. </w:t>
      </w:r>
    </w:p>
    <w:p w14:paraId="6992DE7D" w14:textId="7A86BCD4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3.4.</w:t>
      </w:r>
      <w:r w:rsidR="00D54183" w:rsidRPr="00FD7DEA">
        <w:rPr>
          <w:rFonts w:ascii="Times New Roman" w:hAnsi="Times New Roman" w:cs="Times New Roman"/>
          <w:sz w:val="24"/>
          <w:szCs w:val="24"/>
        </w:rPr>
        <w:t>3. Межведомственная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комиссия в течение 4 календарных дней со дня принятия Межведомственной комиссии решения о проведении Дополнительного обследования: </w:t>
      </w:r>
    </w:p>
    <w:p w14:paraId="426E552D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-проводит Дополнительное обследование; </w:t>
      </w:r>
    </w:p>
    <w:p w14:paraId="1DC66B2D" w14:textId="7F6074B3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-проводит заседание Межведомственной комиссии, на котором по результатам рассмотрения Заявления и прове</w:t>
      </w:r>
      <w:r w:rsidR="008744B6">
        <w:rPr>
          <w:rFonts w:ascii="Times New Roman" w:hAnsi="Times New Roman" w:cs="Times New Roman"/>
          <w:sz w:val="24"/>
          <w:szCs w:val="24"/>
        </w:rPr>
        <w:t>дё</w:t>
      </w:r>
      <w:r w:rsidRPr="00FD7DEA">
        <w:rPr>
          <w:rFonts w:ascii="Times New Roman" w:hAnsi="Times New Roman" w:cs="Times New Roman"/>
          <w:sz w:val="24"/>
          <w:szCs w:val="24"/>
        </w:rPr>
        <w:t>нного Дополнительного обследования принимает одно из решений, предусмотренных абзацами вторым – восьмым подпункта 2 пункта 3.3.6 настоящего Административного регламента;</w:t>
      </w:r>
    </w:p>
    <w:p w14:paraId="600A704B" w14:textId="49A38D21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3.4.</w:t>
      </w:r>
      <w:r w:rsidR="00D54183" w:rsidRPr="00FD7DEA">
        <w:rPr>
          <w:rFonts w:ascii="Times New Roman" w:hAnsi="Times New Roman" w:cs="Times New Roman"/>
          <w:sz w:val="24"/>
          <w:szCs w:val="24"/>
        </w:rPr>
        <w:t>4. Уполномоченное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лицо: </w:t>
      </w:r>
    </w:p>
    <w:p w14:paraId="0B82CA03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 -в течение 1 календарного дня, следующего за днем проведения Дополнительного обследования, составляет акт обследования помещения (многоквартирного дома) в 3 экземплярах по форме согласно приложению №2 к Положению; </w:t>
      </w:r>
    </w:p>
    <w:p w14:paraId="338C839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-оформляет протокол заседания Межведомственной комиссии по результатам Дополнительного обследования в течение 1 календарного дня со дня проведения заседания Межведомственной комиссии </w:t>
      </w:r>
    </w:p>
    <w:p w14:paraId="30A23CE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Копия Протокола выдается Уполномоченным лицом собственнику помещения по его запросу в течение 3 календарных дней после изготовления и подписания Протокола. </w:t>
      </w:r>
    </w:p>
    <w:p w14:paraId="5B0686F0" w14:textId="2AF086CD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3.4.</w:t>
      </w:r>
      <w:r w:rsidR="00D54183" w:rsidRPr="00FD7DEA">
        <w:rPr>
          <w:rFonts w:ascii="Times New Roman" w:hAnsi="Times New Roman" w:cs="Times New Roman"/>
          <w:sz w:val="24"/>
          <w:szCs w:val="24"/>
        </w:rPr>
        <w:t>5. Максимальный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процедуры5 календарных дней со дня принятия на заседании Межведомственной комиссии решения о проведении Дополнительного обследования. </w:t>
      </w:r>
    </w:p>
    <w:p w14:paraId="2473810D" w14:textId="50D440F3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3.4.</w:t>
      </w:r>
      <w:r w:rsidR="00D54183" w:rsidRPr="00FD7DEA">
        <w:rPr>
          <w:rFonts w:ascii="Times New Roman" w:hAnsi="Times New Roman" w:cs="Times New Roman"/>
          <w:sz w:val="24"/>
          <w:szCs w:val="24"/>
        </w:rPr>
        <w:t>6. Результатом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исполнения административной процедуры является составление акта Дополнительного обследования, принятие Межведомственной комиссией одного из решений, указанного в абзацах втором-восьмом подпункта 2 пункта 3.3.6 настоящего Административного регламента, оформление Протокола. </w:t>
      </w:r>
    </w:p>
    <w:p w14:paraId="7E2A9DB8" w14:textId="11C4FB91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</w:t>
      </w:r>
      <w:r w:rsidR="00D54183" w:rsidRPr="00FD7DEA">
        <w:rPr>
          <w:rFonts w:ascii="Times New Roman" w:hAnsi="Times New Roman" w:cs="Times New Roman"/>
          <w:sz w:val="24"/>
          <w:szCs w:val="24"/>
        </w:rPr>
        <w:t>5. Составление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Межведомственной комиссией заключения об оценке соответствия помещения (многоквартирного дома) требованиям, установленным в Положении </w:t>
      </w:r>
    </w:p>
    <w:p w14:paraId="43F19F6B" w14:textId="7CA5F34F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3.5.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Основанием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является принятие Межведомственной комиссией одного из решений, предусмотренных в абзацах втором– восьмом подпункта 2 пункта 3.3.6, пункте 3.3.7 настоящего Административного регламента. </w:t>
      </w:r>
    </w:p>
    <w:p w14:paraId="277DA437" w14:textId="4C37780D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3.5.</w:t>
      </w:r>
      <w:r w:rsidR="00D54183" w:rsidRPr="00FD7DEA">
        <w:rPr>
          <w:rFonts w:ascii="Times New Roman" w:hAnsi="Times New Roman" w:cs="Times New Roman"/>
          <w:sz w:val="24"/>
          <w:szCs w:val="24"/>
        </w:rPr>
        <w:t>2. Уполномоченное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лицо: </w:t>
      </w:r>
    </w:p>
    <w:p w14:paraId="1A118B6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3.5.2.1.в течение 2 календарных дней со дня принятия Межведомственной комиссией одного из решений, предусмотренных в абзацах втором– восьмом подпункта 2 пункта 3.3.6, пункте 3.3.7 настоящего Административного регламента: </w:t>
      </w:r>
    </w:p>
    <w:p w14:paraId="2E1CC0F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-составляет заключение по форме согласно приложению №1 к Положению (далее-Заключение); </w:t>
      </w:r>
    </w:p>
    <w:p w14:paraId="2023641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-представляет Заключение на подписание председателю и членам Межведомственной комиссии; </w:t>
      </w:r>
    </w:p>
    <w:p w14:paraId="08C3FEE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3.5.2.2.в течение 3 календарных дней со дня принятия Межведомственной комиссией одного из решений, предусмотренных в абзацах втором– восьмом подпункта 2 пункта 3.3.6 настоящего Административного регламента, направляет в Уполномоченный орган, Федеральный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2 экземпляра Заключения посредством почтового отправления либо представляет в Уполномоченный орган нарочно. </w:t>
      </w:r>
    </w:p>
    <w:p w14:paraId="6216CC5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3.5.2.3.в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не позднее 1 рабочего дня, следующего за днем оформления одного из решений, предусмотренных в абзацах втором – восьмом подпункта 2 пункта 3.3.6 настоящего Административного регламента, направляет Заключение в Уполномоченный орган или Федеральный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собственности), собственнику жилья и Заявителю; </w:t>
      </w:r>
    </w:p>
    <w:p w14:paraId="1FAB13E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3.5.2.4.в течение 3 календарных дней со дня принятия Межведомственной комиссией решения, предусмотренного пунктом 3.3.7 настоящего Административного регламента, направляет по 1 экземпляру заключения о признании жилого помещения непригодным для проживания инвалидов: </w:t>
      </w:r>
    </w:p>
    <w:p w14:paraId="01286CE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 Уполномоченный орган или Федеральный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посредством почтового отправления либо представляет нарочно; </w:t>
      </w:r>
    </w:p>
    <w:p w14:paraId="06E597E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-Заявителю посредством почтового отправления и (или) посредством Единого портала государственных и муниципальных услуг в личный кабинет Заявителя. </w:t>
      </w:r>
    </w:p>
    <w:p w14:paraId="3102550A" w14:textId="2873547F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3.5.</w:t>
      </w:r>
      <w:r w:rsidR="00D54183" w:rsidRPr="00FD7DEA">
        <w:rPr>
          <w:rFonts w:ascii="Times New Roman" w:hAnsi="Times New Roman" w:cs="Times New Roman"/>
          <w:sz w:val="24"/>
          <w:szCs w:val="24"/>
        </w:rPr>
        <w:t>3. Заключение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Межведомственной комиссии и членами Межведомственной комиссии в день его представления Уполномоченным лицом на подписание. </w:t>
      </w:r>
    </w:p>
    <w:p w14:paraId="41851BDD" w14:textId="7750EFC0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3.5.</w:t>
      </w:r>
      <w:r w:rsidR="00D54183" w:rsidRPr="00FD7DEA">
        <w:rPr>
          <w:rFonts w:ascii="Times New Roman" w:hAnsi="Times New Roman" w:cs="Times New Roman"/>
          <w:sz w:val="24"/>
          <w:szCs w:val="24"/>
        </w:rPr>
        <w:t>4. Максимальный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</w:t>
      </w:r>
      <w:r w:rsidR="00D54183">
        <w:rPr>
          <w:rFonts w:ascii="Times New Roman" w:hAnsi="Times New Roman" w:cs="Times New Roman"/>
          <w:sz w:val="24"/>
          <w:szCs w:val="24"/>
        </w:rPr>
        <w:t xml:space="preserve"> </w:t>
      </w:r>
      <w:r w:rsidRPr="00FD7DEA">
        <w:rPr>
          <w:rFonts w:ascii="Times New Roman" w:hAnsi="Times New Roman" w:cs="Times New Roman"/>
          <w:sz w:val="24"/>
          <w:szCs w:val="24"/>
        </w:rPr>
        <w:t xml:space="preserve">3 календарных дня со дня принятия Межведомственной комиссией одного из решений, предусмотренных в абзацах втором– восьмом подпункта 2 пункта 3.3.6, пункте 3.3.7 настоящего Административного регламента. </w:t>
      </w:r>
    </w:p>
    <w:p w14:paraId="2A8ACA76" w14:textId="73B91D4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3.5.</w:t>
      </w:r>
      <w:r w:rsidR="00D54183" w:rsidRPr="00FD7DEA">
        <w:rPr>
          <w:rFonts w:ascii="Times New Roman" w:hAnsi="Times New Roman" w:cs="Times New Roman"/>
          <w:sz w:val="24"/>
          <w:szCs w:val="24"/>
        </w:rPr>
        <w:t>5. Результатом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является оформление Межведомственной комиссией Заключения. </w:t>
      </w:r>
    </w:p>
    <w:p w14:paraId="2985D282" w14:textId="39CDD003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</w:t>
      </w:r>
      <w:r w:rsidR="00D54183" w:rsidRPr="00FD7DEA">
        <w:rPr>
          <w:rFonts w:ascii="Times New Roman" w:hAnsi="Times New Roman" w:cs="Times New Roman"/>
          <w:sz w:val="24"/>
          <w:szCs w:val="24"/>
        </w:rPr>
        <w:t>6. Принятие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Уполномоченным органом решения по итогам работы Межведомственной комиссии, направление (вручение) результата предоставления муниципальной услуги. </w:t>
      </w:r>
    </w:p>
    <w:p w14:paraId="0DE97D34" w14:textId="109FF1B2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3.6.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Основанием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является поступление в Уполномоченный орган Заключения. </w:t>
      </w:r>
    </w:p>
    <w:p w14:paraId="5174DB4D" w14:textId="32B94FB8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3.6.</w:t>
      </w:r>
      <w:r w:rsidR="00D54183" w:rsidRPr="00FD7DEA">
        <w:rPr>
          <w:rFonts w:ascii="Times New Roman" w:hAnsi="Times New Roman" w:cs="Times New Roman"/>
          <w:sz w:val="24"/>
          <w:szCs w:val="24"/>
        </w:rPr>
        <w:t>2. Решение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Уполномоченного органа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(далее– Решение) принимается в отношении помещений, жилых помещений муниципального жилищного фонда, частных жилых помещений и многоквартирных жилых домов, расположенных на</w:t>
      </w:r>
      <w:r w:rsidR="0013649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FD7DEA">
        <w:rPr>
          <w:rFonts w:ascii="Times New Roman" w:hAnsi="Times New Roman" w:cs="Times New Roman"/>
          <w:sz w:val="24"/>
          <w:szCs w:val="24"/>
        </w:rPr>
        <w:t xml:space="preserve"> </w:t>
      </w:r>
      <w:r w:rsidR="0013649B">
        <w:rPr>
          <w:rFonts w:ascii="Times New Roman" w:hAnsi="Times New Roman" w:cs="Times New Roman"/>
          <w:sz w:val="24"/>
          <w:szCs w:val="24"/>
        </w:rPr>
        <w:t>МР «Бабаюртовский район»</w:t>
      </w:r>
      <w:r w:rsidRPr="00FD7DEA">
        <w:rPr>
          <w:rFonts w:ascii="Times New Roman" w:hAnsi="Times New Roman" w:cs="Times New Roman"/>
          <w:sz w:val="24"/>
          <w:szCs w:val="24"/>
        </w:rPr>
        <w:t xml:space="preserve"> Республики Дагестан. </w:t>
      </w:r>
    </w:p>
    <w:p w14:paraId="0B0E07A5" w14:textId="25A884AD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Решение принимается в форме постановления администрации </w:t>
      </w:r>
      <w:r w:rsidR="00D54183">
        <w:rPr>
          <w:rFonts w:ascii="Times New Roman" w:hAnsi="Times New Roman" w:cs="Times New Roman"/>
          <w:sz w:val="24"/>
          <w:szCs w:val="24"/>
        </w:rPr>
        <w:t xml:space="preserve">МР «Бабаюртовский район» </w:t>
      </w:r>
      <w:r w:rsidRPr="00FD7DEA">
        <w:rPr>
          <w:rFonts w:ascii="Times New Roman" w:hAnsi="Times New Roman" w:cs="Times New Roman"/>
          <w:sz w:val="24"/>
          <w:szCs w:val="24"/>
        </w:rPr>
        <w:t xml:space="preserve">(далее – Постановление). </w:t>
      </w:r>
    </w:p>
    <w:p w14:paraId="34480348" w14:textId="27B126F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>3.6.</w:t>
      </w:r>
      <w:r w:rsidR="00D54183" w:rsidRPr="00FD7DEA">
        <w:rPr>
          <w:rFonts w:ascii="Times New Roman" w:hAnsi="Times New Roman" w:cs="Times New Roman"/>
          <w:sz w:val="24"/>
          <w:szCs w:val="24"/>
        </w:rPr>
        <w:t>3. Должностное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лицо Уполномоченного органа, ответственное за рассмотрение Заключений (далее – Должностное лицо): </w:t>
      </w:r>
    </w:p>
    <w:p w14:paraId="49B2BFC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1)в течение 2 календарных дней с даты поступления Заключения осуществляет разработку проекта Постановления: </w:t>
      </w:r>
    </w:p>
    <w:p w14:paraId="6974920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признании помещения жилым помещением в случае поступления Заключения о соответствии помещения требованиям, предъявляемым к жилому помещению, и его пригодности для проживания; </w:t>
      </w:r>
    </w:p>
    <w:p w14:paraId="38131B1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признании жилого помещения пригодным для проживания граждан в случае поступления Заключения об отсутствии оснований для признания жилого помещения непригодным для проживания; </w:t>
      </w:r>
    </w:p>
    <w:p w14:paraId="5003278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признании жилого помещения непригодным для проживания граждан в случае поступления Заключения о выявлении оснований для признания помещения непригодным для проживания; </w:t>
      </w:r>
    </w:p>
    <w:p w14:paraId="2411698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признании многоквартирного дома аварийным и подлежащим сносу в случае поступления Заключения о выявлении оснований для признания многоквартирного дома аварийным и подлежащим сносу; </w:t>
      </w:r>
    </w:p>
    <w:p w14:paraId="4B091117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реконструкции; </w:t>
      </w:r>
    </w:p>
    <w:p w14:paraId="35E18509" w14:textId="11EEC49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2)в течение 3 календарных дней с даты поступления Заключения осуществляет разработку проекта распоряжения администрации </w:t>
      </w:r>
      <w:r w:rsidR="00D54183">
        <w:rPr>
          <w:rFonts w:ascii="Times New Roman" w:hAnsi="Times New Roman" w:cs="Times New Roman"/>
          <w:sz w:val="24"/>
          <w:szCs w:val="24"/>
        </w:rPr>
        <w:t xml:space="preserve">МР «Бабаюртовский район» </w:t>
      </w:r>
      <w:r w:rsidRPr="00FD7DEA">
        <w:rPr>
          <w:rFonts w:ascii="Times New Roman" w:hAnsi="Times New Roman" w:cs="Times New Roman"/>
          <w:sz w:val="24"/>
          <w:szCs w:val="24"/>
        </w:rPr>
        <w:t xml:space="preserve">Республики Дагестан (далее– Распоряжение). </w:t>
      </w:r>
    </w:p>
    <w:p w14:paraId="27B97067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Распоряжении указывается: </w:t>
      </w:r>
    </w:p>
    <w:p w14:paraId="1019F9D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-дата и номер Заключения, </w:t>
      </w:r>
    </w:p>
    <w:p w14:paraId="4F93299D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-реквизиты Постановления (дата и номер Постановления вносятся в текст Распоряжения после издания Постановления), за исключением случая поступления Заключения о выявлении оснований для признания помещения непригодным для проживания, об отсутствии оснований для признания многоквартирного дома аварийным и подлежащим сносу и реконструкции; </w:t>
      </w:r>
    </w:p>
    <w:p w14:paraId="5BB04AD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дальнейшем использовании помещения, за исключением поступления Заключения о 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Положении требованиями, о выявлении оснований для признания многоквартирного дома аварийным и подлежащим сносу или реконструкции; </w:t>
      </w:r>
    </w:p>
    <w:p w14:paraId="15332B8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сроках отселения физических и юридических лиц (в случае поступления Заключения о выявлении оснований для признания многоквартирного дома аварийным и подлежащим сносу или реконструкции); </w:t>
      </w:r>
    </w:p>
    <w:p w14:paraId="6719168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-о признании необходимости проведения ремонтно-восстановительных работ (в случае поступления Заключения о 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Положении требованиями). </w:t>
      </w:r>
    </w:p>
    <w:p w14:paraId="4882465C" w14:textId="0F50B871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3.6.</w:t>
      </w:r>
      <w:r w:rsidR="00D54183" w:rsidRPr="00FD7DEA">
        <w:rPr>
          <w:rFonts w:ascii="Times New Roman" w:hAnsi="Times New Roman" w:cs="Times New Roman"/>
          <w:sz w:val="24"/>
          <w:szCs w:val="24"/>
        </w:rPr>
        <w:t>4. Проекты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Постановления, Распоряжения подлежат согласованию с должностными лицами администрации </w:t>
      </w:r>
      <w:r w:rsidR="00D54183">
        <w:rPr>
          <w:rFonts w:ascii="Times New Roman" w:hAnsi="Times New Roman" w:cs="Times New Roman"/>
          <w:sz w:val="24"/>
          <w:szCs w:val="24"/>
        </w:rPr>
        <w:t xml:space="preserve">МР «Бабаюртовский район» </w:t>
      </w:r>
      <w:r w:rsidRPr="00FD7DEA">
        <w:rPr>
          <w:rFonts w:ascii="Times New Roman" w:hAnsi="Times New Roman" w:cs="Times New Roman"/>
          <w:sz w:val="24"/>
          <w:szCs w:val="24"/>
        </w:rPr>
        <w:t xml:space="preserve">Республики Дагестан, права и обязанности которых регулируются проектом Постановления, Распоряжения (далее - Заинтересованные лица). </w:t>
      </w:r>
    </w:p>
    <w:p w14:paraId="48D200ED" w14:textId="673EB9C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Состав Заинтересованных лиц, с которыми осуществляется согласование проекта Постановления, Распоряжения определяется Уполномоченным лицом в соответствии с законодательством Российской Федерации, законодательством Республики Дагестан, муниципальными нормативными правовыми актами </w:t>
      </w:r>
      <w:r w:rsidR="00D54183">
        <w:rPr>
          <w:rFonts w:ascii="Times New Roman" w:hAnsi="Times New Roman" w:cs="Times New Roman"/>
          <w:sz w:val="24"/>
          <w:szCs w:val="24"/>
        </w:rPr>
        <w:t>МР Бабаюртовский район»</w:t>
      </w:r>
      <w:r w:rsidRPr="00FD7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A6535" w14:textId="69442AC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Разработка проекта Постановления, Распоряжения его согласование с Заинтересованными лицами и издание Постановления, Распоряжения администрации </w:t>
      </w:r>
      <w:r w:rsidR="00D54183">
        <w:rPr>
          <w:rFonts w:ascii="Times New Roman" w:hAnsi="Times New Roman" w:cs="Times New Roman"/>
          <w:sz w:val="24"/>
          <w:szCs w:val="24"/>
        </w:rPr>
        <w:t xml:space="preserve">МР «Бабаюртовский район» </w:t>
      </w:r>
      <w:r w:rsidRPr="00FD7DEA">
        <w:rPr>
          <w:rFonts w:ascii="Times New Roman" w:hAnsi="Times New Roman" w:cs="Times New Roman"/>
          <w:sz w:val="24"/>
          <w:szCs w:val="24"/>
        </w:rPr>
        <w:t xml:space="preserve">осуществляются в порядке, установленном муниципальными нормативными правовыми актами </w:t>
      </w:r>
      <w:r w:rsidR="00D54183">
        <w:rPr>
          <w:rFonts w:ascii="Times New Roman" w:hAnsi="Times New Roman" w:cs="Times New Roman"/>
          <w:sz w:val="24"/>
          <w:szCs w:val="24"/>
        </w:rPr>
        <w:t xml:space="preserve">МР </w:t>
      </w:r>
      <w:r w:rsidR="00D54183">
        <w:rPr>
          <w:rFonts w:ascii="Times New Roman" w:hAnsi="Times New Roman" w:cs="Times New Roman"/>
          <w:sz w:val="24"/>
          <w:szCs w:val="24"/>
        </w:rPr>
        <w:lastRenderedPageBreak/>
        <w:t xml:space="preserve">«Бабаюртовский район» </w:t>
      </w:r>
      <w:r w:rsidRPr="00FD7DEA">
        <w:rPr>
          <w:rFonts w:ascii="Times New Roman" w:hAnsi="Times New Roman" w:cs="Times New Roman"/>
          <w:sz w:val="24"/>
          <w:szCs w:val="24"/>
        </w:rPr>
        <w:t xml:space="preserve">Республики Дагестан, определяющими процедуру подготовки муниципальных правовых актов </w:t>
      </w:r>
      <w:r w:rsidR="00D54183">
        <w:rPr>
          <w:rFonts w:ascii="Times New Roman" w:hAnsi="Times New Roman" w:cs="Times New Roman"/>
          <w:sz w:val="24"/>
          <w:szCs w:val="24"/>
        </w:rPr>
        <w:t xml:space="preserve">МР «Бабаюртовский район» </w:t>
      </w:r>
      <w:r w:rsidRPr="00FD7DEA">
        <w:rPr>
          <w:rFonts w:ascii="Times New Roman" w:hAnsi="Times New Roman" w:cs="Times New Roman"/>
          <w:sz w:val="24"/>
          <w:szCs w:val="24"/>
        </w:rPr>
        <w:t xml:space="preserve">Республики Дагестан. </w:t>
      </w:r>
    </w:p>
    <w:p w14:paraId="61896550" w14:textId="22030AC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3.6.</w:t>
      </w:r>
      <w:r w:rsidR="00D54183" w:rsidRPr="00FD7DEA">
        <w:rPr>
          <w:rFonts w:ascii="Times New Roman" w:hAnsi="Times New Roman" w:cs="Times New Roman"/>
          <w:sz w:val="24"/>
          <w:szCs w:val="24"/>
        </w:rPr>
        <w:t>5. Издание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Постановления, Распоряжения осуществляется в течение 30 календарных дней со дня получения Уполномоченным органом Заключения, а в случае проведенного Межведомственной комиссии обследования жилых помещений, получивших повреждения в результате чрезвычайной </w:t>
      </w:r>
      <w:r w:rsidR="00D54183" w:rsidRPr="00FD7DEA">
        <w:rPr>
          <w:rFonts w:ascii="Times New Roman" w:hAnsi="Times New Roman" w:cs="Times New Roman"/>
          <w:sz w:val="24"/>
          <w:szCs w:val="24"/>
        </w:rPr>
        <w:t>ситуации, -</w:t>
      </w:r>
      <w:r w:rsidRPr="00FD7DEA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получения Уполномоченным органом Заключения. </w:t>
      </w:r>
    </w:p>
    <w:p w14:paraId="6F009DB4" w14:textId="43C7F55A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3.6.</w:t>
      </w:r>
      <w:r w:rsidR="00D54183" w:rsidRPr="00FD7DEA">
        <w:rPr>
          <w:rFonts w:ascii="Times New Roman" w:hAnsi="Times New Roman" w:cs="Times New Roman"/>
          <w:sz w:val="24"/>
          <w:szCs w:val="24"/>
        </w:rPr>
        <w:t>6. Должностное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лицо в течение 5 календарных дней со дня издания Постановления направляет по 1 экземпляру Распоряжения и Заключения, а также копию Постановления (при наличии): </w:t>
      </w:r>
    </w:p>
    <w:p w14:paraId="05AEF4F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-Заявителю и собственнику жилого помещения посредством почтового отправления или электронной форме с использованием информационно-телекоммуникационных сетей общего пользования, в том числе посредством Единого портала государственных и муниципальных услуг в личный кабинет Заявителя; </w:t>
      </w:r>
    </w:p>
    <w:p w14:paraId="23F82A8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-в орган государственного жилищного надзора (муниципального жилищного контроля) по месту нахождения жилого помещения, признанного непригодным для проживания, или многоквартирного дома, признанного аварийным и подлежащим сносу или реконструкции посредством почтового отправления или посредством системы автоматизации делопроизводства и электронного документооборота (в случае признания жилого помещения непригодным для проживания и многоквартирного дома аварийным и подлежащим сносу или реконструкции). </w:t>
      </w:r>
    </w:p>
    <w:p w14:paraId="028365FE" w14:textId="7946C41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3.6.</w:t>
      </w:r>
      <w:r w:rsidR="00D54183" w:rsidRPr="00FD7DEA">
        <w:rPr>
          <w:rFonts w:ascii="Times New Roman" w:hAnsi="Times New Roman" w:cs="Times New Roman"/>
          <w:sz w:val="24"/>
          <w:szCs w:val="24"/>
        </w:rPr>
        <w:t>7. Максимальный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</w:t>
      </w:r>
      <w:r w:rsidR="00D54183">
        <w:rPr>
          <w:rFonts w:ascii="Times New Roman" w:hAnsi="Times New Roman" w:cs="Times New Roman"/>
          <w:sz w:val="24"/>
          <w:szCs w:val="24"/>
        </w:rPr>
        <w:t xml:space="preserve"> </w:t>
      </w:r>
      <w:r w:rsidRPr="00FD7DEA">
        <w:rPr>
          <w:rFonts w:ascii="Times New Roman" w:hAnsi="Times New Roman" w:cs="Times New Roman"/>
          <w:sz w:val="24"/>
          <w:szCs w:val="24"/>
        </w:rPr>
        <w:t xml:space="preserve">35 календарных дней со дня поступления в Уполномоченный орган Заключения,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- 15 календарных дней со дня получения Уполномоченным органом Заключения. </w:t>
      </w:r>
    </w:p>
    <w:p w14:paraId="05EC6D8F" w14:textId="501AF84E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3.6.</w:t>
      </w:r>
      <w:r w:rsidR="00D54183" w:rsidRPr="00FD7DEA">
        <w:rPr>
          <w:rFonts w:ascii="Times New Roman" w:hAnsi="Times New Roman" w:cs="Times New Roman"/>
          <w:sz w:val="24"/>
          <w:szCs w:val="24"/>
        </w:rPr>
        <w:t>8. Результатом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является издание Уполномоченным органом Постановления и (или) Распоряжения, направление Заявителю и собственнику жилого помещения Распоряжения, Заключения и копии Постановления (при наличии). </w:t>
      </w:r>
    </w:p>
    <w:p w14:paraId="5A33C7D7" w14:textId="476823AE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3.6.</w:t>
      </w:r>
      <w:r w:rsidR="00D54183" w:rsidRPr="00FD7DEA">
        <w:rPr>
          <w:rFonts w:ascii="Times New Roman" w:hAnsi="Times New Roman" w:cs="Times New Roman"/>
          <w:sz w:val="24"/>
          <w:szCs w:val="24"/>
        </w:rPr>
        <w:t>9. Постановление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, Заключение могут быть обжалованы заинтересованными лицами в судебном порядке. </w:t>
      </w:r>
    </w:p>
    <w:p w14:paraId="0F86591E" w14:textId="34BA84DE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</w:t>
      </w:r>
      <w:r w:rsidR="00D54183" w:rsidRPr="00FD7DEA">
        <w:rPr>
          <w:rFonts w:ascii="Times New Roman" w:hAnsi="Times New Roman" w:cs="Times New Roman"/>
          <w:sz w:val="24"/>
          <w:szCs w:val="24"/>
        </w:rPr>
        <w:t>7. Порядок</w:t>
      </w:r>
      <w:r w:rsidRPr="00FD7DEA">
        <w:rPr>
          <w:rFonts w:ascii="Times New Roman" w:hAnsi="Times New Roman" w:cs="Times New Roman"/>
          <w:sz w:val="24"/>
          <w:szCs w:val="24"/>
        </w:rPr>
        <w:t xml:space="preserve"> осуществления административных процедур в электронной форме, в том числе с использованием Единого портала государственных и муниципальных услуг. </w:t>
      </w:r>
    </w:p>
    <w:p w14:paraId="30158C2C" w14:textId="6F756DD0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3.7.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При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14:paraId="45AF374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получение информации о порядке и сроках предоставления муниципальной услуги; </w:t>
      </w:r>
    </w:p>
    <w:p w14:paraId="6DE8304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запись на прием в Уполномоченный орган для подачи запроса о предоставлении муниципальной услуги (далее – Запрос); </w:t>
      </w:r>
    </w:p>
    <w:p w14:paraId="7F8FED73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формирование Запроса; </w:t>
      </w:r>
    </w:p>
    <w:p w14:paraId="4F954BB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прием и регистрация Уполномоченным органом Запроса и иных документов, необходимых для предоставления муниципальной услуги; </w:t>
      </w:r>
    </w:p>
    <w:p w14:paraId="2D8582F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получение результата предоставления муниципальной услуги; </w:t>
      </w:r>
    </w:p>
    <w:p w14:paraId="75FE2A6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получение сведений о ходе выполнения Запроса; </w:t>
      </w:r>
    </w:p>
    <w:p w14:paraId="32AC8D4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осуществление оценки качества предоставления муниципальной услуги; </w:t>
      </w:r>
    </w:p>
    <w:p w14:paraId="20B3AB2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досудебное (внесудебное) обжалование решений и действий (бездействия) Уполномоченного лица, Межведомственной комиссии, должностных лиц Уполномоченного органа, Межведомственной комиссии; </w:t>
      </w:r>
    </w:p>
    <w:p w14:paraId="27B9443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 </w:t>
      </w:r>
    </w:p>
    <w:p w14:paraId="097ADE6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предъявление Заявителю варианта предоставления муниципальной услуги, предусмотренной настоящим Административным регламентом. </w:t>
      </w:r>
    </w:p>
    <w:p w14:paraId="49B2E8E3" w14:textId="1DDA8E9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3.7.</w:t>
      </w:r>
      <w:r w:rsidR="00D54183" w:rsidRPr="00FD7DEA">
        <w:rPr>
          <w:rFonts w:ascii="Times New Roman" w:hAnsi="Times New Roman" w:cs="Times New Roman"/>
          <w:sz w:val="24"/>
          <w:szCs w:val="24"/>
        </w:rPr>
        <w:t>2. Для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6F9D33A3" w14:textId="50A56A7E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 3.7.</w:t>
      </w:r>
      <w:r w:rsidR="00D54183" w:rsidRPr="00FD7DEA">
        <w:rPr>
          <w:rFonts w:ascii="Times New Roman" w:hAnsi="Times New Roman" w:cs="Times New Roman"/>
          <w:sz w:val="24"/>
          <w:szCs w:val="24"/>
        </w:rPr>
        <w:t>3. Заявление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 </w:t>
      </w:r>
    </w:p>
    <w:p w14:paraId="7CD2F8F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3.7.4.В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 </w:t>
      </w:r>
    </w:p>
    <w:p w14:paraId="44A6D6A7" w14:textId="43163F5A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3.7.</w:t>
      </w:r>
      <w:r w:rsidR="00D54183" w:rsidRPr="00FD7DEA">
        <w:rPr>
          <w:rFonts w:ascii="Times New Roman" w:hAnsi="Times New Roman" w:cs="Times New Roman"/>
          <w:sz w:val="24"/>
          <w:szCs w:val="24"/>
        </w:rPr>
        <w:t>5. Заявителю</w:t>
      </w:r>
      <w:r w:rsidRPr="00FD7DEA">
        <w:rPr>
          <w:rFonts w:ascii="Times New Roman" w:hAnsi="Times New Roman" w:cs="Times New Roman"/>
          <w:sz w:val="24"/>
          <w:szCs w:val="24"/>
        </w:rPr>
        <w:t xml:space="preserve">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 </w:t>
      </w:r>
    </w:p>
    <w:p w14:paraId="4F85AF4A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 </w:t>
      </w:r>
    </w:p>
    <w:p w14:paraId="56A295E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 Административного регламента, размещается оператором Единого портала государственных и муниципальных услуг в едином личном кабинете или в электронной форме запроса. </w:t>
      </w:r>
    </w:p>
    <w:p w14:paraId="365EA27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 </w:t>
      </w:r>
    </w:p>
    <w:p w14:paraId="678B118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4DB666" w14:textId="755327C7" w:rsidR="00FD7DEA" w:rsidRPr="00FD7DEA" w:rsidRDefault="00FD7DEA" w:rsidP="00FD7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EA">
        <w:rPr>
          <w:rFonts w:ascii="Times New Roman" w:hAnsi="Times New Roman" w:cs="Times New Roman"/>
          <w:b/>
          <w:sz w:val="24"/>
          <w:szCs w:val="24"/>
        </w:rPr>
        <w:t>4.Формы контроля за исполнением Административного регламента</w:t>
      </w:r>
    </w:p>
    <w:p w14:paraId="245B458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79AD8" w14:textId="3E670A1A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4.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Контроль</w:t>
      </w:r>
      <w:r w:rsidRPr="00FD7DEA">
        <w:rPr>
          <w:rFonts w:ascii="Times New Roman" w:hAnsi="Times New Roman" w:cs="Times New Roman"/>
          <w:sz w:val="24"/>
          <w:szCs w:val="24"/>
        </w:rPr>
        <w:t xml:space="preserve">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председателем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 </w:t>
      </w:r>
    </w:p>
    <w:p w14:paraId="594C36E5" w14:textId="0A7AF8BD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4.</w:t>
      </w:r>
      <w:r w:rsidR="00D54183" w:rsidRPr="00FD7DEA">
        <w:rPr>
          <w:rFonts w:ascii="Times New Roman" w:hAnsi="Times New Roman" w:cs="Times New Roman"/>
          <w:sz w:val="24"/>
          <w:szCs w:val="24"/>
        </w:rPr>
        <w:t>2. Проверка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полноты и качества предоставления муниципальной услуги осуществляется путем проведения: </w:t>
      </w:r>
    </w:p>
    <w:p w14:paraId="5BE2D4A5" w14:textId="2DF700D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4.2.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Плановых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 </w:t>
      </w:r>
    </w:p>
    <w:p w14:paraId="28049589" w14:textId="57B35B01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4.2.</w:t>
      </w:r>
      <w:r w:rsidR="00D54183" w:rsidRPr="00FD7DEA">
        <w:rPr>
          <w:rFonts w:ascii="Times New Roman" w:hAnsi="Times New Roman" w:cs="Times New Roman"/>
          <w:sz w:val="24"/>
          <w:szCs w:val="24"/>
        </w:rPr>
        <w:t>2. Внеплановых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 </w:t>
      </w:r>
    </w:p>
    <w:p w14:paraId="52E96935" w14:textId="7407DF5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4.</w:t>
      </w:r>
      <w:r w:rsidR="00D54183" w:rsidRPr="00FD7DEA">
        <w:rPr>
          <w:rFonts w:ascii="Times New Roman" w:hAnsi="Times New Roman" w:cs="Times New Roman"/>
          <w:sz w:val="24"/>
          <w:szCs w:val="24"/>
        </w:rPr>
        <w:t>3. Плановые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целом- 1 раз в год, внеплановые- при поступлении в Уполномоченный орган жалобы Заявителя на своевременность, </w:t>
      </w:r>
      <w:r w:rsidRPr="00FD7DEA">
        <w:rPr>
          <w:rFonts w:ascii="Times New Roman" w:hAnsi="Times New Roman" w:cs="Times New Roman"/>
          <w:sz w:val="24"/>
          <w:szCs w:val="24"/>
        </w:rPr>
        <w:lastRenderedPageBreak/>
        <w:t xml:space="preserve">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 </w:t>
      </w:r>
    </w:p>
    <w:p w14:paraId="5F75F82F" w14:textId="65CD10D0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4.</w:t>
      </w:r>
      <w:r w:rsidR="00D54183" w:rsidRPr="00FD7DEA">
        <w:rPr>
          <w:rFonts w:ascii="Times New Roman" w:hAnsi="Times New Roman" w:cs="Times New Roman"/>
          <w:sz w:val="24"/>
          <w:szCs w:val="24"/>
        </w:rPr>
        <w:t>4. По</w:t>
      </w:r>
      <w:r w:rsidRPr="00FD7DEA">
        <w:rPr>
          <w:rFonts w:ascii="Times New Roman" w:hAnsi="Times New Roman" w:cs="Times New Roman"/>
          <w:sz w:val="24"/>
          <w:szCs w:val="24"/>
        </w:rPr>
        <w:t xml:space="preserve"> результатам проведенной проверки составляется акт проверки, в котором отражаются выявленные нарушения и предложения по их устранению. Акт проверки подписывается должностным лицом Уполномоченного органа, уполномоченным на проведение проверки. </w:t>
      </w:r>
    </w:p>
    <w:p w14:paraId="4BBF0C6C" w14:textId="5DBAC224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4.</w:t>
      </w:r>
      <w:r w:rsidR="00D54183" w:rsidRPr="00FD7DEA">
        <w:rPr>
          <w:rFonts w:ascii="Times New Roman" w:hAnsi="Times New Roman" w:cs="Times New Roman"/>
          <w:sz w:val="24"/>
          <w:szCs w:val="24"/>
        </w:rPr>
        <w:t>5. Должностные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лица Уполномоченного органа, Межведомственной комиссии участвующие в предоставлении муниципальной услуги, несут ответственность за соблюдением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 в соответствии с законодательством Российской Федерации. </w:t>
      </w:r>
    </w:p>
    <w:p w14:paraId="7B4C73E8" w14:textId="32669C5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4.</w:t>
      </w:r>
      <w:r w:rsidR="00D54183" w:rsidRPr="00FD7DEA">
        <w:rPr>
          <w:rFonts w:ascii="Times New Roman" w:hAnsi="Times New Roman" w:cs="Times New Roman"/>
          <w:sz w:val="24"/>
          <w:szCs w:val="24"/>
        </w:rPr>
        <w:t>6. Самостоятельной</w:t>
      </w:r>
      <w:r w:rsidRPr="00FD7DEA">
        <w:rPr>
          <w:rFonts w:ascii="Times New Roman" w:hAnsi="Times New Roman" w:cs="Times New Roman"/>
          <w:sz w:val="24"/>
          <w:szCs w:val="24"/>
        </w:rPr>
        <w:t xml:space="preserve">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 </w:t>
      </w:r>
    </w:p>
    <w:p w14:paraId="3F0781F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67DE51" w14:textId="77777777" w:rsidR="00FD7DEA" w:rsidRDefault="00FD7DEA" w:rsidP="00FD7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EA">
        <w:rPr>
          <w:rFonts w:ascii="Times New Roman" w:hAnsi="Times New Roman" w:cs="Times New Roman"/>
          <w:b/>
          <w:sz w:val="24"/>
          <w:szCs w:val="24"/>
        </w:rPr>
        <w:t>5.Досудебный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A40B46" w14:textId="106ECAD4" w:rsidR="00FD7DEA" w:rsidRPr="00FD7DEA" w:rsidRDefault="00FD7DEA" w:rsidP="00FD7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EA">
        <w:rPr>
          <w:rFonts w:ascii="Times New Roman" w:hAnsi="Times New Roman" w:cs="Times New Roman"/>
          <w:b/>
          <w:sz w:val="24"/>
          <w:szCs w:val="24"/>
        </w:rPr>
        <w:t>и действий (бездействия) Уполномоченного органа, а также его должностных лиц, муниципальных служащих, МФЦ, работников МФЦ</w:t>
      </w:r>
    </w:p>
    <w:p w14:paraId="22513B1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53F5B0" w14:textId="60E69A0D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5.</w:t>
      </w:r>
      <w:r w:rsidR="00D54183" w:rsidRPr="00FD7DEA">
        <w:rPr>
          <w:rFonts w:ascii="Times New Roman" w:hAnsi="Times New Roman" w:cs="Times New Roman"/>
          <w:sz w:val="24"/>
          <w:szCs w:val="24"/>
        </w:rPr>
        <w:t>1. Заявитель</w:t>
      </w:r>
      <w:r w:rsidRPr="00FD7DEA">
        <w:rPr>
          <w:rFonts w:ascii="Times New Roman" w:hAnsi="Times New Roman" w:cs="Times New Roman"/>
          <w:sz w:val="24"/>
          <w:szCs w:val="24"/>
        </w:rPr>
        <w:t xml:space="preserve"> может обратиться с жалобой на решения и действия (бездействие) Уполномоченного органа, а также его должностных лиц, муниципальных служащих, МФЦ, работников МФЦ, в том числе в следующих случаях: </w:t>
      </w:r>
    </w:p>
    <w:p w14:paraId="2D0513B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1)нарушение срока регистрации запроса Заявителя о предоставлении муниципальной услуги, запроса, указанного в статье 15.1 Федерального закона №210-ФЗ; </w:t>
      </w:r>
    </w:p>
    <w:p w14:paraId="36D31958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2)нарушение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№210- ФЗ; </w:t>
      </w:r>
    </w:p>
    <w:p w14:paraId="5B801D15" w14:textId="52B5AEC5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</w:t>
      </w:r>
      <w:r w:rsidR="00D54183">
        <w:rPr>
          <w:rFonts w:ascii="Times New Roman" w:hAnsi="Times New Roman" w:cs="Times New Roman"/>
          <w:sz w:val="24"/>
          <w:szCs w:val="24"/>
        </w:rPr>
        <w:t xml:space="preserve">МР «Бабаюртовский район» </w:t>
      </w:r>
      <w:r w:rsidRPr="00FD7DEA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услуги; </w:t>
      </w:r>
    </w:p>
    <w:p w14:paraId="5CE89FD8" w14:textId="40CD82D5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</w:t>
      </w:r>
      <w:r w:rsidR="00D54183">
        <w:rPr>
          <w:rFonts w:ascii="Times New Roman" w:hAnsi="Times New Roman" w:cs="Times New Roman"/>
          <w:sz w:val="24"/>
          <w:szCs w:val="24"/>
        </w:rPr>
        <w:t>МР «Бабаюртовский район»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 Заявителя; </w:t>
      </w:r>
    </w:p>
    <w:p w14:paraId="63490CEA" w14:textId="17FF2962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Дагестан, муниципальными правовыми актами </w:t>
      </w:r>
      <w:r w:rsidR="00D54183">
        <w:rPr>
          <w:rFonts w:ascii="Times New Roman" w:hAnsi="Times New Roman" w:cs="Times New Roman"/>
          <w:sz w:val="24"/>
          <w:szCs w:val="24"/>
        </w:rPr>
        <w:t>МР «Бабаюртовский район»</w:t>
      </w:r>
      <w:r w:rsidRPr="00FD7DEA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№210-ФЗ; </w:t>
      </w:r>
    </w:p>
    <w:p w14:paraId="048158FC" w14:textId="550DA32F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нормативными правовыми актами </w:t>
      </w:r>
      <w:r w:rsidR="00D54183">
        <w:rPr>
          <w:rFonts w:ascii="Times New Roman" w:hAnsi="Times New Roman" w:cs="Times New Roman"/>
          <w:sz w:val="24"/>
          <w:szCs w:val="24"/>
        </w:rPr>
        <w:t>МР «Бабаюртовский район»</w:t>
      </w:r>
      <w:r w:rsidR="00D54183" w:rsidRPr="00D54183">
        <w:rPr>
          <w:rFonts w:ascii="Times New Roman" w:hAnsi="Times New Roman" w:cs="Times New Roman"/>
          <w:sz w:val="24"/>
          <w:szCs w:val="24"/>
        </w:rPr>
        <w:t>.</w:t>
      </w:r>
      <w:r w:rsidRPr="00FD7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F653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7)отказ Уполномоченного органа, его должностного лица, муниципальных служащих,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FD7DEA">
        <w:rPr>
          <w:rFonts w:ascii="Times New Roman" w:hAnsi="Times New Roman" w:cs="Times New Roman"/>
          <w:sz w:val="24"/>
          <w:szCs w:val="24"/>
        </w:rPr>
        <w:lastRenderedPageBreak/>
        <w:t xml:space="preserve">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№210-ФЗ; </w:t>
      </w:r>
    </w:p>
    <w:p w14:paraId="281A7BCC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8)нарушение срока или порядка выдачи документов по результатам предоставления муниципальной услуги; </w:t>
      </w:r>
    </w:p>
    <w:p w14:paraId="1B0BF6FC" w14:textId="2916FD9F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Дагестан, муниципальными нормативными правовыми актами </w:t>
      </w:r>
      <w:r w:rsidR="003D7A74">
        <w:rPr>
          <w:rFonts w:ascii="Times New Roman" w:hAnsi="Times New Roman" w:cs="Times New Roman"/>
          <w:sz w:val="24"/>
          <w:szCs w:val="24"/>
        </w:rPr>
        <w:t>МР «Бабаюртовский район»</w:t>
      </w:r>
      <w:r w:rsidRPr="00FD7DEA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№210-ФЗ; </w:t>
      </w:r>
    </w:p>
    <w:p w14:paraId="350EEC07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№210-ФЗ. </w:t>
      </w:r>
    </w:p>
    <w:p w14:paraId="18819127" w14:textId="09FEA21B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5.</w:t>
      </w:r>
      <w:r w:rsidR="003D7A74" w:rsidRPr="00FD7DEA">
        <w:rPr>
          <w:rFonts w:ascii="Times New Roman" w:hAnsi="Times New Roman" w:cs="Times New Roman"/>
          <w:sz w:val="24"/>
          <w:szCs w:val="24"/>
        </w:rPr>
        <w:t>2. Жалоба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подается в письменной форме на бумажном носителе, в электронной форме в Уполномоченный орган, МФЦ. </w:t>
      </w:r>
    </w:p>
    <w:p w14:paraId="3DAA390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с использованием информационно-телекоммуникационной сети "Интернет", официального сайта Уполномоченного органа, Единого портала государственных и муниципальных услуг, а также может быть принята при личном приеме Заявителя. </w:t>
      </w:r>
    </w:p>
    <w:p w14:paraId="465A42F7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Республики Дагестан. </w:t>
      </w:r>
    </w:p>
    <w:p w14:paraId="0FC7E8E2" w14:textId="27DE7C26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5.</w:t>
      </w:r>
      <w:r w:rsidR="003D7A74" w:rsidRPr="00FD7DEA">
        <w:rPr>
          <w:rFonts w:ascii="Times New Roman" w:hAnsi="Times New Roman" w:cs="Times New Roman"/>
          <w:sz w:val="24"/>
          <w:szCs w:val="24"/>
        </w:rPr>
        <w:t>3. Жалобы</w:t>
      </w:r>
      <w:r w:rsidRPr="00FD7DE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Уполномоченного органа. </w:t>
      </w:r>
    </w:p>
    <w:p w14:paraId="033DCFD7" w14:textId="37B11FB0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5.</w:t>
      </w:r>
      <w:r w:rsidR="003D7A74" w:rsidRPr="00FD7DEA">
        <w:rPr>
          <w:rFonts w:ascii="Times New Roman" w:hAnsi="Times New Roman" w:cs="Times New Roman"/>
          <w:sz w:val="24"/>
          <w:szCs w:val="24"/>
        </w:rPr>
        <w:t>4. Жалоба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должна содержать: </w:t>
      </w:r>
    </w:p>
    <w:p w14:paraId="755B253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1)наименование Уполномоченного органа, должностного лица Уполномоченного органа, или муниципального служащего, МФЦ, руководителя и (или) работника МФЦ, решения и действия (бездействие) которых обжалуются; </w:t>
      </w:r>
    </w:p>
    <w:p w14:paraId="44B0E04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2)фамилию, имя, отчество (последнее-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5099782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3)сведения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МФЦ; </w:t>
      </w:r>
    </w:p>
    <w:p w14:paraId="2AA296D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4)доводы,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органа, </w:t>
      </w:r>
      <w:r w:rsidRPr="00FD7DE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 </w:t>
      </w:r>
    </w:p>
    <w:p w14:paraId="3A82159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14:paraId="2B8421DF" w14:textId="253E3C2F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5.</w:t>
      </w:r>
      <w:r w:rsidR="003D7A74" w:rsidRPr="00FD7DEA">
        <w:rPr>
          <w:rFonts w:ascii="Times New Roman" w:hAnsi="Times New Roman" w:cs="Times New Roman"/>
          <w:sz w:val="24"/>
          <w:szCs w:val="24"/>
        </w:rPr>
        <w:t>5. Основанием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начала процедуры досудебного обжалования является поступление жалобы Заявителя. Регистрация жалобы осуществляется должностным лицом Уполномоченного органа, работником МФЦ в течение 3 календарных дней со дня ее поступления. </w:t>
      </w:r>
    </w:p>
    <w:p w14:paraId="071428D4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Жалоба, поступившая в Уполномоченный орган, МФЦ, Учредителю МФЦ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2B6F051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5.6.В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14:paraId="5D220B8E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 </w:t>
      </w:r>
    </w:p>
    <w:p w14:paraId="7E223121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Должностное лицо Уполномоченного органа, работник МФЦ,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 </w:t>
      </w:r>
    </w:p>
    <w:p w14:paraId="00C3CA6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 </w:t>
      </w:r>
    </w:p>
    <w:p w14:paraId="7239B925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 </w:t>
      </w:r>
    </w:p>
    <w:p w14:paraId="2B80C2D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05BEB368" w14:textId="0DF9A7E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В случае если в жалобе обжалуется судебное решение, такая жалоба в течение семи дней со дня е</w:t>
      </w:r>
      <w:r w:rsidR="00BB0A9C">
        <w:rPr>
          <w:rFonts w:ascii="Times New Roman" w:hAnsi="Times New Roman" w:cs="Times New Roman"/>
          <w:sz w:val="24"/>
          <w:szCs w:val="24"/>
        </w:rPr>
        <w:t>ё</w:t>
      </w:r>
      <w:r w:rsidRPr="00FD7DEA">
        <w:rPr>
          <w:rFonts w:ascii="Times New Roman" w:hAnsi="Times New Roman" w:cs="Times New Roman"/>
          <w:sz w:val="24"/>
          <w:szCs w:val="24"/>
        </w:rPr>
        <w:t xml:space="preserve"> регистрации возвращается Заявителю, направившему жалобу, с разъяснением порядка обжалования данного судебного решения. </w:t>
      </w:r>
    </w:p>
    <w:p w14:paraId="7FF54A56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Уполномоченного органа, работник МФЦ,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 </w:t>
      </w:r>
    </w:p>
    <w:p w14:paraId="0031AFDF" w14:textId="00814412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5.</w:t>
      </w:r>
      <w:r w:rsidR="003D7A74" w:rsidRPr="00FD7DEA">
        <w:rPr>
          <w:rFonts w:ascii="Times New Roman" w:hAnsi="Times New Roman" w:cs="Times New Roman"/>
          <w:sz w:val="24"/>
          <w:szCs w:val="24"/>
        </w:rPr>
        <w:t>7. По</w:t>
      </w:r>
      <w:r w:rsidRPr="00FD7DEA">
        <w:rPr>
          <w:rFonts w:ascii="Times New Roman" w:hAnsi="Times New Roman" w:cs="Times New Roman"/>
          <w:sz w:val="24"/>
          <w:szCs w:val="24"/>
        </w:rPr>
        <w:t xml:space="preserve"> результатам рассмотрения жалобы принимается одно из следующих решений: </w:t>
      </w:r>
    </w:p>
    <w:p w14:paraId="0D349D69" w14:textId="2959DE24" w:rsidR="00FD7DEA" w:rsidRPr="003D7A74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1)жалоба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FD7DEA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нормативными правовыми актами Республики Дагестан, муниципальными правовыми актами </w:t>
      </w:r>
      <w:r w:rsidR="003D7A74">
        <w:rPr>
          <w:rFonts w:ascii="Times New Roman" w:hAnsi="Times New Roman" w:cs="Times New Roman"/>
          <w:sz w:val="24"/>
          <w:szCs w:val="24"/>
        </w:rPr>
        <w:t>МР «Бабаюртовский район»</w:t>
      </w:r>
      <w:r w:rsidR="003D7A74" w:rsidRPr="003D7A74">
        <w:rPr>
          <w:rFonts w:ascii="Times New Roman" w:hAnsi="Times New Roman" w:cs="Times New Roman"/>
          <w:sz w:val="24"/>
          <w:szCs w:val="24"/>
        </w:rPr>
        <w:t>.</w:t>
      </w:r>
    </w:p>
    <w:p w14:paraId="36877CBE" w14:textId="7B2A362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2)</w:t>
      </w:r>
      <w:r w:rsidR="003D7A74" w:rsidRPr="0013649B">
        <w:rPr>
          <w:rFonts w:ascii="Times New Roman" w:hAnsi="Times New Roman" w:cs="Times New Roman"/>
          <w:sz w:val="24"/>
          <w:szCs w:val="24"/>
        </w:rPr>
        <w:t xml:space="preserve"> </w:t>
      </w:r>
      <w:r w:rsidRPr="00FD7DEA">
        <w:rPr>
          <w:rFonts w:ascii="Times New Roman" w:hAnsi="Times New Roman" w:cs="Times New Roman"/>
          <w:sz w:val="24"/>
          <w:szCs w:val="24"/>
        </w:rPr>
        <w:t xml:space="preserve">в удовлетворении жалобы отказывается. </w:t>
      </w:r>
    </w:p>
    <w:p w14:paraId="06C964B4" w14:textId="07A47AE5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5.</w:t>
      </w:r>
      <w:r w:rsidR="003D7A74" w:rsidRPr="00FD7DEA">
        <w:rPr>
          <w:rFonts w:ascii="Times New Roman" w:hAnsi="Times New Roman" w:cs="Times New Roman"/>
          <w:sz w:val="24"/>
          <w:szCs w:val="24"/>
        </w:rPr>
        <w:t>8. Основаниями</w:t>
      </w:r>
      <w:r w:rsidRPr="00FD7DEA">
        <w:rPr>
          <w:rFonts w:ascii="Times New Roman" w:hAnsi="Times New Roman" w:cs="Times New Roman"/>
          <w:sz w:val="24"/>
          <w:szCs w:val="24"/>
        </w:rPr>
        <w:t xml:space="preserve"> для отказа в удовлетворении жалобы являются: </w:t>
      </w:r>
    </w:p>
    <w:p w14:paraId="7728EFD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1)признание правомерными решения и (или) действий (бездействия) Уполномоченного органа, должностных лиц Уполномоченного органа, муниципальных служащих, МФЦ, работника МФЦ. </w:t>
      </w:r>
    </w:p>
    <w:p w14:paraId="788693AD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2)наличие вступившего в законную силу решения суда по жалобе о том же предмете и по тем же основаниям; </w:t>
      </w:r>
    </w:p>
    <w:p w14:paraId="5DDC3C12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3)подача жалобы лицом, полномочия которого не подтверждены в порядке, установленном законодательством Российской Федерации. </w:t>
      </w:r>
    </w:p>
    <w:p w14:paraId="64F971DA" w14:textId="75F2171C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5.</w:t>
      </w:r>
      <w:r w:rsidR="003D7A74" w:rsidRPr="00FD7DEA">
        <w:rPr>
          <w:rFonts w:ascii="Times New Roman" w:hAnsi="Times New Roman" w:cs="Times New Roman"/>
          <w:sz w:val="24"/>
          <w:szCs w:val="24"/>
        </w:rPr>
        <w:t>9. Не</w:t>
      </w:r>
      <w:r w:rsidRPr="00FD7DEA">
        <w:rPr>
          <w:rFonts w:ascii="Times New Roman" w:hAnsi="Times New Roman" w:cs="Times New Roman"/>
          <w:sz w:val="24"/>
          <w:szCs w:val="24"/>
        </w:rPr>
        <w:t xml:space="preserve">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5091A6F0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7EBE30DB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6165426F" w14:textId="77777777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 xml:space="preserve">5.10.В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МФЦ,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 </w:t>
      </w:r>
    </w:p>
    <w:p w14:paraId="04B2865A" w14:textId="18E2C4B5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5.</w:t>
      </w:r>
      <w:r w:rsidR="003D7A74" w:rsidRPr="00FD7DEA">
        <w:rPr>
          <w:rFonts w:ascii="Times New Roman" w:hAnsi="Times New Roman" w:cs="Times New Roman"/>
          <w:sz w:val="24"/>
          <w:szCs w:val="24"/>
        </w:rPr>
        <w:t>11. Заявители</w:t>
      </w:r>
      <w:r w:rsidRPr="00FD7DEA">
        <w:rPr>
          <w:rFonts w:ascii="Times New Roman" w:hAnsi="Times New Roman" w:cs="Times New Roman"/>
          <w:sz w:val="24"/>
          <w:szCs w:val="24"/>
        </w:rPr>
        <w:t xml:space="preserve"> вправе обжаловать решения, принятые при предоставлении муниципальной услуги, действия (бездействие) Уполномоченного органа, должностных лиц Уполномоченного органа, муниципальных служащих, МФЦ, работников МФЦ в судебном порядке в соответствии с законодательством Российской Федерации. </w:t>
      </w:r>
    </w:p>
    <w:p w14:paraId="4FD8DEFF" w14:textId="7DD862C8" w:rsidR="00FD7DEA" w:rsidRPr="00FD7DEA" w:rsidRDefault="00FD7DEA" w:rsidP="00FD7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DEA">
        <w:rPr>
          <w:rFonts w:ascii="Times New Roman" w:hAnsi="Times New Roman" w:cs="Times New Roman"/>
          <w:sz w:val="24"/>
          <w:szCs w:val="24"/>
        </w:rPr>
        <w:tab/>
        <w:t>5.</w:t>
      </w:r>
      <w:r w:rsidR="003D7A74" w:rsidRPr="00FD7DEA">
        <w:rPr>
          <w:rFonts w:ascii="Times New Roman" w:hAnsi="Times New Roman" w:cs="Times New Roman"/>
          <w:sz w:val="24"/>
          <w:szCs w:val="24"/>
        </w:rPr>
        <w:t>12. Положения</w:t>
      </w:r>
      <w:r w:rsidRPr="00FD7DEA">
        <w:rPr>
          <w:rFonts w:ascii="Times New Roman" w:hAnsi="Times New Roman" w:cs="Times New Roman"/>
          <w:sz w:val="24"/>
          <w:szCs w:val="24"/>
        </w:rPr>
        <w:t xml:space="preserve">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№59-ФЗ "О порядке рассмотрения обращений граждан Российской Федерации".</w:t>
      </w:r>
    </w:p>
    <w:p w14:paraId="551C5983" w14:textId="77777777" w:rsidR="00FD7DEA" w:rsidRPr="00FD7DEA" w:rsidRDefault="00FD7DEA" w:rsidP="003F6D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40E107F" w14:textId="77777777" w:rsidR="00FD7DEA" w:rsidRPr="003F6D68" w:rsidRDefault="00FD7DEA" w:rsidP="003F6D68">
      <w:pPr>
        <w:pStyle w:val="a3"/>
        <w:jc w:val="right"/>
        <w:rPr>
          <w:rFonts w:ascii="Times New Roman" w:hAnsi="Times New Roman" w:cs="Times New Roman"/>
          <w:sz w:val="28"/>
        </w:rPr>
      </w:pPr>
    </w:p>
    <w:sectPr w:rsidR="00FD7DEA" w:rsidRPr="003F6D68" w:rsidSect="00FD7DEA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5B85" w14:textId="77777777" w:rsidR="00B46565" w:rsidRDefault="00B46565" w:rsidP="001B60D6">
      <w:pPr>
        <w:spacing w:after="0" w:line="240" w:lineRule="auto"/>
      </w:pPr>
      <w:r>
        <w:separator/>
      </w:r>
    </w:p>
  </w:endnote>
  <w:endnote w:type="continuationSeparator" w:id="0">
    <w:p w14:paraId="1DDCC3D5" w14:textId="77777777" w:rsidR="00B46565" w:rsidRDefault="00B46565" w:rsidP="001B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C7792" w14:textId="77777777" w:rsidR="00B46565" w:rsidRDefault="00B46565" w:rsidP="001B60D6">
      <w:pPr>
        <w:spacing w:after="0" w:line="240" w:lineRule="auto"/>
      </w:pPr>
      <w:r>
        <w:separator/>
      </w:r>
    </w:p>
  </w:footnote>
  <w:footnote w:type="continuationSeparator" w:id="0">
    <w:p w14:paraId="5FCEEDE6" w14:textId="77777777" w:rsidR="00B46565" w:rsidRDefault="00B46565" w:rsidP="001B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FBEF" w14:textId="09542532" w:rsidR="00A87D4F" w:rsidRPr="00A87D4F" w:rsidRDefault="00A87D4F" w:rsidP="00A87D4F">
    <w:pPr>
      <w:pStyle w:val="a5"/>
      <w:ind w:left="7371"/>
      <w:rPr>
        <w:sz w:val="24"/>
        <w:szCs w:val="24"/>
      </w:rPr>
    </w:pPr>
    <w:r w:rsidRPr="00A87D4F">
      <w:rPr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2172" w14:textId="31722C7D" w:rsidR="00E01A0F" w:rsidRDefault="00E01A0F" w:rsidP="00F345C9">
    <w:pPr>
      <w:pStyle w:val="a5"/>
    </w:pPr>
  </w:p>
  <w:p w14:paraId="7D0D46E7" w14:textId="77777777" w:rsidR="00E01A0F" w:rsidRDefault="00E01A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68"/>
    <w:rsid w:val="0013649B"/>
    <w:rsid w:val="001B60D6"/>
    <w:rsid w:val="00353461"/>
    <w:rsid w:val="003A3E00"/>
    <w:rsid w:val="003D7A74"/>
    <w:rsid w:val="003F6D68"/>
    <w:rsid w:val="004F0291"/>
    <w:rsid w:val="005B154C"/>
    <w:rsid w:val="006068CA"/>
    <w:rsid w:val="00787FBE"/>
    <w:rsid w:val="00813A07"/>
    <w:rsid w:val="008744B6"/>
    <w:rsid w:val="008972F8"/>
    <w:rsid w:val="00A87D4F"/>
    <w:rsid w:val="00B46565"/>
    <w:rsid w:val="00B960BA"/>
    <w:rsid w:val="00BB0A9C"/>
    <w:rsid w:val="00D54183"/>
    <w:rsid w:val="00DD5A44"/>
    <w:rsid w:val="00E01A0F"/>
    <w:rsid w:val="00E05FC6"/>
    <w:rsid w:val="00E12A8E"/>
    <w:rsid w:val="00E522E0"/>
    <w:rsid w:val="00F323B8"/>
    <w:rsid w:val="00F345C9"/>
    <w:rsid w:val="00FD7DEA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D566"/>
  <w15:docId w15:val="{870DE948-F049-4304-906E-318611AB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D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D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0D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B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0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2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zobab@mail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fcrd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zobab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26</Pages>
  <Words>13470</Words>
  <Characters>76785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Адильхан Гаджиев</cp:lastModifiedBy>
  <cp:revision>11</cp:revision>
  <cp:lastPrinted>2024-07-11T10:19:00Z</cp:lastPrinted>
  <dcterms:created xsi:type="dcterms:W3CDTF">2024-07-11T10:20:00Z</dcterms:created>
  <dcterms:modified xsi:type="dcterms:W3CDTF">2025-05-15T10:28:00Z</dcterms:modified>
</cp:coreProperties>
</file>