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EC53" w14:textId="77777777" w:rsidR="00FE643A" w:rsidRDefault="00FE643A" w:rsidP="00FE643A">
      <w:pPr>
        <w:pStyle w:val="a3"/>
      </w:pPr>
    </w:p>
    <w:p w14:paraId="68CACE18" w14:textId="77777777" w:rsidR="00FE643A" w:rsidRDefault="00FE643A" w:rsidP="00FE643A">
      <w:pPr>
        <w:pStyle w:val="a3"/>
      </w:pPr>
    </w:p>
    <w:p w14:paraId="4751536C" w14:textId="77777777" w:rsidR="00FE643A" w:rsidRPr="00F47AFB" w:rsidRDefault="00FE643A" w:rsidP="00FE643A">
      <w:pPr>
        <w:pStyle w:val="a3"/>
        <w:jc w:val="center"/>
      </w:pPr>
      <w:r w:rsidRPr="00F47AFB">
        <w:rPr>
          <w:noProof/>
        </w:rPr>
        <w:drawing>
          <wp:inline distT="0" distB="0" distL="0" distR="0" wp14:anchorId="00C5CD1E" wp14:editId="3F5A9652">
            <wp:extent cx="728980" cy="7289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FA34DF" w14:textId="77777777" w:rsidR="00FE643A" w:rsidRPr="00525F19" w:rsidRDefault="00FE643A" w:rsidP="00FE643A">
      <w:pPr>
        <w:pStyle w:val="a3"/>
        <w:jc w:val="center"/>
        <w:rPr>
          <w:sz w:val="44"/>
          <w:szCs w:val="44"/>
        </w:rPr>
      </w:pPr>
      <w:r w:rsidRPr="00525F19">
        <w:rPr>
          <w:sz w:val="44"/>
          <w:szCs w:val="44"/>
        </w:rPr>
        <w:t>РЕСПУБЛИКА  ДАГЕСТАН</w:t>
      </w:r>
    </w:p>
    <w:p w14:paraId="3ACB124C" w14:textId="77777777" w:rsidR="00FE643A" w:rsidRPr="00F47AFB" w:rsidRDefault="00FE643A" w:rsidP="00FE643A">
      <w:pPr>
        <w:pStyle w:val="a3"/>
        <w:jc w:val="center"/>
        <w:rPr>
          <w:sz w:val="48"/>
          <w:szCs w:val="48"/>
        </w:rPr>
      </w:pPr>
      <w:r w:rsidRPr="00F47AFB">
        <w:rPr>
          <w:sz w:val="48"/>
          <w:szCs w:val="48"/>
        </w:rPr>
        <w:t>муниципальное  образование</w:t>
      </w:r>
    </w:p>
    <w:p w14:paraId="1B89CBCC" w14:textId="77777777" w:rsidR="00FE643A" w:rsidRPr="00F47AFB" w:rsidRDefault="00FE643A" w:rsidP="00FE643A">
      <w:pPr>
        <w:pStyle w:val="a3"/>
        <w:jc w:val="center"/>
        <w:rPr>
          <w:sz w:val="48"/>
          <w:szCs w:val="48"/>
        </w:rPr>
      </w:pPr>
      <w:r w:rsidRPr="00F47AFB">
        <w:rPr>
          <w:sz w:val="48"/>
          <w:szCs w:val="48"/>
        </w:rPr>
        <w:t>«Бабаюртовский  район»</w:t>
      </w:r>
    </w:p>
    <w:p w14:paraId="105C10F4" w14:textId="77777777" w:rsidR="00FE643A" w:rsidRPr="00F47AFB" w:rsidRDefault="00FE643A" w:rsidP="00FE643A">
      <w:pPr>
        <w:pStyle w:val="a3"/>
        <w:jc w:val="center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14:paraId="37030AD3" w14:textId="77777777" w:rsidR="00FE643A" w:rsidRPr="00F47AFB" w:rsidRDefault="00FE643A" w:rsidP="00FE643A">
      <w:pPr>
        <w:pStyle w:val="a3"/>
        <w:rPr>
          <w:sz w:val="18"/>
          <w:szCs w:val="18"/>
        </w:rPr>
      </w:pPr>
      <w:r w:rsidRPr="00F47AFB">
        <w:rPr>
          <w:sz w:val="18"/>
          <w:szCs w:val="18"/>
        </w:rPr>
        <w:t>с. Бабаюрт  ул. Ленина  №29                                                                                            тел (87247)  2-13-31  факс 2-17-67</w:t>
      </w:r>
    </w:p>
    <w:p w14:paraId="0AC3249C" w14:textId="77777777" w:rsidR="00FE643A" w:rsidRPr="00FC3F6A" w:rsidRDefault="00FE643A" w:rsidP="00FE643A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597E4" wp14:editId="35E0CB70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29210" r="3111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CC70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" strokeweight="4.5pt">
                <v:stroke linestyle="thickThin"/>
              </v:line>
            </w:pict>
          </mc:Fallback>
        </mc:AlternateContent>
      </w:r>
      <w:r w:rsidRPr="00FC3F6A">
        <w:rPr>
          <w:sz w:val="24"/>
          <w:szCs w:val="24"/>
        </w:rPr>
        <w:t xml:space="preserve">                                     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957B7" wp14:editId="11D6BAA9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29210" r="3111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D9524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" strokeweight="4.5pt">
                <v:stroke linestyle="thickThin"/>
              </v:line>
            </w:pict>
          </mc:Fallback>
        </mc:AlternateContent>
      </w:r>
    </w:p>
    <w:p w14:paraId="7B6033FC" w14:textId="77777777" w:rsidR="00FE643A" w:rsidRPr="00FC3F6A" w:rsidRDefault="00FE643A" w:rsidP="00FE643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3F6A">
        <w:rPr>
          <w:sz w:val="24"/>
          <w:szCs w:val="24"/>
        </w:rPr>
        <w:t>РЕШЕНИЕ</w:t>
      </w:r>
    </w:p>
    <w:p w14:paraId="34B7370B" w14:textId="77777777" w:rsidR="00FE643A" w:rsidRPr="00665AAC" w:rsidRDefault="00FE643A" w:rsidP="00FE643A">
      <w:pPr>
        <w:pStyle w:val="a3"/>
        <w:rPr>
          <w:sz w:val="28"/>
          <w:szCs w:val="28"/>
        </w:rPr>
      </w:pPr>
      <w:r>
        <w:rPr>
          <w:sz w:val="28"/>
          <w:szCs w:val="28"/>
        </w:rPr>
        <w:t>30</w:t>
      </w:r>
      <w:r w:rsidRPr="00665AAC">
        <w:rPr>
          <w:sz w:val="28"/>
          <w:szCs w:val="28"/>
        </w:rPr>
        <w:t xml:space="preserve"> января    2018 года</w:t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</w:r>
      <w:r w:rsidRPr="00665AA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196</w:t>
      </w:r>
      <w:r w:rsidRPr="00665AAC">
        <w:rPr>
          <w:sz w:val="28"/>
          <w:szCs w:val="28"/>
        </w:rPr>
        <w:t xml:space="preserve"> -6РС</w:t>
      </w:r>
    </w:p>
    <w:p w14:paraId="73C77B6F" w14:textId="77777777" w:rsidR="00FE643A" w:rsidRPr="00665AAC" w:rsidRDefault="00FE643A" w:rsidP="00FE643A">
      <w:pPr>
        <w:rPr>
          <w:sz w:val="28"/>
          <w:szCs w:val="28"/>
        </w:rPr>
      </w:pPr>
    </w:p>
    <w:p w14:paraId="46D73461" w14:textId="77777777" w:rsidR="00FE643A" w:rsidRPr="00525F19" w:rsidRDefault="00FE643A" w:rsidP="00FE643A">
      <w:pPr>
        <w:pStyle w:val="a3"/>
        <w:jc w:val="both"/>
        <w:rPr>
          <w:sz w:val="28"/>
          <w:szCs w:val="28"/>
        </w:rPr>
      </w:pPr>
    </w:p>
    <w:p w14:paraId="49014C2C" w14:textId="77777777" w:rsidR="00FE643A" w:rsidRPr="00525F19" w:rsidRDefault="00FE643A" w:rsidP="00FE643A">
      <w:pPr>
        <w:jc w:val="both"/>
        <w:rPr>
          <w:b/>
          <w:sz w:val="28"/>
          <w:szCs w:val="28"/>
        </w:rPr>
      </w:pPr>
      <w:r w:rsidRPr="00525F19">
        <w:rPr>
          <w:b/>
          <w:sz w:val="28"/>
          <w:szCs w:val="28"/>
        </w:rPr>
        <w:t xml:space="preserve"> О председателе Комиссии Собрания депутатов муниципального района  «Бабаюртовский район»</w:t>
      </w:r>
      <w:r w:rsidRPr="00525F19">
        <w:rPr>
          <w:rStyle w:val="a4"/>
          <w:sz w:val="28"/>
          <w:szCs w:val="28"/>
        </w:rPr>
        <w:t xml:space="preserve"> по вопросам обеспечения жизнедеятельности населения (ЖКХ), охране окружающей среды, транспорту и связи</w:t>
      </w:r>
    </w:p>
    <w:p w14:paraId="51D41324" w14:textId="77777777" w:rsidR="00FE643A" w:rsidRPr="00525F19" w:rsidRDefault="00FE643A" w:rsidP="00FE643A">
      <w:pPr>
        <w:jc w:val="both"/>
        <w:rPr>
          <w:b/>
          <w:sz w:val="28"/>
          <w:szCs w:val="28"/>
        </w:rPr>
      </w:pPr>
    </w:p>
    <w:p w14:paraId="4FEF4024" w14:textId="77777777" w:rsidR="00FE643A" w:rsidRPr="00525F19" w:rsidRDefault="00FE643A" w:rsidP="00FE643A">
      <w:pPr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В связи с избранием Алиева </w:t>
      </w:r>
      <w:proofErr w:type="spellStart"/>
      <w:r w:rsidRPr="00525F19">
        <w:rPr>
          <w:sz w:val="28"/>
          <w:szCs w:val="28"/>
        </w:rPr>
        <w:t>Адильмурзу</w:t>
      </w:r>
      <w:proofErr w:type="spellEnd"/>
      <w:r w:rsidRPr="00525F19">
        <w:rPr>
          <w:sz w:val="28"/>
          <w:szCs w:val="28"/>
        </w:rPr>
        <w:t xml:space="preserve"> </w:t>
      </w:r>
      <w:proofErr w:type="spellStart"/>
      <w:r w:rsidRPr="00525F19">
        <w:rPr>
          <w:sz w:val="28"/>
          <w:szCs w:val="28"/>
        </w:rPr>
        <w:t>Абдулазизовича</w:t>
      </w:r>
      <w:proofErr w:type="spellEnd"/>
      <w:r w:rsidRPr="00525F19">
        <w:rPr>
          <w:sz w:val="28"/>
          <w:szCs w:val="28"/>
        </w:rPr>
        <w:t xml:space="preserve">  Главой сельского поселения «сельсовет «</w:t>
      </w:r>
      <w:proofErr w:type="spellStart"/>
      <w:r w:rsidRPr="00525F19">
        <w:rPr>
          <w:sz w:val="28"/>
          <w:szCs w:val="28"/>
        </w:rPr>
        <w:t>Новокосинский</w:t>
      </w:r>
      <w:proofErr w:type="spellEnd"/>
      <w:r w:rsidRPr="00525F19">
        <w:rPr>
          <w:sz w:val="28"/>
          <w:szCs w:val="28"/>
        </w:rPr>
        <w:t>»»</w:t>
      </w:r>
      <w:r w:rsidRPr="00525F19">
        <w:rPr>
          <w:rStyle w:val="a4"/>
          <w:b w:val="0"/>
          <w:sz w:val="28"/>
          <w:szCs w:val="28"/>
        </w:rPr>
        <w:t xml:space="preserve">  и  </w:t>
      </w:r>
      <w:r w:rsidRPr="00525F19">
        <w:rPr>
          <w:sz w:val="28"/>
          <w:szCs w:val="28"/>
        </w:rPr>
        <w:t xml:space="preserve">  досрочным прекращением им полномочий депутата  Собрания депутатов  муниципального района «Бабаюртовский район», Собрание депутатов муниципального района «Бабаюртовский район»  решает:</w:t>
      </w:r>
    </w:p>
    <w:p w14:paraId="287C8CC8" w14:textId="77777777" w:rsidR="00FE643A" w:rsidRPr="00525F19" w:rsidRDefault="00FE643A" w:rsidP="00FE643A">
      <w:pPr>
        <w:jc w:val="both"/>
        <w:rPr>
          <w:sz w:val="28"/>
          <w:szCs w:val="28"/>
        </w:rPr>
      </w:pPr>
    </w:p>
    <w:p w14:paraId="4D31971E" w14:textId="77777777" w:rsidR="00FE643A" w:rsidRPr="00525F19" w:rsidRDefault="00FE643A" w:rsidP="00FE643A">
      <w:pPr>
        <w:jc w:val="both"/>
        <w:rPr>
          <w:rStyle w:val="a4"/>
          <w:b w:val="0"/>
          <w:sz w:val="28"/>
          <w:szCs w:val="28"/>
        </w:rPr>
      </w:pPr>
      <w:r w:rsidRPr="00525F19">
        <w:rPr>
          <w:sz w:val="28"/>
          <w:szCs w:val="28"/>
        </w:rPr>
        <w:t xml:space="preserve">1.Алиева </w:t>
      </w:r>
      <w:proofErr w:type="spellStart"/>
      <w:r w:rsidRPr="00525F19">
        <w:rPr>
          <w:sz w:val="28"/>
          <w:szCs w:val="28"/>
        </w:rPr>
        <w:t>Адильмурзу</w:t>
      </w:r>
      <w:proofErr w:type="spellEnd"/>
      <w:r w:rsidRPr="00525F19">
        <w:rPr>
          <w:sz w:val="28"/>
          <w:szCs w:val="28"/>
        </w:rPr>
        <w:t xml:space="preserve"> </w:t>
      </w:r>
      <w:proofErr w:type="spellStart"/>
      <w:r w:rsidRPr="00525F19">
        <w:rPr>
          <w:sz w:val="28"/>
          <w:szCs w:val="28"/>
        </w:rPr>
        <w:t>Абдулазизовича</w:t>
      </w:r>
      <w:proofErr w:type="spellEnd"/>
      <w:r w:rsidRPr="00525F19">
        <w:rPr>
          <w:sz w:val="28"/>
          <w:szCs w:val="28"/>
        </w:rPr>
        <w:t xml:space="preserve">  освободить от обязанностей председателя Комиссии Собрания депутатов  муниципального района «Бабаюртовский район»,   </w:t>
      </w:r>
      <w:r w:rsidRPr="00525F19">
        <w:rPr>
          <w:rStyle w:val="a4"/>
          <w:b w:val="0"/>
          <w:sz w:val="28"/>
          <w:szCs w:val="28"/>
        </w:rPr>
        <w:t>по вопросам обеспечения жизнедеятельности населения (ЖКХ), охране окружающей среды, транспорту и связи.</w:t>
      </w:r>
    </w:p>
    <w:p w14:paraId="027F382A" w14:textId="77777777" w:rsidR="00FE643A" w:rsidRPr="00525F19" w:rsidRDefault="00FE643A" w:rsidP="00FE643A">
      <w:pPr>
        <w:jc w:val="both"/>
        <w:rPr>
          <w:sz w:val="28"/>
          <w:szCs w:val="28"/>
        </w:rPr>
      </w:pPr>
      <w:r w:rsidRPr="00525F19">
        <w:rPr>
          <w:rStyle w:val="a4"/>
          <w:b w:val="0"/>
          <w:sz w:val="28"/>
          <w:szCs w:val="28"/>
        </w:rPr>
        <w:t>2.</w:t>
      </w:r>
      <w:r w:rsidRPr="00525F19">
        <w:rPr>
          <w:sz w:val="28"/>
          <w:szCs w:val="28"/>
        </w:rPr>
        <w:t xml:space="preserve"> Депутата  Собрания депутатов  муниципального района «Бабаюртовский район»,  </w:t>
      </w:r>
      <w:proofErr w:type="spellStart"/>
      <w:r w:rsidRPr="00525F19">
        <w:rPr>
          <w:sz w:val="28"/>
          <w:szCs w:val="28"/>
        </w:rPr>
        <w:t>Абдулгамидова</w:t>
      </w:r>
      <w:proofErr w:type="spellEnd"/>
      <w:r w:rsidRPr="00525F19">
        <w:rPr>
          <w:sz w:val="28"/>
          <w:szCs w:val="28"/>
        </w:rPr>
        <w:t xml:space="preserve"> Рената </w:t>
      </w:r>
      <w:proofErr w:type="spellStart"/>
      <w:r w:rsidRPr="00525F19">
        <w:rPr>
          <w:sz w:val="28"/>
          <w:szCs w:val="28"/>
        </w:rPr>
        <w:t>Абдулзагидовича</w:t>
      </w:r>
      <w:proofErr w:type="spellEnd"/>
      <w:r w:rsidRPr="00525F19">
        <w:rPr>
          <w:sz w:val="28"/>
          <w:szCs w:val="28"/>
        </w:rPr>
        <w:t xml:space="preserve">  утвердить председателем Комиссии Собрания депутатов  муниципального района «Бабаюртовский район»,  </w:t>
      </w:r>
      <w:r w:rsidRPr="00525F19">
        <w:rPr>
          <w:rStyle w:val="a4"/>
          <w:b w:val="0"/>
          <w:sz w:val="28"/>
          <w:szCs w:val="28"/>
        </w:rPr>
        <w:t>по вопросам обеспечения жизнедеятельности населения (ЖКХ), охране окружающей среды, транспорту и связи.</w:t>
      </w:r>
    </w:p>
    <w:p w14:paraId="659A43B3" w14:textId="77777777" w:rsidR="00FE643A" w:rsidRPr="00525F19" w:rsidRDefault="00FE643A" w:rsidP="00FE643A">
      <w:pPr>
        <w:jc w:val="both"/>
        <w:rPr>
          <w:sz w:val="28"/>
          <w:szCs w:val="28"/>
        </w:rPr>
      </w:pPr>
    </w:p>
    <w:p w14:paraId="6A241CD1" w14:textId="77777777" w:rsidR="00FE643A" w:rsidRPr="00525F19" w:rsidRDefault="00FE643A" w:rsidP="00FE643A">
      <w:pPr>
        <w:jc w:val="both"/>
        <w:rPr>
          <w:sz w:val="28"/>
          <w:szCs w:val="28"/>
        </w:rPr>
      </w:pPr>
      <w:r w:rsidRPr="00525F19">
        <w:rPr>
          <w:sz w:val="28"/>
          <w:szCs w:val="28"/>
        </w:rPr>
        <w:t>2.Настоящее Решение вступает в силу со дня его подписания и распространяется на правоотношения, возникающие с 10 ноября 2017 года.</w:t>
      </w:r>
    </w:p>
    <w:p w14:paraId="06727943" w14:textId="77777777" w:rsidR="00FE643A" w:rsidRPr="00525F19" w:rsidRDefault="00FE643A" w:rsidP="00FE643A">
      <w:pPr>
        <w:jc w:val="both"/>
        <w:rPr>
          <w:sz w:val="28"/>
          <w:szCs w:val="28"/>
        </w:rPr>
      </w:pPr>
      <w:r w:rsidRPr="00525F19">
        <w:rPr>
          <w:sz w:val="28"/>
          <w:szCs w:val="28"/>
        </w:rPr>
        <w:tab/>
      </w:r>
    </w:p>
    <w:p w14:paraId="70A2B210" w14:textId="77777777" w:rsidR="00FE643A" w:rsidRPr="00525F19" w:rsidRDefault="00FE643A" w:rsidP="00FE643A">
      <w:pPr>
        <w:jc w:val="both"/>
        <w:rPr>
          <w:b/>
          <w:sz w:val="28"/>
          <w:szCs w:val="28"/>
        </w:rPr>
      </w:pPr>
      <w:r w:rsidRPr="00525F19">
        <w:rPr>
          <w:b/>
          <w:sz w:val="28"/>
          <w:szCs w:val="28"/>
        </w:rPr>
        <w:t xml:space="preserve">Председатель Собрания депутатов </w:t>
      </w:r>
      <w:r w:rsidRPr="00525F19">
        <w:rPr>
          <w:b/>
          <w:sz w:val="28"/>
          <w:szCs w:val="28"/>
        </w:rPr>
        <w:tab/>
      </w:r>
    </w:p>
    <w:p w14:paraId="2C960EE4" w14:textId="77777777" w:rsidR="00FE643A" w:rsidRPr="00525F19" w:rsidRDefault="00FE643A" w:rsidP="00FE643A">
      <w:pPr>
        <w:jc w:val="both"/>
        <w:rPr>
          <w:b/>
          <w:sz w:val="28"/>
          <w:szCs w:val="28"/>
        </w:rPr>
      </w:pPr>
      <w:r w:rsidRPr="00525F19">
        <w:rPr>
          <w:b/>
          <w:sz w:val="28"/>
          <w:szCs w:val="28"/>
        </w:rPr>
        <w:t>муниципального района</w:t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proofErr w:type="spellStart"/>
      <w:r w:rsidRPr="00525F19">
        <w:rPr>
          <w:b/>
          <w:sz w:val="28"/>
          <w:szCs w:val="28"/>
        </w:rPr>
        <w:t>А.А.Акмурзаев</w:t>
      </w:r>
      <w:proofErr w:type="spellEnd"/>
    </w:p>
    <w:p w14:paraId="13C61D11" w14:textId="77777777" w:rsidR="00FE643A" w:rsidRPr="00525F19" w:rsidRDefault="00FE643A" w:rsidP="00FE643A">
      <w:pPr>
        <w:jc w:val="both"/>
        <w:rPr>
          <w:b/>
          <w:sz w:val="28"/>
          <w:szCs w:val="28"/>
        </w:rPr>
      </w:pPr>
      <w:r w:rsidRPr="00525F19">
        <w:rPr>
          <w:b/>
          <w:sz w:val="28"/>
          <w:szCs w:val="28"/>
        </w:rPr>
        <w:t xml:space="preserve">Глава муниципального района </w:t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proofErr w:type="spellStart"/>
      <w:r w:rsidRPr="00525F19">
        <w:rPr>
          <w:b/>
          <w:sz w:val="28"/>
          <w:szCs w:val="28"/>
        </w:rPr>
        <w:t>Э.Г.Карагишиев</w:t>
      </w:r>
      <w:proofErr w:type="spellEnd"/>
    </w:p>
    <w:p w14:paraId="3255DFA8" w14:textId="77777777" w:rsidR="00FE643A" w:rsidRPr="00665AAC" w:rsidRDefault="00FE643A" w:rsidP="00FE643A"/>
    <w:p w14:paraId="2371F8A4" w14:textId="77777777" w:rsidR="00FE643A" w:rsidRDefault="00FE643A" w:rsidP="00FE643A">
      <w:pPr>
        <w:pStyle w:val="a3"/>
      </w:pPr>
      <w:r>
        <w:tab/>
      </w:r>
      <w:r>
        <w:tab/>
      </w:r>
      <w:r>
        <w:tab/>
      </w:r>
      <w:r>
        <w:tab/>
      </w:r>
    </w:p>
    <w:sectPr w:rsidR="00FE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3A"/>
    <w:rsid w:val="00001B1F"/>
    <w:rsid w:val="000055A8"/>
    <w:rsid w:val="000135BB"/>
    <w:rsid w:val="00014046"/>
    <w:rsid w:val="00016845"/>
    <w:rsid w:val="00017916"/>
    <w:rsid w:val="00024701"/>
    <w:rsid w:val="00035F31"/>
    <w:rsid w:val="00037A42"/>
    <w:rsid w:val="00042E6A"/>
    <w:rsid w:val="00045557"/>
    <w:rsid w:val="000474D8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766"/>
    <w:rsid w:val="000A6AE1"/>
    <w:rsid w:val="000A7521"/>
    <w:rsid w:val="000B6B11"/>
    <w:rsid w:val="000C2275"/>
    <w:rsid w:val="000C7C5D"/>
    <w:rsid w:val="000D3ABE"/>
    <w:rsid w:val="000D4F11"/>
    <w:rsid w:val="000E10BA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62C1"/>
    <w:rsid w:val="001324EA"/>
    <w:rsid w:val="00135F8E"/>
    <w:rsid w:val="00136CAB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B4FF1"/>
    <w:rsid w:val="001B7AF8"/>
    <w:rsid w:val="001C02F6"/>
    <w:rsid w:val="001C0BC2"/>
    <w:rsid w:val="001C411C"/>
    <w:rsid w:val="001D1A44"/>
    <w:rsid w:val="001D7835"/>
    <w:rsid w:val="001E64BF"/>
    <w:rsid w:val="001E795F"/>
    <w:rsid w:val="001F4243"/>
    <w:rsid w:val="001F6D8D"/>
    <w:rsid w:val="00200BF3"/>
    <w:rsid w:val="00201F84"/>
    <w:rsid w:val="0020409B"/>
    <w:rsid w:val="00210767"/>
    <w:rsid w:val="00210CE5"/>
    <w:rsid w:val="002123FB"/>
    <w:rsid w:val="00214901"/>
    <w:rsid w:val="00214C69"/>
    <w:rsid w:val="00224459"/>
    <w:rsid w:val="00230EB2"/>
    <w:rsid w:val="002362B1"/>
    <w:rsid w:val="0023642F"/>
    <w:rsid w:val="00237002"/>
    <w:rsid w:val="002371E0"/>
    <w:rsid w:val="0024106B"/>
    <w:rsid w:val="00242E65"/>
    <w:rsid w:val="00245B34"/>
    <w:rsid w:val="00250D04"/>
    <w:rsid w:val="002512A6"/>
    <w:rsid w:val="00253B4E"/>
    <w:rsid w:val="002570C1"/>
    <w:rsid w:val="00257AB8"/>
    <w:rsid w:val="00261174"/>
    <w:rsid w:val="00262962"/>
    <w:rsid w:val="00264718"/>
    <w:rsid w:val="00271733"/>
    <w:rsid w:val="0028028C"/>
    <w:rsid w:val="00281FE8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4705"/>
    <w:rsid w:val="002C4CD4"/>
    <w:rsid w:val="002C6126"/>
    <w:rsid w:val="002D4BFF"/>
    <w:rsid w:val="002D6467"/>
    <w:rsid w:val="002E1B0C"/>
    <w:rsid w:val="002E2CFC"/>
    <w:rsid w:val="002E3EF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417"/>
    <w:rsid w:val="003165DC"/>
    <w:rsid w:val="00317BC1"/>
    <w:rsid w:val="003249BC"/>
    <w:rsid w:val="00331E66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6228"/>
    <w:rsid w:val="00381D95"/>
    <w:rsid w:val="00384D13"/>
    <w:rsid w:val="00385597"/>
    <w:rsid w:val="00392ABC"/>
    <w:rsid w:val="00393C7F"/>
    <w:rsid w:val="00395A10"/>
    <w:rsid w:val="003A2949"/>
    <w:rsid w:val="003A7B9D"/>
    <w:rsid w:val="003B4776"/>
    <w:rsid w:val="003C5A9D"/>
    <w:rsid w:val="003D5C7D"/>
    <w:rsid w:val="003D625C"/>
    <w:rsid w:val="003E38B1"/>
    <w:rsid w:val="003E5F75"/>
    <w:rsid w:val="003F140A"/>
    <w:rsid w:val="003F173C"/>
    <w:rsid w:val="003F60B2"/>
    <w:rsid w:val="003F6F7D"/>
    <w:rsid w:val="004056AA"/>
    <w:rsid w:val="00406C4F"/>
    <w:rsid w:val="004103E6"/>
    <w:rsid w:val="004111EC"/>
    <w:rsid w:val="00411E9B"/>
    <w:rsid w:val="00416265"/>
    <w:rsid w:val="004225C5"/>
    <w:rsid w:val="0042554E"/>
    <w:rsid w:val="00430906"/>
    <w:rsid w:val="004344E0"/>
    <w:rsid w:val="00440A5B"/>
    <w:rsid w:val="004464D2"/>
    <w:rsid w:val="004501C8"/>
    <w:rsid w:val="00453CE1"/>
    <w:rsid w:val="00464161"/>
    <w:rsid w:val="00466F80"/>
    <w:rsid w:val="00471727"/>
    <w:rsid w:val="00471913"/>
    <w:rsid w:val="00473EC6"/>
    <w:rsid w:val="00474B7C"/>
    <w:rsid w:val="004815C4"/>
    <w:rsid w:val="004816B7"/>
    <w:rsid w:val="00484F6C"/>
    <w:rsid w:val="0048641E"/>
    <w:rsid w:val="00487057"/>
    <w:rsid w:val="00493C88"/>
    <w:rsid w:val="004941F9"/>
    <w:rsid w:val="00494F66"/>
    <w:rsid w:val="00497F1A"/>
    <w:rsid w:val="004A2B34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76ED"/>
    <w:rsid w:val="00527848"/>
    <w:rsid w:val="00534C00"/>
    <w:rsid w:val="00544919"/>
    <w:rsid w:val="005504C9"/>
    <w:rsid w:val="00555FAD"/>
    <w:rsid w:val="005655DF"/>
    <w:rsid w:val="00567BD5"/>
    <w:rsid w:val="00572399"/>
    <w:rsid w:val="00572C33"/>
    <w:rsid w:val="005739B5"/>
    <w:rsid w:val="0057483F"/>
    <w:rsid w:val="0057679B"/>
    <w:rsid w:val="005767E4"/>
    <w:rsid w:val="00577F89"/>
    <w:rsid w:val="00584561"/>
    <w:rsid w:val="00584AF1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F28E1"/>
    <w:rsid w:val="005F2B26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2B4A"/>
    <w:rsid w:val="00640BC4"/>
    <w:rsid w:val="0064154C"/>
    <w:rsid w:val="00644DBC"/>
    <w:rsid w:val="00650B08"/>
    <w:rsid w:val="0065357C"/>
    <w:rsid w:val="0065477B"/>
    <w:rsid w:val="00667189"/>
    <w:rsid w:val="006702C2"/>
    <w:rsid w:val="00672BEE"/>
    <w:rsid w:val="0067382D"/>
    <w:rsid w:val="00674DF3"/>
    <w:rsid w:val="0067540B"/>
    <w:rsid w:val="00680540"/>
    <w:rsid w:val="006841EC"/>
    <w:rsid w:val="00691323"/>
    <w:rsid w:val="006914C6"/>
    <w:rsid w:val="006A0C68"/>
    <w:rsid w:val="006A3AF4"/>
    <w:rsid w:val="006A58B3"/>
    <w:rsid w:val="006B16A5"/>
    <w:rsid w:val="006B56D6"/>
    <w:rsid w:val="006C30AF"/>
    <w:rsid w:val="006C67C1"/>
    <w:rsid w:val="006C7554"/>
    <w:rsid w:val="006D2312"/>
    <w:rsid w:val="006E0E7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58DB"/>
    <w:rsid w:val="007370DF"/>
    <w:rsid w:val="007465F7"/>
    <w:rsid w:val="0075376D"/>
    <w:rsid w:val="00754854"/>
    <w:rsid w:val="00761AAD"/>
    <w:rsid w:val="007717DF"/>
    <w:rsid w:val="00772BF2"/>
    <w:rsid w:val="00773574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78D3"/>
    <w:rsid w:val="007C7AF7"/>
    <w:rsid w:val="007E0F7B"/>
    <w:rsid w:val="007E306D"/>
    <w:rsid w:val="007F7876"/>
    <w:rsid w:val="008109CB"/>
    <w:rsid w:val="00812BFC"/>
    <w:rsid w:val="00816C96"/>
    <w:rsid w:val="0082090A"/>
    <w:rsid w:val="00821229"/>
    <w:rsid w:val="008212CB"/>
    <w:rsid w:val="00821C6E"/>
    <w:rsid w:val="00823A60"/>
    <w:rsid w:val="008257AA"/>
    <w:rsid w:val="00825931"/>
    <w:rsid w:val="00845D3E"/>
    <w:rsid w:val="00846E37"/>
    <w:rsid w:val="008511ED"/>
    <w:rsid w:val="008559BA"/>
    <w:rsid w:val="00857247"/>
    <w:rsid w:val="008628AF"/>
    <w:rsid w:val="0086293E"/>
    <w:rsid w:val="00864471"/>
    <w:rsid w:val="00870F4C"/>
    <w:rsid w:val="008805BC"/>
    <w:rsid w:val="00881685"/>
    <w:rsid w:val="00881855"/>
    <w:rsid w:val="00885BFD"/>
    <w:rsid w:val="008905E3"/>
    <w:rsid w:val="00890966"/>
    <w:rsid w:val="00891DE8"/>
    <w:rsid w:val="0089454E"/>
    <w:rsid w:val="008966AB"/>
    <w:rsid w:val="008A07F7"/>
    <w:rsid w:val="008A0B46"/>
    <w:rsid w:val="008A3DBB"/>
    <w:rsid w:val="008B0F65"/>
    <w:rsid w:val="008B1814"/>
    <w:rsid w:val="008B430F"/>
    <w:rsid w:val="008B7A35"/>
    <w:rsid w:val="008C383B"/>
    <w:rsid w:val="008C6FAC"/>
    <w:rsid w:val="008D1D0B"/>
    <w:rsid w:val="008D53F1"/>
    <w:rsid w:val="008D652E"/>
    <w:rsid w:val="008E30A8"/>
    <w:rsid w:val="00900471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50494"/>
    <w:rsid w:val="00957D6B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A7C88"/>
    <w:rsid w:val="009B029B"/>
    <w:rsid w:val="009B2FE8"/>
    <w:rsid w:val="009B3A97"/>
    <w:rsid w:val="009C56A1"/>
    <w:rsid w:val="009C6C5C"/>
    <w:rsid w:val="009D01D6"/>
    <w:rsid w:val="009D1E4E"/>
    <w:rsid w:val="009E0A12"/>
    <w:rsid w:val="009E3486"/>
    <w:rsid w:val="009E44D6"/>
    <w:rsid w:val="009E467F"/>
    <w:rsid w:val="009E6B26"/>
    <w:rsid w:val="009E6E9A"/>
    <w:rsid w:val="009E741E"/>
    <w:rsid w:val="009E7C85"/>
    <w:rsid w:val="009F477E"/>
    <w:rsid w:val="00A03C0A"/>
    <w:rsid w:val="00A05E06"/>
    <w:rsid w:val="00A066F2"/>
    <w:rsid w:val="00A06C17"/>
    <w:rsid w:val="00A07D21"/>
    <w:rsid w:val="00A108A9"/>
    <w:rsid w:val="00A12038"/>
    <w:rsid w:val="00A3068C"/>
    <w:rsid w:val="00A31387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756DE"/>
    <w:rsid w:val="00A80A2F"/>
    <w:rsid w:val="00A86184"/>
    <w:rsid w:val="00A92209"/>
    <w:rsid w:val="00A92B55"/>
    <w:rsid w:val="00A94B3A"/>
    <w:rsid w:val="00A954BF"/>
    <w:rsid w:val="00AA1382"/>
    <w:rsid w:val="00AA6C7E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F360F"/>
    <w:rsid w:val="00B00DE9"/>
    <w:rsid w:val="00B127F9"/>
    <w:rsid w:val="00B37447"/>
    <w:rsid w:val="00B424A1"/>
    <w:rsid w:val="00B5478D"/>
    <w:rsid w:val="00B623C3"/>
    <w:rsid w:val="00B64607"/>
    <w:rsid w:val="00B64733"/>
    <w:rsid w:val="00B65BD4"/>
    <w:rsid w:val="00B76A20"/>
    <w:rsid w:val="00B84A97"/>
    <w:rsid w:val="00B90E25"/>
    <w:rsid w:val="00B91BB3"/>
    <w:rsid w:val="00B92B3D"/>
    <w:rsid w:val="00B979B9"/>
    <w:rsid w:val="00BA61D7"/>
    <w:rsid w:val="00BA6D36"/>
    <w:rsid w:val="00BB17CC"/>
    <w:rsid w:val="00BB470B"/>
    <w:rsid w:val="00BD05D0"/>
    <w:rsid w:val="00BD1199"/>
    <w:rsid w:val="00BD2812"/>
    <w:rsid w:val="00BE1C17"/>
    <w:rsid w:val="00BE4DD6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74FB"/>
    <w:rsid w:val="00C4391D"/>
    <w:rsid w:val="00C55E9D"/>
    <w:rsid w:val="00C5756C"/>
    <w:rsid w:val="00C62B85"/>
    <w:rsid w:val="00C70510"/>
    <w:rsid w:val="00C7185A"/>
    <w:rsid w:val="00C7251C"/>
    <w:rsid w:val="00C72F89"/>
    <w:rsid w:val="00C73919"/>
    <w:rsid w:val="00C73943"/>
    <w:rsid w:val="00C80D62"/>
    <w:rsid w:val="00C82976"/>
    <w:rsid w:val="00C86243"/>
    <w:rsid w:val="00C86EC1"/>
    <w:rsid w:val="00C87F8F"/>
    <w:rsid w:val="00C87FDA"/>
    <w:rsid w:val="00C91D93"/>
    <w:rsid w:val="00C93445"/>
    <w:rsid w:val="00C9381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F278C"/>
    <w:rsid w:val="00CF38AF"/>
    <w:rsid w:val="00D01498"/>
    <w:rsid w:val="00D018E2"/>
    <w:rsid w:val="00D0392B"/>
    <w:rsid w:val="00D07A06"/>
    <w:rsid w:val="00D151DD"/>
    <w:rsid w:val="00D27A63"/>
    <w:rsid w:val="00D33A68"/>
    <w:rsid w:val="00D375D1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5BCC"/>
    <w:rsid w:val="00DA3457"/>
    <w:rsid w:val="00DB07EC"/>
    <w:rsid w:val="00DB5624"/>
    <w:rsid w:val="00DB763E"/>
    <w:rsid w:val="00DC0809"/>
    <w:rsid w:val="00DC42EF"/>
    <w:rsid w:val="00DC5AC1"/>
    <w:rsid w:val="00DC5C01"/>
    <w:rsid w:val="00DD32B0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5453"/>
    <w:rsid w:val="00E50C53"/>
    <w:rsid w:val="00E50E90"/>
    <w:rsid w:val="00E63D2B"/>
    <w:rsid w:val="00E6697E"/>
    <w:rsid w:val="00E723E9"/>
    <w:rsid w:val="00E740A2"/>
    <w:rsid w:val="00E77370"/>
    <w:rsid w:val="00E774F1"/>
    <w:rsid w:val="00E805D0"/>
    <w:rsid w:val="00E81C35"/>
    <w:rsid w:val="00E83881"/>
    <w:rsid w:val="00E83C06"/>
    <w:rsid w:val="00E84E31"/>
    <w:rsid w:val="00E950C4"/>
    <w:rsid w:val="00E96960"/>
    <w:rsid w:val="00E97CE3"/>
    <w:rsid w:val="00EA1CC9"/>
    <w:rsid w:val="00EA392B"/>
    <w:rsid w:val="00EA3961"/>
    <w:rsid w:val="00EA6051"/>
    <w:rsid w:val="00EB0F71"/>
    <w:rsid w:val="00EB1044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5923"/>
    <w:rsid w:val="00F37F53"/>
    <w:rsid w:val="00F41524"/>
    <w:rsid w:val="00F51D04"/>
    <w:rsid w:val="00F54407"/>
    <w:rsid w:val="00F55443"/>
    <w:rsid w:val="00F56596"/>
    <w:rsid w:val="00F5779E"/>
    <w:rsid w:val="00F6200D"/>
    <w:rsid w:val="00F631A7"/>
    <w:rsid w:val="00F63AA3"/>
    <w:rsid w:val="00F75F65"/>
    <w:rsid w:val="00F8111F"/>
    <w:rsid w:val="00F857C6"/>
    <w:rsid w:val="00F85CEF"/>
    <w:rsid w:val="00F90F5F"/>
    <w:rsid w:val="00F915B8"/>
    <w:rsid w:val="00F931AD"/>
    <w:rsid w:val="00F93FB8"/>
    <w:rsid w:val="00FA23BC"/>
    <w:rsid w:val="00FA31B9"/>
    <w:rsid w:val="00FA3CC6"/>
    <w:rsid w:val="00FA4395"/>
    <w:rsid w:val="00FB0D93"/>
    <w:rsid w:val="00FB1DC0"/>
    <w:rsid w:val="00FC0CEC"/>
    <w:rsid w:val="00FC1A78"/>
    <w:rsid w:val="00FD159F"/>
    <w:rsid w:val="00FD39F6"/>
    <w:rsid w:val="00FD43D2"/>
    <w:rsid w:val="00FD61BC"/>
    <w:rsid w:val="00FE201B"/>
    <w:rsid w:val="00FE3585"/>
    <w:rsid w:val="00FE5BD7"/>
    <w:rsid w:val="00FE643A"/>
    <w:rsid w:val="00FF15AB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90AC"/>
  <w15:chartTrackingRefBased/>
  <w15:docId w15:val="{7A88DD78-CF53-4306-BFF3-E67A453E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FE643A"/>
    <w:rPr>
      <w:b/>
      <w:bCs/>
      <w:sz w:val="20"/>
      <w:szCs w:val="20"/>
    </w:rPr>
  </w:style>
  <w:style w:type="character" w:styleId="a4">
    <w:name w:val="Strong"/>
    <w:basedOn w:val="a0"/>
    <w:qFormat/>
    <w:rsid w:val="00FE6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Comp123</cp:lastModifiedBy>
  <cp:revision>2</cp:revision>
  <dcterms:created xsi:type="dcterms:W3CDTF">2018-02-15T07:08:00Z</dcterms:created>
  <dcterms:modified xsi:type="dcterms:W3CDTF">2025-05-14T06:20:00Z</dcterms:modified>
</cp:coreProperties>
</file>